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1"/>
        <w:gridCol w:w="326"/>
        <w:gridCol w:w="7620"/>
      </w:tblGrid>
      <w:tr w:rsidR="00E339B8" w:rsidTr="00876641">
        <w:tc>
          <w:tcPr>
            <w:tcW w:w="1801" w:type="dxa"/>
          </w:tcPr>
          <w:p w:rsidR="00E339B8" w:rsidRDefault="00E339B8" w:rsidP="00F55D03">
            <w:pPr>
              <w:jc w:val="right"/>
            </w:pPr>
          </w:p>
        </w:tc>
        <w:tc>
          <w:tcPr>
            <w:tcW w:w="326" w:type="dxa"/>
          </w:tcPr>
          <w:p w:rsidR="00E339B8" w:rsidRPr="00A30172" w:rsidRDefault="00E339B8">
            <w:pPr>
              <w:rPr>
                <w:u w:val="single"/>
              </w:rPr>
            </w:pPr>
          </w:p>
        </w:tc>
        <w:tc>
          <w:tcPr>
            <w:tcW w:w="7620" w:type="dxa"/>
          </w:tcPr>
          <w:p w:rsidR="00E339B8" w:rsidRPr="00A30172" w:rsidRDefault="00E339B8">
            <w:pPr>
              <w:rPr>
                <w:u w:val="single"/>
              </w:rPr>
            </w:pPr>
            <w:r w:rsidRPr="00A30172">
              <w:rPr>
                <w:u w:val="single"/>
              </w:rPr>
              <w:t>ОЦЕНКА ДОМОХОЗЯЙСТВАМИ СВОИХ ВОЗМОЖНОСТЕЙ В ОБЕСПЕЧЕНИИ ПИТАНИЯ</w:t>
            </w:r>
          </w:p>
        </w:tc>
      </w:tr>
      <w:tr w:rsidR="00E339B8" w:rsidTr="00876641">
        <w:tc>
          <w:tcPr>
            <w:tcW w:w="1801" w:type="dxa"/>
          </w:tcPr>
          <w:p w:rsidR="00E339B8" w:rsidRDefault="00E339B8" w:rsidP="00F55D03">
            <w:pPr>
              <w:jc w:val="right"/>
            </w:pPr>
            <w:r>
              <w:t>Таблица 1.1</w:t>
            </w:r>
          </w:p>
        </w:tc>
        <w:tc>
          <w:tcPr>
            <w:tcW w:w="326" w:type="dxa"/>
          </w:tcPr>
          <w:p w:rsidR="00E339B8" w:rsidRDefault="00B8305F">
            <w:r w:rsidRPr="00B8305F">
              <w:t>–</w:t>
            </w:r>
          </w:p>
        </w:tc>
        <w:tc>
          <w:tcPr>
            <w:tcW w:w="7620" w:type="dxa"/>
          </w:tcPr>
          <w:p w:rsidR="00E339B8" w:rsidRDefault="00E339B8">
            <w:r>
              <w:t xml:space="preserve"> </w:t>
            </w:r>
            <w:r w:rsidRPr="00A30172">
              <w:t>ПО ТИПУ НАСЕЛЕННЫХ ПУНКТОВ</w:t>
            </w:r>
          </w:p>
        </w:tc>
      </w:tr>
      <w:tr w:rsidR="00E339B8" w:rsidTr="00876641">
        <w:tc>
          <w:tcPr>
            <w:tcW w:w="1801" w:type="dxa"/>
          </w:tcPr>
          <w:p w:rsidR="00E339B8" w:rsidRDefault="00E339B8" w:rsidP="00F55D03">
            <w:pPr>
              <w:jc w:val="right"/>
            </w:pPr>
            <w:r>
              <w:t>Таблица 1.4</w:t>
            </w:r>
          </w:p>
        </w:tc>
        <w:tc>
          <w:tcPr>
            <w:tcW w:w="326" w:type="dxa"/>
          </w:tcPr>
          <w:p w:rsidR="00E339B8" w:rsidRPr="00A30172" w:rsidRDefault="00B8305F">
            <w:r w:rsidRPr="00B8305F">
              <w:t>–</w:t>
            </w:r>
          </w:p>
        </w:tc>
        <w:tc>
          <w:tcPr>
            <w:tcW w:w="7620" w:type="dxa"/>
          </w:tcPr>
          <w:p w:rsidR="00E339B8" w:rsidRDefault="00E339B8">
            <w:r w:rsidRPr="00A30172">
              <w:t>ПО ОСНОВНЫМ СОЦИАЛЬНЫМ ГРУППАМ ДОМОХОЗЯЙСТВ</w:t>
            </w:r>
          </w:p>
        </w:tc>
      </w:tr>
      <w:tr w:rsidR="00E339B8" w:rsidTr="00876641">
        <w:tc>
          <w:tcPr>
            <w:tcW w:w="1801" w:type="dxa"/>
          </w:tcPr>
          <w:p w:rsidR="00E339B8" w:rsidRDefault="00E339B8" w:rsidP="00F55D03">
            <w:pPr>
              <w:jc w:val="right"/>
            </w:pPr>
            <w:r>
              <w:t>Таблица 1.5</w:t>
            </w:r>
          </w:p>
        </w:tc>
        <w:tc>
          <w:tcPr>
            <w:tcW w:w="326" w:type="dxa"/>
          </w:tcPr>
          <w:p w:rsidR="00E339B8" w:rsidRPr="00493B2C" w:rsidRDefault="00B8305F">
            <w:r w:rsidRPr="00B8305F">
              <w:t>–</w:t>
            </w:r>
          </w:p>
        </w:tc>
        <w:tc>
          <w:tcPr>
            <w:tcW w:w="7620" w:type="dxa"/>
          </w:tcPr>
          <w:p w:rsidR="00E339B8" w:rsidRDefault="00E339B8">
            <w:r w:rsidRPr="00493B2C">
              <w:t>ПО 10-ПРОЦЕНТНЫМ (ДЕЦИЛЬНЫМ) ГРУППАМ</w:t>
            </w:r>
          </w:p>
        </w:tc>
      </w:tr>
      <w:tr w:rsidR="00E339B8" w:rsidTr="00876641">
        <w:tc>
          <w:tcPr>
            <w:tcW w:w="1801" w:type="dxa"/>
          </w:tcPr>
          <w:p w:rsidR="00E339B8" w:rsidRDefault="00E339B8" w:rsidP="00F55D03">
            <w:pPr>
              <w:jc w:val="right"/>
            </w:pPr>
            <w:r>
              <w:t>Таблица 1.6</w:t>
            </w:r>
          </w:p>
        </w:tc>
        <w:tc>
          <w:tcPr>
            <w:tcW w:w="326" w:type="dxa"/>
          </w:tcPr>
          <w:p w:rsidR="00E339B8" w:rsidRPr="00493B2C" w:rsidRDefault="00B8305F">
            <w:r w:rsidRPr="00B8305F">
              <w:t>–</w:t>
            </w:r>
          </w:p>
        </w:tc>
        <w:tc>
          <w:tcPr>
            <w:tcW w:w="7620" w:type="dxa"/>
          </w:tcPr>
          <w:p w:rsidR="00E339B8" w:rsidRDefault="00E339B8">
            <w:r w:rsidRPr="00493B2C">
              <w:t>ПО 20-ПРОЦЕНТНЫМ (КВИНТИЛЬНЫМ) ГРУППАМ</w:t>
            </w:r>
          </w:p>
        </w:tc>
      </w:tr>
      <w:tr w:rsidR="00E339B8" w:rsidTr="00876641">
        <w:tc>
          <w:tcPr>
            <w:tcW w:w="1801" w:type="dxa"/>
          </w:tcPr>
          <w:p w:rsidR="00E339B8" w:rsidRDefault="00E339B8" w:rsidP="00F55D03">
            <w:pPr>
              <w:jc w:val="right"/>
            </w:pPr>
            <w:r>
              <w:t>Таблица 1.7</w:t>
            </w:r>
          </w:p>
        </w:tc>
        <w:tc>
          <w:tcPr>
            <w:tcW w:w="326" w:type="dxa"/>
          </w:tcPr>
          <w:p w:rsidR="00E339B8" w:rsidRPr="00493B2C" w:rsidRDefault="00B8305F">
            <w:r w:rsidRPr="00B8305F">
              <w:t>–</w:t>
            </w:r>
          </w:p>
        </w:tc>
        <w:tc>
          <w:tcPr>
            <w:tcW w:w="7620" w:type="dxa"/>
          </w:tcPr>
          <w:p w:rsidR="00E339B8" w:rsidRDefault="00E339B8">
            <w:r w:rsidRPr="00493B2C">
              <w:t>ПО ДОЛЕ РАСХОДОВ НА ПИТАНИЕ</w:t>
            </w:r>
          </w:p>
        </w:tc>
      </w:tr>
      <w:tr w:rsidR="00E339B8" w:rsidTr="00876641">
        <w:tc>
          <w:tcPr>
            <w:tcW w:w="1801" w:type="dxa"/>
          </w:tcPr>
          <w:p w:rsidR="00E339B8" w:rsidRDefault="00E339B8" w:rsidP="00F55D03">
            <w:pPr>
              <w:jc w:val="right"/>
            </w:pPr>
          </w:p>
        </w:tc>
        <w:tc>
          <w:tcPr>
            <w:tcW w:w="326" w:type="dxa"/>
          </w:tcPr>
          <w:p w:rsidR="00E339B8" w:rsidRPr="00493B2C" w:rsidRDefault="00E339B8" w:rsidP="00493B2C">
            <w:pPr>
              <w:rPr>
                <w:u w:val="single"/>
              </w:rPr>
            </w:pPr>
          </w:p>
        </w:tc>
        <w:tc>
          <w:tcPr>
            <w:tcW w:w="7620" w:type="dxa"/>
          </w:tcPr>
          <w:p w:rsidR="00B77CFD" w:rsidRDefault="00B77CFD" w:rsidP="00493B2C">
            <w:pPr>
              <w:rPr>
                <w:u w:val="single"/>
              </w:rPr>
            </w:pPr>
          </w:p>
          <w:p w:rsidR="00E339B8" w:rsidRPr="00493B2C" w:rsidRDefault="00E339B8" w:rsidP="00493B2C">
            <w:pPr>
              <w:rPr>
                <w:u w:val="single"/>
              </w:rPr>
            </w:pPr>
            <w:r w:rsidRPr="00493B2C">
              <w:rPr>
                <w:u w:val="single"/>
              </w:rPr>
              <w:t>ЧАСТОТА ИСПОЛЬЗОВАНИЯ ДОМОХОЗЯЙСТВАМИ ПРОДУКТОВ С ПОНИЖЕННЫМ СОДЕРЖАНИЕМ ЖИРОВ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  <w:r>
              <w:t>Таблица 2.1</w:t>
            </w:r>
          </w:p>
        </w:tc>
        <w:tc>
          <w:tcPr>
            <w:tcW w:w="326" w:type="dxa"/>
          </w:tcPr>
          <w:p w:rsidR="00F3082F" w:rsidRDefault="00F3082F" w:rsidP="00174C12">
            <w:r w:rsidRPr="00B8305F">
              <w:t>–</w:t>
            </w:r>
          </w:p>
        </w:tc>
        <w:tc>
          <w:tcPr>
            <w:tcW w:w="7620" w:type="dxa"/>
          </w:tcPr>
          <w:p w:rsidR="00F3082F" w:rsidRDefault="00F3082F">
            <w:r w:rsidRPr="00493B2C">
              <w:t>ПО ТИПУ НАСЕЛЕННЫХ ПУНКТОВ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  <w:r>
              <w:t>Таблица 2.4</w:t>
            </w:r>
          </w:p>
        </w:tc>
        <w:tc>
          <w:tcPr>
            <w:tcW w:w="326" w:type="dxa"/>
          </w:tcPr>
          <w:p w:rsidR="00F3082F" w:rsidRPr="00A30172" w:rsidRDefault="00F3082F" w:rsidP="00174C12">
            <w:r w:rsidRPr="00B8305F">
              <w:t>–</w:t>
            </w:r>
          </w:p>
        </w:tc>
        <w:tc>
          <w:tcPr>
            <w:tcW w:w="7620" w:type="dxa"/>
          </w:tcPr>
          <w:p w:rsidR="00F3082F" w:rsidRDefault="00F3082F">
            <w:r w:rsidRPr="00493B2C">
              <w:t>ПО ОСНОВНЫМ СОЦИАЛЬНЫМ ГРУППАМ ДОМОХОЗЯЙСТВ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  <w:r>
              <w:t>Таблица 2.5</w:t>
            </w:r>
          </w:p>
        </w:tc>
        <w:tc>
          <w:tcPr>
            <w:tcW w:w="326" w:type="dxa"/>
          </w:tcPr>
          <w:p w:rsidR="00F3082F" w:rsidRPr="00493B2C" w:rsidRDefault="00F3082F" w:rsidP="00174C12">
            <w:r w:rsidRPr="00B8305F">
              <w:t>–</w:t>
            </w:r>
          </w:p>
        </w:tc>
        <w:tc>
          <w:tcPr>
            <w:tcW w:w="7620" w:type="dxa"/>
          </w:tcPr>
          <w:p w:rsidR="00F3082F" w:rsidRDefault="00F3082F">
            <w:r w:rsidRPr="00493B2C">
              <w:t>ПО 10-ПРОЦЕНТНЫМ (ДЕЦИЛЬНЫМ) ГРУППАМ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  <w:r>
              <w:t>Таблица 2.6</w:t>
            </w:r>
          </w:p>
        </w:tc>
        <w:tc>
          <w:tcPr>
            <w:tcW w:w="326" w:type="dxa"/>
          </w:tcPr>
          <w:p w:rsidR="00F3082F" w:rsidRPr="00493B2C" w:rsidRDefault="00F3082F" w:rsidP="00174C12">
            <w:r w:rsidRPr="00B8305F">
              <w:t>–</w:t>
            </w:r>
          </w:p>
        </w:tc>
        <w:tc>
          <w:tcPr>
            <w:tcW w:w="7620" w:type="dxa"/>
          </w:tcPr>
          <w:p w:rsidR="00F3082F" w:rsidRDefault="00F3082F">
            <w:r w:rsidRPr="00493B2C">
              <w:t>ПО 20-ПРОЦЕНТНЫМ (КВИНТИЛЬНЫМ) ГРУППАМ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  <w:r>
              <w:t>Таблица 2.7</w:t>
            </w:r>
          </w:p>
        </w:tc>
        <w:tc>
          <w:tcPr>
            <w:tcW w:w="326" w:type="dxa"/>
          </w:tcPr>
          <w:p w:rsidR="00F3082F" w:rsidRPr="00493B2C" w:rsidRDefault="00F3082F" w:rsidP="00174C12">
            <w:r w:rsidRPr="00B8305F">
              <w:t>–</w:t>
            </w:r>
          </w:p>
        </w:tc>
        <w:tc>
          <w:tcPr>
            <w:tcW w:w="7620" w:type="dxa"/>
          </w:tcPr>
          <w:p w:rsidR="00F3082F" w:rsidRDefault="00F3082F">
            <w:r w:rsidRPr="00493B2C">
              <w:t>ПО ДОЛЕ РАСХОДОВ НА ПИТАНИЕ</w:t>
            </w:r>
          </w:p>
        </w:tc>
      </w:tr>
      <w:tr w:rsidR="00E339B8" w:rsidTr="00876641">
        <w:tc>
          <w:tcPr>
            <w:tcW w:w="1801" w:type="dxa"/>
          </w:tcPr>
          <w:p w:rsidR="00E339B8" w:rsidRDefault="00E339B8" w:rsidP="00F55D03">
            <w:pPr>
              <w:jc w:val="right"/>
            </w:pPr>
          </w:p>
        </w:tc>
        <w:tc>
          <w:tcPr>
            <w:tcW w:w="326" w:type="dxa"/>
          </w:tcPr>
          <w:p w:rsidR="00E339B8" w:rsidRPr="005C7939" w:rsidRDefault="00E339B8"/>
        </w:tc>
        <w:tc>
          <w:tcPr>
            <w:tcW w:w="7620" w:type="dxa"/>
          </w:tcPr>
          <w:p w:rsidR="00B77CFD" w:rsidRDefault="00B77CFD">
            <w:pPr>
              <w:rPr>
                <w:u w:val="single"/>
              </w:rPr>
            </w:pPr>
          </w:p>
          <w:p w:rsidR="00E339B8" w:rsidRPr="001B1D57" w:rsidRDefault="00E339B8">
            <w:pPr>
              <w:rPr>
                <w:u w:val="single"/>
              </w:rPr>
            </w:pPr>
            <w:r w:rsidRPr="001B1D57">
              <w:rPr>
                <w:u w:val="single"/>
              </w:rPr>
              <w:t>ИСПОЛЬЗОВАНИЕ ЖИРОВ ДЛЯ ПРИГОТОВЛЕНИЯ ПИЩИ В ДОМОХОЗЯЙСТВАХ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  <w:r>
              <w:t>Таблица 3.1</w:t>
            </w:r>
          </w:p>
        </w:tc>
        <w:tc>
          <w:tcPr>
            <w:tcW w:w="326" w:type="dxa"/>
          </w:tcPr>
          <w:p w:rsidR="00F3082F" w:rsidRDefault="00F3082F" w:rsidP="00174C12">
            <w:r w:rsidRPr="00B8305F">
              <w:t>–</w:t>
            </w:r>
          </w:p>
        </w:tc>
        <w:tc>
          <w:tcPr>
            <w:tcW w:w="7620" w:type="dxa"/>
          </w:tcPr>
          <w:p w:rsidR="00F3082F" w:rsidRDefault="00F3082F" w:rsidP="00174C12">
            <w:r w:rsidRPr="00493B2C">
              <w:t>ПО ТИПУ НАСЕЛЕННЫХ ПУНКТОВ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  <w:r>
              <w:t>Таблица 3.4</w:t>
            </w:r>
          </w:p>
        </w:tc>
        <w:tc>
          <w:tcPr>
            <w:tcW w:w="326" w:type="dxa"/>
          </w:tcPr>
          <w:p w:rsidR="00F3082F" w:rsidRPr="00A30172" w:rsidRDefault="00F3082F" w:rsidP="00174C12">
            <w:r w:rsidRPr="00B8305F">
              <w:t>–</w:t>
            </w:r>
          </w:p>
        </w:tc>
        <w:tc>
          <w:tcPr>
            <w:tcW w:w="7620" w:type="dxa"/>
          </w:tcPr>
          <w:p w:rsidR="00F3082F" w:rsidRDefault="00F3082F" w:rsidP="00174C12">
            <w:r w:rsidRPr="00493B2C">
              <w:t>ПО ОСНОВНЫМ СОЦИАЛЬНЫМ ГРУППАМ ДОМОХОЗЯЙСТВ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  <w:r>
              <w:t>Таблица 3.5</w:t>
            </w:r>
          </w:p>
        </w:tc>
        <w:tc>
          <w:tcPr>
            <w:tcW w:w="326" w:type="dxa"/>
          </w:tcPr>
          <w:p w:rsidR="00F3082F" w:rsidRPr="00493B2C" w:rsidRDefault="00F3082F" w:rsidP="00174C12">
            <w:r w:rsidRPr="00B8305F">
              <w:t>–</w:t>
            </w:r>
          </w:p>
        </w:tc>
        <w:tc>
          <w:tcPr>
            <w:tcW w:w="7620" w:type="dxa"/>
          </w:tcPr>
          <w:p w:rsidR="00F3082F" w:rsidRDefault="00F3082F" w:rsidP="00174C12">
            <w:r w:rsidRPr="00493B2C">
              <w:t>ПО 10-ПРОЦЕНТНЫМ (ДЕЦИЛЬНЫМ) ГРУППАМ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  <w:r>
              <w:t>Таблица 3.6</w:t>
            </w:r>
          </w:p>
        </w:tc>
        <w:tc>
          <w:tcPr>
            <w:tcW w:w="326" w:type="dxa"/>
          </w:tcPr>
          <w:p w:rsidR="00F3082F" w:rsidRPr="00493B2C" w:rsidRDefault="00F3082F" w:rsidP="00174C12">
            <w:r w:rsidRPr="00B8305F">
              <w:t>–</w:t>
            </w:r>
          </w:p>
        </w:tc>
        <w:tc>
          <w:tcPr>
            <w:tcW w:w="7620" w:type="dxa"/>
          </w:tcPr>
          <w:p w:rsidR="00F3082F" w:rsidRDefault="00F3082F" w:rsidP="00174C12">
            <w:r w:rsidRPr="00493B2C">
              <w:t>ПО 20-ПРОЦЕНТНЫМ (КВИНТИЛЬНЫМ) ГРУППАМ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  <w:r>
              <w:t>Таблица 3.7</w:t>
            </w:r>
          </w:p>
        </w:tc>
        <w:tc>
          <w:tcPr>
            <w:tcW w:w="326" w:type="dxa"/>
          </w:tcPr>
          <w:p w:rsidR="00F3082F" w:rsidRPr="00493B2C" w:rsidRDefault="00F3082F" w:rsidP="00174C12">
            <w:r w:rsidRPr="00B8305F">
              <w:t>–</w:t>
            </w:r>
          </w:p>
        </w:tc>
        <w:tc>
          <w:tcPr>
            <w:tcW w:w="7620" w:type="dxa"/>
          </w:tcPr>
          <w:p w:rsidR="00F3082F" w:rsidRDefault="00F3082F" w:rsidP="00174C12">
            <w:r w:rsidRPr="00493B2C">
              <w:t>ПО ДОЛЕ РАСХОДОВ НА ПИТАНИЕ</w:t>
            </w:r>
          </w:p>
        </w:tc>
      </w:tr>
      <w:tr w:rsidR="00E339B8" w:rsidTr="00876641">
        <w:tc>
          <w:tcPr>
            <w:tcW w:w="1801" w:type="dxa"/>
          </w:tcPr>
          <w:p w:rsidR="00E339B8" w:rsidRDefault="00E339B8" w:rsidP="00F55D03">
            <w:pPr>
              <w:jc w:val="right"/>
            </w:pPr>
          </w:p>
        </w:tc>
        <w:tc>
          <w:tcPr>
            <w:tcW w:w="326" w:type="dxa"/>
          </w:tcPr>
          <w:p w:rsidR="00E339B8" w:rsidRPr="00657790" w:rsidRDefault="00E339B8"/>
        </w:tc>
        <w:tc>
          <w:tcPr>
            <w:tcW w:w="7620" w:type="dxa"/>
          </w:tcPr>
          <w:p w:rsidR="00B77CFD" w:rsidRDefault="00B77CFD">
            <w:pPr>
              <w:rPr>
                <w:u w:val="single"/>
              </w:rPr>
            </w:pPr>
          </w:p>
          <w:p w:rsidR="00E339B8" w:rsidRPr="001B1D57" w:rsidRDefault="00E339B8">
            <w:pPr>
              <w:rPr>
                <w:u w:val="single"/>
              </w:rPr>
            </w:pPr>
            <w:r w:rsidRPr="001B1D57">
              <w:rPr>
                <w:u w:val="single"/>
              </w:rPr>
              <w:t>ПИТАНИЕ ПО МЕСТУ РАБОТЫ (УЧЕБЫ)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  <w:r>
              <w:t>Таблица 10.1</w:t>
            </w:r>
          </w:p>
        </w:tc>
        <w:tc>
          <w:tcPr>
            <w:tcW w:w="326" w:type="dxa"/>
          </w:tcPr>
          <w:p w:rsidR="00F3082F" w:rsidRDefault="00F3082F" w:rsidP="00174C12">
            <w:r w:rsidRPr="00B8305F">
              <w:t>–</w:t>
            </w:r>
          </w:p>
        </w:tc>
        <w:tc>
          <w:tcPr>
            <w:tcW w:w="7620" w:type="dxa"/>
          </w:tcPr>
          <w:p w:rsidR="00F3082F" w:rsidRDefault="00F3082F">
            <w:r w:rsidRPr="00493B2C">
              <w:t>ПО ТИПУ НАСЕЛЕННЫХ ПУНКТОВ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  <w:r>
              <w:t>Таблица 10.4</w:t>
            </w:r>
          </w:p>
        </w:tc>
        <w:tc>
          <w:tcPr>
            <w:tcW w:w="326" w:type="dxa"/>
          </w:tcPr>
          <w:p w:rsidR="00F3082F" w:rsidRPr="00A30172" w:rsidRDefault="00F3082F" w:rsidP="00174C12">
            <w:r w:rsidRPr="00B8305F">
              <w:t>–</w:t>
            </w:r>
          </w:p>
        </w:tc>
        <w:tc>
          <w:tcPr>
            <w:tcW w:w="7620" w:type="dxa"/>
          </w:tcPr>
          <w:p w:rsidR="00F3082F" w:rsidRDefault="00F3082F">
            <w:r w:rsidRPr="00657790">
              <w:t>ПО 20-ПРОЦЕНТНЫМ (КВИНТИЛЬНЫМ) ГРУППАМ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  <w:r>
              <w:t>Таблица 10.5</w:t>
            </w:r>
          </w:p>
        </w:tc>
        <w:tc>
          <w:tcPr>
            <w:tcW w:w="326" w:type="dxa"/>
          </w:tcPr>
          <w:p w:rsidR="00F3082F" w:rsidRPr="00493B2C" w:rsidRDefault="00F3082F" w:rsidP="00174C12">
            <w:r w:rsidRPr="00B8305F">
              <w:t>–</w:t>
            </w:r>
          </w:p>
        </w:tc>
        <w:tc>
          <w:tcPr>
            <w:tcW w:w="7620" w:type="dxa"/>
          </w:tcPr>
          <w:p w:rsidR="00F3082F" w:rsidRDefault="00F3082F">
            <w:r w:rsidRPr="00657790">
              <w:t>ПО КАТЕГОРИЯМ РАБОТАЮЩИХ И ВИДАМ ПОСЕЩАЕМЫХ ОБРАЗОВАТЕЛЬНЫХ ОРГАНИЗАЦИЙ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</w:p>
        </w:tc>
        <w:tc>
          <w:tcPr>
            <w:tcW w:w="326" w:type="dxa"/>
          </w:tcPr>
          <w:p w:rsidR="00F3082F" w:rsidRPr="00493B2C" w:rsidRDefault="00F3082F" w:rsidP="00174C12"/>
        </w:tc>
        <w:tc>
          <w:tcPr>
            <w:tcW w:w="7620" w:type="dxa"/>
          </w:tcPr>
          <w:p w:rsidR="00B77CFD" w:rsidRDefault="00B77CFD">
            <w:pPr>
              <w:rPr>
                <w:u w:val="single"/>
              </w:rPr>
            </w:pPr>
          </w:p>
          <w:p w:rsidR="00F3082F" w:rsidRPr="002B3FBC" w:rsidRDefault="00F3082F">
            <w:pPr>
              <w:rPr>
                <w:u w:val="single"/>
              </w:rPr>
            </w:pPr>
            <w:r w:rsidRPr="002B3FBC">
              <w:rPr>
                <w:u w:val="single"/>
              </w:rPr>
              <w:t>ПИТАНИЕ ВНЕ ДОМА ЛИЦ В ВОЗРАСТЕ 14 ЛЕТ И БОЛЕЕ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  <w:r>
              <w:t>Таблица 11.1</w:t>
            </w:r>
          </w:p>
        </w:tc>
        <w:tc>
          <w:tcPr>
            <w:tcW w:w="326" w:type="dxa"/>
          </w:tcPr>
          <w:p w:rsidR="00F3082F" w:rsidRPr="00493B2C" w:rsidRDefault="00F3082F" w:rsidP="00174C12">
            <w:r w:rsidRPr="00B8305F">
              <w:t>–</w:t>
            </w:r>
          </w:p>
        </w:tc>
        <w:tc>
          <w:tcPr>
            <w:tcW w:w="7620" w:type="dxa"/>
          </w:tcPr>
          <w:p w:rsidR="00F3082F" w:rsidRDefault="00F3082F">
            <w:r w:rsidRPr="00CC1201">
              <w:t>ПО ТИПУ НАСЕЛЕННЫХ ПУНКТОВ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  <w:r>
              <w:t>Таблица 11.3</w:t>
            </w:r>
          </w:p>
        </w:tc>
        <w:tc>
          <w:tcPr>
            <w:tcW w:w="326" w:type="dxa"/>
          </w:tcPr>
          <w:p w:rsidR="00F3082F" w:rsidRPr="00A30172" w:rsidRDefault="00F3082F" w:rsidP="00174C12">
            <w:r w:rsidRPr="00B8305F">
              <w:t>–</w:t>
            </w:r>
          </w:p>
        </w:tc>
        <w:tc>
          <w:tcPr>
            <w:tcW w:w="7620" w:type="dxa"/>
          </w:tcPr>
          <w:p w:rsidR="00F3082F" w:rsidRDefault="00F3082F">
            <w:r w:rsidRPr="00CC1201">
              <w:t>ПО 10-ПРОЦЕНТНЫМ (ДЕЦИЛЬНЫМ) ГРУППАМ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  <w:r>
              <w:t>Таблица 11.4</w:t>
            </w:r>
          </w:p>
        </w:tc>
        <w:tc>
          <w:tcPr>
            <w:tcW w:w="326" w:type="dxa"/>
          </w:tcPr>
          <w:p w:rsidR="00F3082F" w:rsidRPr="00493B2C" w:rsidRDefault="00F3082F" w:rsidP="00174C12">
            <w:r w:rsidRPr="00B8305F">
              <w:t>–</w:t>
            </w:r>
          </w:p>
        </w:tc>
        <w:tc>
          <w:tcPr>
            <w:tcW w:w="7620" w:type="dxa"/>
          </w:tcPr>
          <w:p w:rsidR="00F3082F" w:rsidRDefault="00F3082F" w:rsidP="00174C12">
            <w:r w:rsidRPr="00657790">
              <w:t>ПО 20-ПРОЦЕНТНЫМ (КВИНТИЛЬНЫМ) ГРУППАМ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  <w:r>
              <w:t>Таблица 11.5</w:t>
            </w:r>
          </w:p>
        </w:tc>
        <w:tc>
          <w:tcPr>
            <w:tcW w:w="326" w:type="dxa"/>
          </w:tcPr>
          <w:p w:rsidR="00F3082F" w:rsidRPr="00493B2C" w:rsidRDefault="00F3082F" w:rsidP="00174C12">
            <w:r w:rsidRPr="00B8305F">
              <w:t>–</w:t>
            </w:r>
          </w:p>
        </w:tc>
        <w:tc>
          <w:tcPr>
            <w:tcW w:w="7620" w:type="dxa"/>
          </w:tcPr>
          <w:p w:rsidR="00F3082F" w:rsidRDefault="00F3082F">
            <w:r w:rsidRPr="00CC1201">
              <w:t>ПО ВОЗРАСТНЫМ (ИНТЕРВАЛЬНЫМ) ГРУППАМ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  <w:r>
              <w:t>Таблица 11.6</w:t>
            </w:r>
          </w:p>
        </w:tc>
        <w:tc>
          <w:tcPr>
            <w:tcW w:w="326" w:type="dxa"/>
          </w:tcPr>
          <w:p w:rsidR="00F3082F" w:rsidRPr="00493B2C" w:rsidRDefault="00F3082F" w:rsidP="00174C12">
            <w:r w:rsidRPr="00B8305F">
              <w:t>–</w:t>
            </w:r>
          </w:p>
        </w:tc>
        <w:tc>
          <w:tcPr>
            <w:tcW w:w="7620" w:type="dxa"/>
          </w:tcPr>
          <w:p w:rsidR="00F3082F" w:rsidRDefault="00F3082F">
            <w:r w:rsidRPr="00CC1201">
              <w:t>ПО ВОЗРАСТНЫМ КАТЕГОРИЯМ</w:t>
            </w:r>
          </w:p>
        </w:tc>
      </w:tr>
      <w:tr w:rsidR="00E339B8" w:rsidTr="00876641">
        <w:tc>
          <w:tcPr>
            <w:tcW w:w="1801" w:type="dxa"/>
          </w:tcPr>
          <w:p w:rsidR="00E339B8" w:rsidRDefault="00E339B8" w:rsidP="00F55D03">
            <w:pPr>
              <w:jc w:val="right"/>
            </w:pPr>
          </w:p>
        </w:tc>
        <w:tc>
          <w:tcPr>
            <w:tcW w:w="326" w:type="dxa"/>
          </w:tcPr>
          <w:p w:rsidR="00E339B8" w:rsidRPr="00CC1201" w:rsidRDefault="00E339B8">
            <w:pPr>
              <w:rPr>
                <w:u w:val="single"/>
              </w:rPr>
            </w:pPr>
          </w:p>
        </w:tc>
        <w:tc>
          <w:tcPr>
            <w:tcW w:w="7620" w:type="dxa"/>
          </w:tcPr>
          <w:p w:rsidR="00B77CFD" w:rsidRDefault="00B77CFD">
            <w:pPr>
              <w:rPr>
                <w:u w:val="single"/>
              </w:rPr>
            </w:pPr>
          </w:p>
          <w:p w:rsidR="00E339B8" w:rsidRPr="00CC1201" w:rsidRDefault="00E339B8">
            <w:pPr>
              <w:rPr>
                <w:u w:val="single"/>
              </w:rPr>
            </w:pPr>
            <w:r w:rsidRPr="00CC1201">
              <w:rPr>
                <w:u w:val="single"/>
              </w:rPr>
              <w:t>РАСПРЕДЕЛЕНИЕ РЕСПОНЕДЕНТОВ ПО САМООЦЕНКЕ СОСТОЯНИЯ ЗДОРОВЬЯ И ПО НАЛИЧИЮ И ОСНОВНЫМ ВИДАМ ЗАБОЛЕВАНИЙ (СОСТОЯНИЙ), СВЯЗАННЫХ С ПИТАНИЕМ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  <w:r>
              <w:t>Таблица 12.1</w:t>
            </w:r>
          </w:p>
        </w:tc>
        <w:tc>
          <w:tcPr>
            <w:tcW w:w="326" w:type="dxa"/>
          </w:tcPr>
          <w:p w:rsidR="00F3082F" w:rsidRDefault="00F3082F" w:rsidP="00174C12">
            <w:r w:rsidRPr="00B8305F">
              <w:t>–</w:t>
            </w:r>
          </w:p>
        </w:tc>
        <w:tc>
          <w:tcPr>
            <w:tcW w:w="7620" w:type="dxa"/>
          </w:tcPr>
          <w:p w:rsidR="00F3082F" w:rsidRDefault="00F3082F">
            <w:r w:rsidRPr="00CC1201">
              <w:t>ПО ТИПУ НАСЕЛЕННЫХ ПУНКТОВ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  <w:r>
              <w:t>Таблица 12.3</w:t>
            </w:r>
          </w:p>
        </w:tc>
        <w:tc>
          <w:tcPr>
            <w:tcW w:w="326" w:type="dxa"/>
          </w:tcPr>
          <w:p w:rsidR="00F3082F" w:rsidRPr="00A30172" w:rsidRDefault="00F3082F" w:rsidP="00174C12">
            <w:r w:rsidRPr="00B8305F">
              <w:t>–</w:t>
            </w:r>
          </w:p>
        </w:tc>
        <w:tc>
          <w:tcPr>
            <w:tcW w:w="7620" w:type="dxa"/>
          </w:tcPr>
          <w:p w:rsidR="00F3082F" w:rsidRDefault="00F3082F" w:rsidP="00174C12">
            <w:r w:rsidRPr="00CC1201">
              <w:t>ПО 10-ПРОЦЕНТНЫМ (ДЕЦИЛЬНЫМ) ГРУППАМ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  <w:r>
              <w:t>Таблица 12.4</w:t>
            </w:r>
          </w:p>
        </w:tc>
        <w:tc>
          <w:tcPr>
            <w:tcW w:w="326" w:type="dxa"/>
          </w:tcPr>
          <w:p w:rsidR="00F3082F" w:rsidRPr="00493B2C" w:rsidRDefault="00F3082F" w:rsidP="00174C12">
            <w:r w:rsidRPr="00B8305F">
              <w:t>–</w:t>
            </w:r>
          </w:p>
        </w:tc>
        <w:tc>
          <w:tcPr>
            <w:tcW w:w="7620" w:type="dxa"/>
          </w:tcPr>
          <w:p w:rsidR="00F3082F" w:rsidRDefault="00F3082F" w:rsidP="00174C12">
            <w:r w:rsidRPr="00657790">
              <w:t>ПО 20-ПРОЦЕНТНЫМ (КВИНТИЛЬНЫМ) ГРУППАМ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  <w:r>
              <w:t>Таблица 12.5</w:t>
            </w:r>
          </w:p>
        </w:tc>
        <w:tc>
          <w:tcPr>
            <w:tcW w:w="326" w:type="dxa"/>
          </w:tcPr>
          <w:p w:rsidR="00F3082F" w:rsidRPr="00493B2C" w:rsidRDefault="00F3082F" w:rsidP="00174C12">
            <w:r w:rsidRPr="00B8305F">
              <w:t>–</w:t>
            </w:r>
          </w:p>
        </w:tc>
        <w:tc>
          <w:tcPr>
            <w:tcW w:w="7620" w:type="dxa"/>
          </w:tcPr>
          <w:p w:rsidR="00F3082F" w:rsidRDefault="00F3082F" w:rsidP="00174C12">
            <w:r w:rsidRPr="00CC1201">
              <w:t>ПО ВОЗРАСТНЫМ (ИНТЕРВАЛЬНЫМ) ГРУППАМ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</w:p>
        </w:tc>
        <w:tc>
          <w:tcPr>
            <w:tcW w:w="326" w:type="dxa"/>
          </w:tcPr>
          <w:p w:rsidR="00F3082F" w:rsidRPr="00493B2C" w:rsidRDefault="00F3082F" w:rsidP="00174C12"/>
        </w:tc>
        <w:tc>
          <w:tcPr>
            <w:tcW w:w="7620" w:type="dxa"/>
          </w:tcPr>
          <w:p w:rsidR="00B77CFD" w:rsidRDefault="00B77CFD">
            <w:pPr>
              <w:rPr>
                <w:u w:val="single"/>
              </w:rPr>
            </w:pPr>
          </w:p>
          <w:p w:rsidR="00F3082F" w:rsidRPr="009C17B3" w:rsidRDefault="00F3082F">
            <w:pPr>
              <w:rPr>
                <w:u w:val="single"/>
              </w:rPr>
            </w:pPr>
            <w:r w:rsidRPr="009C17B3">
              <w:rPr>
                <w:u w:val="single"/>
              </w:rPr>
              <w:t>РАСПРЕДЕЛЕНИЕ ЛИЦ В ВОЗРАСТЕ 14 ЛЕТ И БОЛЕЕ ПО САМООЦЕНКЕ СОСТОЯНИЯ ЗДОРОВЬЯ И ПО НАЛИЧИЮ И ОСНОВНЫМ ВИДАМ ЗАБОЛЕВАНИЙ (СОСТОЯНИЙ), СВЯЗАННЫХ С ПИТАНИЕМ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  <w:r>
              <w:t>Таблица 13.1</w:t>
            </w:r>
          </w:p>
        </w:tc>
        <w:tc>
          <w:tcPr>
            <w:tcW w:w="326" w:type="dxa"/>
          </w:tcPr>
          <w:p w:rsidR="00F3082F" w:rsidRDefault="00F3082F" w:rsidP="00174C12">
            <w:r w:rsidRPr="00B8305F">
              <w:t>–</w:t>
            </w:r>
          </w:p>
        </w:tc>
        <w:tc>
          <w:tcPr>
            <w:tcW w:w="7620" w:type="dxa"/>
          </w:tcPr>
          <w:p w:rsidR="00F3082F" w:rsidRDefault="00F3082F" w:rsidP="00174C12">
            <w:r w:rsidRPr="00CC1201">
              <w:t>ПО ТИПУ НАСЕЛЕННЫХ ПУНКТОВ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  <w:r>
              <w:t>Таблица 13.3</w:t>
            </w:r>
          </w:p>
        </w:tc>
        <w:tc>
          <w:tcPr>
            <w:tcW w:w="326" w:type="dxa"/>
          </w:tcPr>
          <w:p w:rsidR="00F3082F" w:rsidRPr="00A30172" w:rsidRDefault="00F3082F" w:rsidP="00174C12">
            <w:r w:rsidRPr="00B8305F">
              <w:t>–</w:t>
            </w:r>
          </w:p>
        </w:tc>
        <w:tc>
          <w:tcPr>
            <w:tcW w:w="7620" w:type="dxa"/>
          </w:tcPr>
          <w:p w:rsidR="00F3082F" w:rsidRDefault="00F3082F" w:rsidP="00174C12">
            <w:r w:rsidRPr="00CC1201">
              <w:t>ПО 10-ПРОЦЕНТНЫМ (ДЕЦИЛЬНЫМ) ГРУППАМ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  <w:r>
              <w:t>Таблица 13.4</w:t>
            </w:r>
          </w:p>
        </w:tc>
        <w:tc>
          <w:tcPr>
            <w:tcW w:w="326" w:type="dxa"/>
          </w:tcPr>
          <w:p w:rsidR="00F3082F" w:rsidRPr="00493B2C" w:rsidRDefault="00F3082F" w:rsidP="00174C12">
            <w:r w:rsidRPr="00B8305F">
              <w:t>–</w:t>
            </w:r>
          </w:p>
        </w:tc>
        <w:tc>
          <w:tcPr>
            <w:tcW w:w="7620" w:type="dxa"/>
          </w:tcPr>
          <w:p w:rsidR="00F3082F" w:rsidRDefault="00F3082F" w:rsidP="00174C12">
            <w:r w:rsidRPr="00657790">
              <w:t>ПО 20-ПРОЦЕНТНЫМ (КВИНТИЛЬНЫМ) ГРУППАМ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  <w:r>
              <w:t>Таблица 13.5</w:t>
            </w:r>
          </w:p>
        </w:tc>
        <w:tc>
          <w:tcPr>
            <w:tcW w:w="326" w:type="dxa"/>
          </w:tcPr>
          <w:p w:rsidR="00F3082F" w:rsidRPr="00493B2C" w:rsidRDefault="00F3082F" w:rsidP="00174C12">
            <w:r w:rsidRPr="00B8305F">
              <w:t>–</w:t>
            </w:r>
          </w:p>
        </w:tc>
        <w:tc>
          <w:tcPr>
            <w:tcW w:w="7620" w:type="dxa"/>
          </w:tcPr>
          <w:p w:rsidR="00F3082F" w:rsidRDefault="00F3082F" w:rsidP="00174C12">
            <w:r w:rsidRPr="00CC1201">
              <w:t>ПО ВОЗРАСТНЫМ (ИНТЕРВАЛЬНЫМ) ГРУППАМ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  <w:r>
              <w:t>Таблица 13.6</w:t>
            </w:r>
          </w:p>
        </w:tc>
        <w:tc>
          <w:tcPr>
            <w:tcW w:w="326" w:type="dxa"/>
          </w:tcPr>
          <w:p w:rsidR="00F3082F" w:rsidRPr="00493B2C" w:rsidRDefault="00F3082F" w:rsidP="00174C12">
            <w:r w:rsidRPr="00B8305F">
              <w:t>–</w:t>
            </w:r>
          </w:p>
        </w:tc>
        <w:tc>
          <w:tcPr>
            <w:tcW w:w="7620" w:type="dxa"/>
          </w:tcPr>
          <w:p w:rsidR="00F3082F" w:rsidRDefault="00F3082F" w:rsidP="00174C12">
            <w:r w:rsidRPr="00CC1201">
              <w:t>ПО ВОЗРАСТНЫМ КАТЕГОРИЯМ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  <w:r>
              <w:t>Таблица 13.7</w:t>
            </w:r>
          </w:p>
        </w:tc>
        <w:tc>
          <w:tcPr>
            <w:tcW w:w="326" w:type="dxa"/>
          </w:tcPr>
          <w:p w:rsidR="00F3082F" w:rsidRDefault="00F3082F" w:rsidP="00174C12">
            <w:r w:rsidRPr="00B8305F">
              <w:t>–</w:t>
            </w:r>
          </w:p>
        </w:tc>
        <w:tc>
          <w:tcPr>
            <w:tcW w:w="7620" w:type="dxa"/>
          </w:tcPr>
          <w:p w:rsidR="00F3082F" w:rsidRDefault="00F3082F">
            <w:r>
              <w:t>ПО УРОВНЮ ОБРАЗОВАНИЯ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  <w:r>
              <w:t>Таблица 13.8</w:t>
            </w:r>
          </w:p>
        </w:tc>
        <w:tc>
          <w:tcPr>
            <w:tcW w:w="326" w:type="dxa"/>
          </w:tcPr>
          <w:p w:rsidR="00F3082F" w:rsidRPr="00A30172" w:rsidRDefault="00F3082F" w:rsidP="00174C12">
            <w:r w:rsidRPr="00B8305F">
              <w:t>–</w:t>
            </w:r>
          </w:p>
        </w:tc>
        <w:tc>
          <w:tcPr>
            <w:tcW w:w="7620" w:type="dxa"/>
          </w:tcPr>
          <w:p w:rsidR="00F3082F" w:rsidRDefault="00F3082F">
            <w:r w:rsidRPr="009C17B3">
              <w:t>ПО КОЭФФИЦИЕНТУ ФИЗИЧЕСКОЙ АКТИВНОСТИ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  <w:r>
              <w:lastRenderedPageBreak/>
              <w:t>Таблица 13.9</w:t>
            </w:r>
          </w:p>
        </w:tc>
        <w:tc>
          <w:tcPr>
            <w:tcW w:w="326" w:type="dxa"/>
          </w:tcPr>
          <w:p w:rsidR="00F3082F" w:rsidRPr="00493B2C" w:rsidRDefault="00F3082F" w:rsidP="00174C12">
            <w:r w:rsidRPr="00B8305F">
              <w:t>–</w:t>
            </w:r>
          </w:p>
        </w:tc>
        <w:tc>
          <w:tcPr>
            <w:tcW w:w="7620" w:type="dxa"/>
          </w:tcPr>
          <w:p w:rsidR="00F3082F" w:rsidRDefault="00F3082F">
            <w:r w:rsidRPr="009C17B3">
              <w:t>ПО ИНДЕКСУ МАССЫ ТЕЛА (ПО ПИЩЕВОМУ СТАТУСУ)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</w:p>
        </w:tc>
        <w:tc>
          <w:tcPr>
            <w:tcW w:w="326" w:type="dxa"/>
          </w:tcPr>
          <w:p w:rsidR="00F3082F" w:rsidRPr="00493B2C" w:rsidRDefault="00F3082F" w:rsidP="00174C12"/>
        </w:tc>
        <w:tc>
          <w:tcPr>
            <w:tcW w:w="7620" w:type="dxa"/>
          </w:tcPr>
          <w:p w:rsidR="00B77CFD" w:rsidRDefault="00B77CFD">
            <w:pPr>
              <w:rPr>
                <w:u w:val="single"/>
              </w:rPr>
            </w:pPr>
          </w:p>
          <w:p w:rsidR="00F3082F" w:rsidRPr="009C17B3" w:rsidRDefault="00F3082F">
            <w:pPr>
              <w:rPr>
                <w:u w:val="single"/>
              </w:rPr>
            </w:pPr>
            <w:r w:rsidRPr="009C17B3">
              <w:rPr>
                <w:u w:val="single"/>
              </w:rPr>
              <w:t>РАСПРЕДЕЛЕНИЕ ДЕТЕЙ В ВОЗРАСТЕ ДО 14 ЛЕТ ПО ОЦЕНКЕ СОСТОЯНИЯ ЗДОРОВЬЯ И НАЛИЧИЮ И ОСНОВНЫМ ВИДАМ ЗАБОЛЕВАНИЙ (СОСТОЯНИЙ), СВЯЗАННЫХ С ПИТАНИЕМ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  <w:r>
              <w:t>Таблица 14.1</w:t>
            </w:r>
          </w:p>
        </w:tc>
        <w:tc>
          <w:tcPr>
            <w:tcW w:w="326" w:type="dxa"/>
          </w:tcPr>
          <w:p w:rsidR="00F3082F" w:rsidRPr="00493B2C" w:rsidRDefault="00F3082F" w:rsidP="00174C12">
            <w:r w:rsidRPr="00B8305F">
              <w:t>–</w:t>
            </w:r>
          </w:p>
        </w:tc>
        <w:tc>
          <w:tcPr>
            <w:tcW w:w="7620" w:type="dxa"/>
          </w:tcPr>
          <w:p w:rsidR="00F3082F" w:rsidRDefault="00F3082F" w:rsidP="00174C12">
            <w:r w:rsidRPr="00CC1201">
              <w:t>ПО ТИПУ НАСЕЛЕННЫХ ПУНКТОВ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</w:p>
        </w:tc>
        <w:tc>
          <w:tcPr>
            <w:tcW w:w="326" w:type="dxa"/>
          </w:tcPr>
          <w:p w:rsidR="00F3082F" w:rsidRDefault="00F3082F" w:rsidP="00174C12"/>
        </w:tc>
        <w:tc>
          <w:tcPr>
            <w:tcW w:w="7620" w:type="dxa"/>
          </w:tcPr>
          <w:p w:rsidR="00B77CFD" w:rsidRDefault="00B77CFD">
            <w:pPr>
              <w:rPr>
                <w:u w:val="single"/>
              </w:rPr>
            </w:pPr>
          </w:p>
          <w:p w:rsidR="00F3082F" w:rsidRPr="009C17B3" w:rsidRDefault="00F3082F">
            <w:pPr>
              <w:rPr>
                <w:u w:val="single"/>
              </w:rPr>
            </w:pPr>
            <w:r w:rsidRPr="009C17B3">
              <w:rPr>
                <w:u w:val="single"/>
              </w:rPr>
              <w:t>ПРИЕМ РЕСПОНДЕНТАМИ ОСНОВНЫХ ВИДОВ ВИТАМИННЫХ ПРЕПАРАТОВ И БИОЛОГИЧЕСКИ АКТИВНЫХ ДОБАВОК К ПИЩЕ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  <w:r>
              <w:t>Таблица 15.1</w:t>
            </w:r>
          </w:p>
        </w:tc>
        <w:tc>
          <w:tcPr>
            <w:tcW w:w="326" w:type="dxa"/>
          </w:tcPr>
          <w:p w:rsidR="00F3082F" w:rsidRPr="00A30172" w:rsidRDefault="00F3082F" w:rsidP="00174C12">
            <w:r w:rsidRPr="00B8305F">
              <w:t>–</w:t>
            </w:r>
          </w:p>
        </w:tc>
        <w:tc>
          <w:tcPr>
            <w:tcW w:w="7620" w:type="dxa"/>
          </w:tcPr>
          <w:p w:rsidR="00F3082F" w:rsidRDefault="00F3082F" w:rsidP="00174C12">
            <w:r w:rsidRPr="00CC1201">
              <w:t>ПО ТИПУ НАСЕЛЕННЫХ ПУНКТОВ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  <w:r>
              <w:t>Таблица 15.3</w:t>
            </w:r>
          </w:p>
        </w:tc>
        <w:tc>
          <w:tcPr>
            <w:tcW w:w="326" w:type="dxa"/>
          </w:tcPr>
          <w:p w:rsidR="00F3082F" w:rsidRPr="00493B2C" w:rsidRDefault="00F3082F" w:rsidP="00174C12">
            <w:r w:rsidRPr="00B8305F">
              <w:t>–</w:t>
            </w:r>
          </w:p>
        </w:tc>
        <w:tc>
          <w:tcPr>
            <w:tcW w:w="7620" w:type="dxa"/>
          </w:tcPr>
          <w:p w:rsidR="00F3082F" w:rsidRDefault="00F3082F" w:rsidP="00174C12">
            <w:r w:rsidRPr="00CC1201">
              <w:t>ПО 10-ПРОЦЕНТНЫМ (ДЕЦИЛЬНЫМ) ГРУППАМ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  <w:r>
              <w:t>Таблица 15.4</w:t>
            </w:r>
          </w:p>
        </w:tc>
        <w:tc>
          <w:tcPr>
            <w:tcW w:w="326" w:type="dxa"/>
          </w:tcPr>
          <w:p w:rsidR="00F3082F" w:rsidRPr="00493B2C" w:rsidRDefault="00F3082F" w:rsidP="00174C12">
            <w:r w:rsidRPr="00B8305F">
              <w:t>–</w:t>
            </w:r>
          </w:p>
        </w:tc>
        <w:tc>
          <w:tcPr>
            <w:tcW w:w="7620" w:type="dxa"/>
          </w:tcPr>
          <w:p w:rsidR="00F3082F" w:rsidRDefault="00F3082F" w:rsidP="00174C12">
            <w:r w:rsidRPr="00657790">
              <w:t>ПО 20-ПРОЦЕНТНЫМ (КВИНТИЛЬНЫМ) ГРУППАМ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  <w:r>
              <w:t>Таблица 15.5</w:t>
            </w:r>
          </w:p>
        </w:tc>
        <w:tc>
          <w:tcPr>
            <w:tcW w:w="326" w:type="dxa"/>
          </w:tcPr>
          <w:p w:rsidR="00F3082F" w:rsidRPr="00493B2C" w:rsidRDefault="00F3082F" w:rsidP="00174C12">
            <w:r w:rsidRPr="00B8305F">
              <w:t>–</w:t>
            </w:r>
          </w:p>
        </w:tc>
        <w:tc>
          <w:tcPr>
            <w:tcW w:w="7620" w:type="dxa"/>
          </w:tcPr>
          <w:p w:rsidR="00F3082F" w:rsidRDefault="00F3082F" w:rsidP="00174C12">
            <w:r w:rsidRPr="00CC1201">
              <w:t>ПО ВОЗРАСТНЫМ (ИНТЕРВАЛЬНЫМ) ГРУППАМ</w:t>
            </w:r>
          </w:p>
        </w:tc>
      </w:tr>
      <w:tr w:rsidR="00E339B8" w:rsidTr="00876641">
        <w:tc>
          <w:tcPr>
            <w:tcW w:w="1801" w:type="dxa"/>
          </w:tcPr>
          <w:p w:rsidR="00E339B8" w:rsidRDefault="00E339B8" w:rsidP="00F55D03">
            <w:pPr>
              <w:jc w:val="right"/>
            </w:pPr>
          </w:p>
        </w:tc>
        <w:tc>
          <w:tcPr>
            <w:tcW w:w="326" w:type="dxa"/>
          </w:tcPr>
          <w:p w:rsidR="00E339B8" w:rsidRPr="009C17B3" w:rsidRDefault="00E339B8" w:rsidP="009C17B3">
            <w:pPr>
              <w:rPr>
                <w:u w:val="single"/>
              </w:rPr>
            </w:pPr>
          </w:p>
        </w:tc>
        <w:tc>
          <w:tcPr>
            <w:tcW w:w="7620" w:type="dxa"/>
          </w:tcPr>
          <w:p w:rsidR="00B77CFD" w:rsidRDefault="00B77CFD" w:rsidP="009C17B3">
            <w:pPr>
              <w:rPr>
                <w:u w:val="single"/>
              </w:rPr>
            </w:pPr>
          </w:p>
          <w:p w:rsidR="00E339B8" w:rsidRPr="009C17B3" w:rsidRDefault="00E339B8" w:rsidP="009C17B3">
            <w:pPr>
              <w:rPr>
                <w:u w:val="single"/>
              </w:rPr>
            </w:pPr>
            <w:r w:rsidRPr="009C17B3">
              <w:rPr>
                <w:u w:val="single"/>
              </w:rPr>
              <w:t>ПРИЕМ ЛИЦАМИ В ВОЗРАСТЕ 14 ЛЕТ И БОЛЕЕ ОСНОВНЫХ ВИДОВ</w:t>
            </w:r>
          </w:p>
          <w:p w:rsidR="00E339B8" w:rsidRDefault="00E339B8" w:rsidP="009C17B3">
            <w:r w:rsidRPr="009C17B3">
              <w:rPr>
                <w:u w:val="single"/>
              </w:rPr>
              <w:t>ВИТАМИННЫХ ПРЕПАРАТОВ И БИОЛОГИЧЕСКИ АКТИВНЫХ ДОБАВОК К ПИЩЕ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  <w:r>
              <w:t>Таблица 16.1</w:t>
            </w:r>
          </w:p>
        </w:tc>
        <w:tc>
          <w:tcPr>
            <w:tcW w:w="326" w:type="dxa"/>
          </w:tcPr>
          <w:p w:rsidR="00F3082F" w:rsidRDefault="00F3082F" w:rsidP="00174C12">
            <w:r w:rsidRPr="00B8305F">
              <w:t>–</w:t>
            </w:r>
          </w:p>
        </w:tc>
        <w:tc>
          <w:tcPr>
            <w:tcW w:w="7620" w:type="dxa"/>
          </w:tcPr>
          <w:p w:rsidR="00F3082F" w:rsidRDefault="00F3082F" w:rsidP="00174C12">
            <w:r w:rsidRPr="00CC1201">
              <w:t>ПО ТИПУ НАСЕЛЕННЫХ ПУНКТОВ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  <w:r>
              <w:t>Таблица 16.3</w:t>
            </w:r>
          </w:p>
        </w:tc>
        <w:tc>
          <w:tcPr>
            <w:tcW w:w="326" w:type="dxa"/>
          </w:tcPr>
          <w:p w:rsidR="00F3082F" w:rsidRPr="00A30172" w:rsidRDefault="00F3082F" w:rsidP="00174C12">
            <w:r w:rsidRPr="00B8305F">
              <w:t>–</w:t>
            </w:r>
          </w:p>
        </w:tc>
        <w:tc>
          <w:tcPr>
            <w:tcW w:w="7620" w:type="dxa"/>
          </w:tcPr>
          <w:p w:rsidR="00F3082F" w:rsidRDefault="00F3082F" w:rsidP="00174C12">
            <w:r w:rsidRPr="00CC1201">
              <w:t>ПО 10-ПРОЦЕНТНЫМ (ДЕЦИЛЬНЫМ) ГРУППАМ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  <w:r>
              <w:t>Таблица 16.4</w:t>
            </w:r>
          </w:p>
        </w:tc>
        <w:tc>
          <w:tcPr>
            <w:tcW w:w="326" w:type="dxa"/>
          </w:tcPr>
          <w:p w:rsidR="00F3082F" w:rsidRPr="00493B2C" w:rsidRDefault="00F3082F" w:rsidP="00174C12">
            <w:r w:rsidRPr="00B8305F">
              <w:t>–</w:t>
            </w:r>
          </w:p>
        </w:tc>
        <w:tc>
          <w:tcPr>
            <w:tcW w:w="7620" w:type="dxa"/>
          </w:tcPr>
          <w:p w:rsidR="00F3082F" w:rsidRDefault="00F3082F" w:rsidP="00174C12">
            <w:r w:rsidRPr="00657790">
              <w:t>ПО 20-ПРОЦЕНТНЫМ (КВИНТИЛЬНЫМ) ГРУППАМ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  <w:r>
              <w:t>Таблица 16.5</w:t>
            </w:r>
          </w:p>
        </w:tc>
        <w:tc>
          <w:tcPr>
            <w:tcW w:w="326" w:type="dxa"/>
          </w:tcPr>
          <w:p w:rsidR="00F3082F" w:rsidRPr="00493B2C" w:rsidRDefault="00F3082F" w:rsidP="00174C12">
            <w:r w:rsidRPr="00B8305F">
              <w:t>–</w:t>
            </w:r>
          </w:p>
        </w:tc>
        <w:tc>
          <w:tcPr>
            <w:tcW w:w="7620" w:type="dxa"/>
          </w:tcPr>
          <w:p w:rsidR="00F3082F" w:rsidRDefault="00F3082F" w:rsidP="00174C12">
            <w:r w:rsidRPr="00CC1201">
              <w:t>ПО ВОЗРАСТНЫМ (ИНТЕРВАЛЬНЫМ) ГРУППАМ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  <w:r>
              <w:t>Таблица 16.6</w:t>
            </w:r>
          </w:p>
        </w:tc>
        <w:tc>
          <w:tcPr>
            <w:tcW w:w="326" w:type="dxa"/>
          </w:tcPr>
          <w:p w:rsidR="00F3082F" w:rsidRPr="00493B2C" w:rsidRDefault="00F3082F" w:rsidP="00174C12">
            <w:r w:rsidRPr="00B8305F">
              <w:t>–</w:t>
            </w:r>
          </w:p>
        </w:tc>
        <w:tc>
          <w:tcPr>
            <w:tcW w:w="7620" w:type="dxa"/>
          </w:tcPr>
          <w:p w:rsidR="00F3082F" w:rsidRDefault="00F3082F" w:rsidP="00174C12">
            <w:r w:rsidRPr="00CC1201">
              <w:t>ПО ВОЗРАСТНЫМ КАТЕГОРИЯМ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  <w:r>
              <w:t>Таблица 16.7</w:t>
            </w:r>
          </w:p>
        </w:tc>
        <w:tc>
          <w:tcPr>
            <w:tcW w:w="326" w:type="dxa"/>
          </w:tcPr>
          <w:p w:rsidR="00F3082F" w:rsidRDefault="00F3082F" w:rsidP="00174C12">
            <w:r w:rsidRPr="00B8305F">
              <w:t>–</w:t>
            </w:r>
          </w:p>
        </w:tc>
        <w:tc>
          <w:tcPr>
            <w:tcW w:w="7620" w:type="dxa"/>
          </w:tcPr>
          <w:p w:rsidR="00F3082F" w:rsidRDefault="00F3082F" w:rsidP="00174C12">
            <w:r>
              <w:t>ПО УРОВНЮ ОБРАЗОВАНИЯ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</w:p>
        </w:tc>
        <w:tc>
          <w:tcPr>
            <w:tcW w:w="326" w:type="dxa"/>
          </w:tcPr>
          <w:p w:rsidR="00F3082F" w:rsidRPr="00A30172" w:rsidRDefault="00F3082F" w:rsidP="00174C12"/>
        </w:tc>
        <w:tc>
          <w:tcPr>
            <w:tcW w:w="7620" w:type="dxa"/>
          </w:tcPr>
          <w:p w:rsidR="00B77CFD" w:rsidRDefault="00B77CFD">
            <w:pPr>
              <w:rPr>
                <w:u w:val="single"/>
              </w:rPr>
            </w:pPr>
          </w:p>
          <w:p w:rsidR="00F3082F" w:rsidRPr="009C17B3" w:rsidRDefault="00F3082F">
            <w:pPr>
              <w:rPr>
                <w:u w:val="single"/>
              </w:rPr>
            </w:pPr>
            <w:r w:rsidRPr="009C17B3">
              <w:rPr>
                <w:u w:val="single"/>
              </w:rPr>
              <w:t>ПРИЕМ ДЕТЬМИ В ВОЗРАСТЕ 3-13 ЛЕТ ОСНОВНЫХ ВИДОВ ВИТАМИННЫХ ПРЕПАРАТОВ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  <w:r>
              <w:t>Таблица 17.1</w:t>
            </w:r>
          </w:p>
        </w:tc>
        <w:tc>
          <w:tcPr>
            <w:tcW w:w="326" w:type="dxa"/>
          </w:tcPr>
          <w:p w:rsidR="00F3082F" w:rsidRPr="00493B2C" w:rsidRDefault="00F3082F" w:rsidP="00174C12">
            <w:r w:rsidRPr="00B8305F">
              <w:t>–</w:t>
            </w:r>
          </w:p>
        </w:tc>
        <w:tc>
          <w:tcPr>
            <w:tcW w:w="7620" w:type="dxa"/>
          </w:tcPr>
          <w:p w:rsidR="00F3082F" w:rsidRDefault="00F3082F" w:rsidP="00174C12">
            <w:r w:rsidRPr="00CC1201">
              <w:t>ПО ТИПУ НАСЕЛЕННЫХ ПУНКТОВ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</w:p>
        </w:tc>
        <w:tc>
          <w:tcPr>
            <w:tcW w:w="326" w:type="dxa"/>
          </w:tcPr>
          <w:p w:rsidR="00F3082F" w:rsidRPr="00493B2C" w:rsidRDefault="00F3082F" w:rsidP="00174C12"/>
        </w:tc>
        <w:tc>
          <w:tcPr>
            <w:tcW w:w="7620" w:type="dxa"/>
          </w:tcPr>
          <w:p w:rsidR="00B77CFD" w:rsidRDefault="00B77CFD" w:rsidP="009C17B3">
            <w:pPr>
              <w:rPr>
                <w:u w:val="single"/>
              </w:rPr>
            </w:pPr>
          </w:p>
          <w:p w:rsidR="00F3082F" w:rsidRPr="009C17B3" w:rsidRDefault="00F3082F" w:rsidP="009C17B3">
            <w:pPr>
              <w:rPr>
                <w:u w:val="single"/>
              </w:rPr>
            </w:pPr>
            <w:r w:rsidRPr="009C17B3">
              <w:rPr>
                <w:u w:val="single"/>
              </w:rPr>
              <w:t>УРОВЕНЬ ПОТРЕБЛЕНИЯ ПИТЬЕВОЙ ВОДЫ ЛИЦАМИ В ВОЗРАСТЕ 14 ЛЕТ И БОЛЕЕ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  <w:r>
              <w:t>Таблица 18.1</w:t>
            </w:r>
          </w:p>
        </w:tc>
        <w:tc>
          <w:tcPr>
            <w:tcW w:w="326" w:type="dxa"/>
          </w:tcPr>
          <w:p w:rsidR="00F3082F" w:rsidRPr="00493B2C" w:rsidRDefault="00F3082F" w:rsidP="00174C12">
            <w:r w:rsidRPr="00B8305F">
              <w:t>–</w:t>
            </w:r>
          </w:p>
        </w:tc>
        <w:tc>
          <w:tcPr>
            <w:tcW w:w="7620" w:type="dxa"/>
          </w:tcPr>
          <w:p w:rsidR="00F3082F" w:rsidRDefault="00F3082F" w:rsidP="00174C12">
            <w:r w:rsidRPr="00CC1201">
              <w:t>ПО ТИПУ НАСЕЛЕННЫХ ПУНКТОВ</w:t>
            </w:r>
          </w:p>
        </w:tc>
      </w:tr>
      <w:tr w:rsidR="00F3082F" w:rsidTr="00876641">
        <w:tc>
          <w:tcPr>
            <w:tcW w:w="1801" w:type="dxa"/>
          </w:tcPr>
          <w:p w:rsidR="00F3082F" w:rsidRDefault="00F3082F" w:rsidP="00F55D03">
            <w:pPr>
              <w:jc w:val="right"/>
            </w:pPr>
            <w:r>
              <w:t>Таблица 18.3</w:t>
            </w:r>
          </w:p>
        </w:tc>
        <w:tc>
          <w:tcPr>
            <w:tcW w:w="326" w:type="dxa"/>
          </w:tcPr>
          <w:p w:rsidR="00F3082F" w:rsidRDefault="00F3082F" w:rsidP="00174C12">
            <w:r w:rsidRPr="00B8305F">
              <w:t>–</w:t>
            </w:r>
          </w:p>
        </w:tc>
        <w:tc>
          <w:tcPr>
            <w:tcW w:w="7620" w:type="dxa"/>
          </w:tcPr>
          <w:p w:rsidR="00F3082F" w:rsidRDefault="00F3082F" w:rsidP="00174C12">
            <w:r w:rsidRPr="00CC1201">
              <w:t>ПО ВОЗРАСТНЫМ (ИНТЕРВАЛЬНЫМ) ГРУППАМ</w:t>
            </w:r>
          </w:p>
        </w:tc>
      </w:tr>
      <w:tr w:rsidR="00E339B8" w:rsidTr="00876641">
        <w:tc>
          <w:tcPr>
            <w:tcW w:w="1801" w:type="dxa"/>
          </w:tcPr>
          <w:p w:rsidR="00E339B8" w:rsidRDefault="00E339B8" w:rsidP="00F55D03">
            <w:pPr>
              <w:jc w:val="right"/>
            </w:pPr>
          </w:p>
        </w:tc>
        <w:tc>
          <w:tcPr>
            <w:tcW w:w="326" w:type="dxa"/>
          </w:tcPr>
          <w:p w:rsidR="00E339B8" w:rsidRPr="009C17B3" w:rsidRDefault="00E339B8"/>
        </w:tc>
        <w:tc>
          <w:tcPr>
            <w:tcW w:w="7620" w:type="dxa"/>
          </w:tcPr>
          <w:p w:rsidR="00DC0949" w:rsidRDefault="00DC0949">
            <w:pPr>
              <w:rPr>
                <w:u w:val="single"/>
              </w:rPr>
            </w:pPr>
          </w:p>
          <w:p w:rsidR="00E339B8" w:rsidRPr="00876641" w:rsidRDefault="00E339B8">
            <w:pPr>
              <w:rPr>
                <w:u w:val="single"/>
              </w:rPr>
            </w:pPr>
            <w:r w:rsidRPr="00876641">
              <w:rPr>
                <w:u w:val="single"/>
              </w:rPr>
              <w:t>ЧАСТОТА ПРИЕМА РЕСПОНДЕНТАМИ ГОРЯЧЕЙ ПИЩИ И ЗАВТРАКОВ</w:t>
            </w:r>
          </w:p>
        </w:tc>
      </w:tr>
      <w:tr w:rsidR="00C7000F" w:rsidTr="00876641">
        <w:tc>
          <w:tcPr>
            <w:tcW w:w="1801" w:type="dxa"/>
          </w:tcPr>
          <w:p w:rsidR="00C7000F" w:rsidRDefault="00C7000F" w:rsidP="00F55D03">
            <w:pPr>
              <w:jc w:val="right"/>
            </w:pPr>
            <w:r>
              <w:t>Таблица 19.1</w:t>
            </w:r>
          </w:p>
        </w:tc>
        <w:tc>
          <w:tcPr>
            <w:tcW w:w="326" w:type="dxa"/>
          </w:tcPr>
          <w:p w:rsidR="00C7000F" w:rsidRDefault="00C7000F" w:rsidP="00174C12">
            <w:r w:rsidRPr="00B8305F">
              <w:t>–</w:t>
            </w:r>
          </w:p>
        </w:tc>
        <w:tc>
          <w:tcPr>
            <w:tcW w:w="7620" w:type="dxa"/>
          </w:tcPr>
          <w:p w:rsidR="00C7000F" w:rsidRDefault="00C7000F" w:rsidP="00174C12">
            <w:r w:rsidRPr="00CC1201">
              <w:t>ПО ТИПУ НАСЕЛЕННЫХ ПУНКТОВ</w:t>
            </w:r>
          </w:p>
        </w:tc>
      </w:tr>
      <w:tr w:rsidR="00C7000F" w:rsidTr="00876641">
        <w:tc>
          <w:tcPr>
            <w:tcW w:w="1801" w:type="dxa"/>
          </w:tcPr>
          <w:p w:rsidR="00C7000F" w:rsidRDefault="00C7000F" w:rsidP="00F55D03">
            <w:pPr>
              <w:jc w:val="right"/>
            </w:pPr>
            <w:r>
              <w:t>Таблица 19.3</w:t>
            </w:r>
          </w:p>
        </w:tc>
        <w:tc>
          <w:tcPr>
            <w:tcW w:w="326" w:type="dxa"/>
          </w:tcPr>
          <w:p w:rsidR="00C7000F" w:rsidRPr="00A30172" w:rsidRDefault="00C7000F" w:rsidP="00174C12">
            <w:r w:rsidRPr="00B8305F">
              <w:t>–</w:t>
            </w:r>
          </w:p>
        </w:tc>
        <w:tc>
          <w:tcPr>
            <w:tcW w:w="7620" w:type="dxa"/>
          </w:tcPr>
          <w:p w:rsidR="00C7000F" w:rsidRDefault="00C7000F" w:rsidP="00174C12">
            <w:r w:rsidRPr="00CC1201">
              <w:t>ПО ВОЗРАСТНЫМ (ИНТЕРВАЛЬНЫМ) ГРУППАМ</w:t>
            </w:r>
          </w:p>
        </w:tc>
      </w:tr>
      <w:tr w:rsidR="00C7000F" w:rsidTr="00876641">
        <w:tc>
          <w:tcPr>
            <w:tcW w:w="1801" w:type="dxa"/>
          </w:tcPr>
          <w:p w:rsidR="00C7000F" w:rsidRDefault="00C7000F" w:rsidP="00F55D03">
            <w:pPr>
              <w:jc w:val="right"/>
            </w:pPr>
          </w:p>
        </w:tc>
        <w:tc>
          <w:tcPr>
            <w:tcW w:w="326" w:type="dxa"/>
          </w:tcPr>
          <w:p w:rsidR="00C7000F" w:rsidRPr="00493B2C" w:rsidRDefault="00C7000F" w:rsidP="00174C12"/>
        </w:tc>
        <w:tc>
          <w:tcPr>
            <w:tcW w:w="7620" w:type="dxa"/>
          </w:tcPr>
          <w:p w:rsidR="00DC0949" w:rsidRDefault="00DC0949" w:rsidP="009C17B3">
            <w:pPr>
              <w:rPr>
                <w:u w:val="single"/>
              </w:rPr>
            </w:pPr>
          </w:p>
          <w:p w:rsidR="00C7000F" w:rsidRPr="009C17B3" w:rsidRDefault="00C7000F" w:rsidP="009C17B3">
            <w:pPr>
              <w:rPr>
                <w:u w:val="single"/>
              </w:rPr>
            </w:pPr>
            <w:r w:rsidRPr="009C17B3">
              <w:rPr>
                <w:u w:val="single"/>
              </w:rPr>
              <w:t>ЧАСТОТА ПРИЕМА ГОРЯЧЕЙ ПИЩИ И ЗАВТРАКОВ ЛИЦАМИ</w:t>
            </w:r>
          </w:p>
          <w:p w:rsidR="00C7000F" w:rsidRPr="009C17B3" w:rsidRDefault="00C7000F" w:rsidP="009C17B3">
            <w:pPr>
              <w:rPr>
                <w:u w:val="single"/>
              </w:rPr>
            </w:pPr>
            <w:r w:rsidRPr="009C17B3">
              <w:rPr>
                <w:u w:val="single"/>
              </w:rPr>
              <w:t>В ВОЗРАСТЕ 14 ЛЕТ И БОЛЕЕ</w:t>
            </w:r>
          </w:p>
        </w:tc>
      </w:tr>
      <w:tr w:rsidR="00C7000F" w:rsidTr="00876641">
        <w:tc>
          <w:tcPr>
            <w:tcW w:w="1801" w:type="dxa"/>
          </w:tcPr>
          <w:p w:rsidR="00C7000F" w:rsidRDefault="00C7000F" w:rsidP="00F55D03">
            <w:pPr>
              <w:jc w:val="right"/>
            </w:pPr>
            <w:r>
              <w:t>Таблица 20.1</w:t>
            </w:r>
          </w:p>
        </w:tc>
        <w:tc>
          <w:tcPr>
            <w:tcW w:w="326" w:type="dxa"/>
          </w:tcPr>
          <w:p w:rsidR="00C7000F" w:rsidRPr="00493B2C" w:rsidRDefault="00C7000F" w:rsidP="00174C12">
            <w:r w:rsidRPr="00B8305F">
              <w:t>–</w:t>
            </w:r>
          </w:p>
        </w:tc>
        <w:tc>
          <w:tcPr>
            <w:tcW w:w="7620" w:type="dxa"/>
          </w:tcPr>
          <w:p w:rsidR="00C7000F" w:rsidRDefault="00C7000F" w:rsidP="00174C12">
            <w:r w:rsidRPr="00CC1201">
              <w:t>ПО ТИПУ НАСЕЛЕННЫХ ПУНКТОВ</w:t>
            </w:r>
          </w:p>
        </w:tc>
      </w:tr>
      <w:tr w:rsidR="00C7000F" w:rsidTr="00876641">
        <w:tc>
          <w:tcPr>
            <w:tcW w:w="1801" w:type="dxa"/>
          </w:tcPr>
          <w:p w:rsidR="00C7000F" w:rsidRDefault="00C7000F" w:rsidP="00F55D03">
            <w:pPr>
              <w:jc w:val="right"/>
            </w:pPr>
            <w:r>
              <w:t>Таблица 20.3</w:t>
            </w:r>
          </w:p>
        </w:tc>
        <w:tc>
          <w:tcPr>
            <w:tcW w:w="326" w:type="dxa"/>
          </w:tcPr>
          <w:p w:rsidR="00C7000F" w:rsidRPr="00493B2C" w:rsidRDefault="00C7000F" w:rsidP="00174C12">
            <w:r w:rsidRPr="00B8305F">
              <w:t>–</w:t>
            </w:r>
          </w:p>
        </w:tc>
        <w:tc>
          <w:tcPr>
            <w:tcW w:w="7620" w:type="dxa"/>
          </w:tcPr>
          <w:p w:rsidR="00C7000F" w:rsidRDefault="00C7000F" w:rsidP="00174C12">
            <w:r w:rsidRPr="00CC1201">
              <w:t>ПО ВОЗРАСТНЫМ (ИНТЕРВАЛЬНЫМ) ГРУППАМ</w:t>
            </w:r>
          </w:p>
        </w:tc>
      </w:tr>
      <w:tr w:rsidR="00C7000F" w:rsidTr="00876641">
        <w:tc>
          <w:tcPr>
            <w:tcW w:w="1801" w:type="dxa"/>
          </w:tcPr>
          <w:p w:rsidR="00C7000F" w:rsidRDefault="00C7000F" w:rsidP="00F55D03">
            <w:pPr>
              <w:jc w:val="right"/>
            </w:pPr>
            <w:r>
              <w:t>Таблица 20.4</w:t>
            </w:r>
          </w:p>
        </w:tc>
        <w:tc>
          <w:tcPr>
            <w:tcW w:w="326" w:type="dxa"/>
          </w:tcPr>
          <w:p w:rsidR="00C7000F" w:rsidRDefault="00C7000F" w:rsidP="00174C12">
            <w:r w:rsidRPr="00B8305F">
              <w:t>–</w:t>
            </w:r>
          </w:p>
        </w:tc>
        <w:tc>
          <w:tcPr>
            <w:tcW w:w="7620" w:type="dxa"/>
          </w:tcPr>
          <w:p w:rsidR="00C7000F" w:rsidRDefault="00C7000F" w:rsidP="00174C12">
            <w:r w:rsidRPr="00CC1201">
              <w:t>ПО ВОЗРАСТНЫМ КАТЕГОРИЯМ</w:t>
            </w:r>
          </w:p>
        </w:tc>
      </w:tr>
      <w:tr w:rsidR="00E339B8" w:rsidTr="00876641">
        <w:tc>
          <w:tcPr>
            <w:tcW w:w="1801" w:type="dxa"/>
          </w:tcPr>
          <w:p w:rsidR="00E339B8" w:rsidRDefault="00E339B8" w:rsidP="00F55D03">
            <w:pPr>
              <w:jc w:val="right"/>
            </w:pPr>
          </w:p>
        </w:tc>
        <w:tc>
          <w:tcPr>
            <w:tcW w:w="326" w:type="dxa"/>
          </w:tcPr>
          <w:p w:rsidR="00E339B8" w:rsidRPr="009C17B3" w:rsidRDefault="00E339B8" w:rsidP="009C17B3">
            <w:pPr>
              <w:rPr>
                <w:u w:val="single"/>
              </w:rPr>
            </w:pPr>
          </w:p>
        </w:tc>
        <w:tc>
          <w:tcPr>
            <w:tcW w:w="7620" w:type="dxa"/>
          </w:tcPr>
          <w:p w:rsidR="00DC0949" w:rsidRDefault="00DC0949" w:rsidP="009C17B3">
            <w:pPr>
              <w:rPr>
                <w:u w:val="single"/>
              </w:rPr>
            </w:pPr>
          </w:p>
          <w:p w:rsidR="00E339B8" w:rsidRPr="009C17B3" w:rsidRDefault="00E339B8" w:rsidP="009C17B3">
            <w:pPr>
              <w:rPr>
                <w:u w:val="single"/>
              </w:rPr>
            </w:pPr>
            <w:r w:rsidRPr="009C17B3">
              <w:rPr>
                <w:u w:val="single"/>
              </w:rPr>
              <w:t>ОЦЕНКА ВАЖНОСТИ СЛЕДОВАНИЯ ОСНОВНЫМ ПРИНЦИПАМ ЗДОРОВОГО ПИТАНИЯ У ЛИЦ В ВОЗРАСТЕ 14 ЛЕТ И БОЛЕЕ</w:t>
            </w:r>
          </w:p>
        </w:tc>
      </w:tr>
      <w:tr w:rsidR="00C7000F" w:rsidTr="00876641">
        <w:tc>
          <w:tcPr>
            <w:tcW w:w="1801" w:type="dxa"/>
          </w:tcPr>
          <w:p w:rsidR="00C7000F" w:rsidRDefault="00C7000F" w:rsidP="00F55D03">
            <w:pPr>
              <w:jc w:val="right"/>
            </w:pPr>
            <w:r>
              <w:t>Таблица 22.1</w:t>
            </w:r>
          </w:p>
        </w:tc>
        <w:tc>
          <w:tcPr>
            <w:tcW w:w="326" w:type="dxa"/>
          </w:tcPr>
          <w:p w:rsidR="00C7000F" w:rsidRDefault="00C7000F" w:rsidP="00174C12">
            <w:r w:rsidRPr="00B8305F">
              <w:t>–</w:t>
            </w:r>
          </w:p>
        </w:tc>
        <w:tc>
          <w:tcPr>
            <w:tcW w:w="7620" w:type="dxa"/>
          </w:tcPr>
          <w:p w:rsidR="00C7000F" w:rsidRDefault="00C7000F" w:rsidP="00174C12">
            <w:r w:rsidRPr="00CC1201">
              <w:t>ПО ТИПУ НАСЕЛЕННЫХ ПУНКТОВ</w:t>
            </w:r>
          </w:p>
        </w:tc>
      </w:tr>
      <w:tr w:rsidR="00C7000F" w:rsidTr="00876641">
        <w:tc>
          <w:tcPr>
            <w:tcW w:w="1801" w:type="dxa"/>
          </w:tcPr>
          <w:p w:rsidR="00C7000F" w:rsidRDefault="00C7000F" w:rsidP="00F55D03">
            <w:pPr>
              <w:jc w:val="right"/>
            </w:pPr>
            <w:r>
              <w:t>Таблица 22.3</w:t>
            </w:r>
          </w:p>
        </w:tc>
        <w:tc>
          <w:tcPr>
            <w:tcW w:w="326" w:type="dxa"/>
          </w:tcPr>
          <w:p w:rsidR="00C7000F" w:rsidRPr="00A30172" w:rsidRDefault="00C7000F" w:rsidP="00174C12">
            <w:r w:rsidRPr="00B8305F">
              <w:t>–</w:t>
            </w:r>
          </w:p>
        </w:tc>
        <w:tc>
          <w:tcPr>
            <w:tcW w:w="7620" w:type="dxa"/>
          </w:tcPr>
          <w:p w:rsidR="00C7000F" w:rsidRDefault="00C7000F" w:rsidP="00174C12">
            <w:r w:rsidRPr="00CC1201">
              <w:t>ПО 10-ПРОЦЕНТНЫМ (ДЕЦИЛЬНЫМ) ГРУППАМ</w:t>
            </w:r>
          </w:p>
        </w:tc>
      </w:tr>
      <w:tr w:rsidR="00C7000F" w:rsidTr="00876641">
        <w:tc>
          <w:tcPr>
            <w:tcW w:w="1801" w:type="dxa"/>
          </w:tcPr>
          <w:p w:rsidR="00C7000F" w:rsidRDefault="00C7000F" w:rsidP="00F55D03">
            <w:pPr>
              <w:jc w:val="right"/>
            </w:pPr>
            <w:r>
              <w:t>Таблица 22.4</w:t>
            </w:r>
          </w:p>
        </w:tc>
        <w:tc>
          <w:tcPr>
            <w:tcW w:w="326" w:type="dxa"/>
          </w:tcPr>
          <w:p w:rsidR="00C7000F" w:rsidRPr="00493B2C" w:rsidRDefault="00C7000F" w:rsidP="00174C12">
            <w:r w:rsidRPr="00B8305F">
              <w:t>–</w:t>
            </w:r>
          </w:p>
        </w:tc>
        <w:tc>
          <w:tcPr>
            <w:tcW w:w="7620" w:type="dxa"/>
          </w:tcPr>
          <w:p w:rsidR="00C7000F" w:rsidRDefault="00C7000F" w:rsidP="00174C12">
            <w:r w:rsidRPr="00657790">
              <w:t>ПО 20-ПРОЦЕНТНЫМ (КВИНТИЛЬНЫМ) ГРУППАМ</w:t>
            </w:r>
          </w:p>
        </w:tc>
      </w:tr>
      <w:tr w:rsidR="00C7000F" w:rsidTr="00876641">
        <w:tc>
          <w:tcPr>
            <w:tcW w:w="1801" w:type="dxa"/>
          </w:tcPr>
          <w:p w:rsidR="00C7000F" w:rsidRDefault="00C7000F" w:rsidP="00F55D03">
            <w:pPr>
              <w:jc w:val="right"/>
            </w:pPr>
            <w:r>
              <w:t>Таблица 22.5</w:t>
            </w:r>
          </w:p>
        </w:tc>
        <w:tc>
          <w:tcPr>
            <w:tcW w:w="326" w:type="dxa"/>
          </w:tcPr>
          <w:p w:rsidR="00C7000F" w:rsidRPr="00493B2C" w:rsidRDefault="00C7000F" w:rsidP="00174C12">
            <w:r w:rsidRPr="00B8305F">
              <w:t>–</w:t>
            </w:r>
          </w:p>
        </w:tc>
        <w:tc>
          <w:tcPr>
            <w:tcW w:w="7620" w:type="dxa"/>
          </w:tcPr>
          <w:p w:rsidR="00C7000F" w:rsidRDefault="00C7000F" w:rsidP="00174C12">
            <w:r w:rsidRPr="00CC1201">
              <w:t>ПО ВОЗРАСТНЫМ (ИНТЕРВАЛЬНЫМ) ГРУППАМ</w:t>
            </w:r>
          </w:p>
        </w:tc>
      </w:tr>
      <w:tr w:rsidR="00C7000F" w:rsidTr="00876641">
        <w:tc>
          <w:tcPr>
            <w:tcW w:w="1801" w:type="dxa"/>
          </w:tcPr>
          <w:p w:rsidR="00C7000F" w:rsidRDefault="00C7000F" w:rsidP="00F55D03">
            <w:pPr>
              <w:jc w:val="right"/>
            </w:pPr>
            <w:r>
              <w:t>Таблица 22.6</w:t>
            </w:r>
          </w:p>
        </w:tc>
        <w:tc>
          <w:tcPr>
            <w:tcW w:w="326" w:type="dxa"/>
          </w:tcPr>
          <w:p w:rsidR="00C7000F" w:rsidRPr="00493B2C" w:rsidRDefault="00C7000F" w:rsidP="00174C12">
            <w:r w:rsidRPr="00B8305F">
              <w:t>–</w:t>
            </w:r>
          </w:p>
        </w:tc>
        <w:tc>
          <w:tcPr>
            <w:tcW w:w="7620" w:type="dxa"/>
          </w:tcPr>
          <w:p w:rsidR="00C7000F" w:rsidRDefault="00C7000F" w:rsidP="00174C12">
            <w:r w:rsidRPr="00CC1201">
              <w:t>ПО ВОЗРАСТНЫМ КАТЕГОРИЯМ</w:t>
            </w:r>
          </w:p>
        </w:tc>
      </w:tr>
      <w:tr w:rsidR="00C7000F" w:rsidTr="00876641">
        <w:tc>
          <w:tcPr>
            <w:tcW w:w="1801" w:type="dxa"/>
          </w:tcPr>
          <w:p w:rsidR="00C7000F" w:rsidRDefault="00C7000F" w:rsidP="00F55D03">
            <w:pPr>
              <w:jc w:val="right"/>
            </w:pPr>
            <w:r>
              <w:t>Таблица 22.7</w:t>
            </w:r>
          </w:p>
        </w:tc>
        <w:tc>
          <w:tcPr>
            <w:tcW w:w="326" w:type="dxa"/>
          </w:tcPr>
          <w:p w:rsidR="00C7000F" w:rsidRDefault="00C7000F" w:rsidP="00174C12">
            <w:r w:rsidRPr="00B8305F">
              <w:t>–</w:t>
            </w:r>
          </w:p>
        </w:tc>
        <w:tc>
          <w:tcPr>
            <w:tcW w:w="7620" w:type="dxa"/>
          </w:tcPr>
          <w:p w:rsidR="00C7000F" w:rsidRDefault="00C7000F" w:rsidP="00174C12">
            <w:r>
              <w:t>ПО УРОВНЮ ОБРАЗОВАНИЯ</w:t>
            </w:r>
          </w:p>
        </w:tc>
      </w:tr>
      <w:tr w:rsidR="00C7000F" w:rsidTr="00876641">
        <w:tc>
          <w:tcPr>
            <w:tcW w:w="1801" w:type="dxa"/>
          </w:tcPr>
          <w:p w:rsidR="00C7000F" w:rsidRDefault="00C7000F" w:rsidP="00F55D03">
            <w:pPr>
              <w:jc w:val="right"/>
            </w:pPr>
            <w:r>
              <w:t>Таблица 22.8</w:t>
            </w:r>
          </w:p>
        </w:tc>
        <w:tc>
          <w:tcPr>
            <w:tcW w:w="326" w:type="dxa"/>
          </w:tcPr>
          <w:p w:rsidR="00C7000F" w:rsidRPr="00A30172" w:rsidRDefault="00C7000F" w:rsidP="00174C12">
            <w:r w:rsidRPr="00B8305F">
              <w:t>–</w:t>
            </w:r>
          </w:p>
        </w:tc>
        <w:tc>
          <w:tcPr>
            <w:tcW w:w="7620" w:type="dxa"/>
          </w:tcPr>
          <w:p w:rsidR="00C7000F" w:rsidRDefault="00C7000F" w:rsidP="00174C12">
            <w:r w:rsidRPr="009C17B3">
              <w:t>ПО ИНДЕКСУ МАССЫ ТЕЛА (ПО ПИЩЕВОМУ СТАТУСУ)</w:t>
            </w:r>
          </w:p>
        </w:tc>
      </w:tr>
      <w:tr w:rsidR="00C7000F" w:rsidTr="00876641">
        <w:tc>
          <w:tcPr>
            <w:tcW w:w="1801" w:type="dxa"/>
          </w:tcPr>
          <w:p w:rsidR="00C7000F" w:rsidRDefault="00C7000F" w:rsidP="00F55D03">
            <w:pPr>
              <w:jc w:val="right"/>
            </w:pPr>
          </w:p>
        </w:tc>
        <w:tc>
          <w:tcPr>
            <w:tcW w:w="326" w:type="dxa"/>
          </w:tcPr>
          <w:p w:rsidR="00C7000F" w:rsidRPr="00493B2C" w:rsidRDefault="00C7000F" w:rsidP="00174C12"/>
        </w:tc>
        <w:tc>
          <w:tcPr>
            <w:tcW w:w="7620" w:type="dxa"/>
          </w:tcPr>
          <w:p w:rsidR="00DC0949" w:rsidRDefault="00DC0949" w:rsidP="009A0667">
            <w:pPr>
              <w:rPr>
                <w:u w:val="single"/>
              </w:rPr>
            </w:pPr>
          </w:p>
          <w:p w:rsidR="00C7000F" w:rsidRPr="009A0667" w:rsidRDefault="00C7000F" w:rsidP="009A0667">
            <w:pPr>
              <w:rPr>
                <w:u w:val="single"/>
              </w:rPr>
            </w:pPr>
            <w:r w:rsidRPr="009A0667">
              <w:rPr>
                <w:u w:val="single"/>
              </w:rPr>
              <w:t>ИСТОЧНИКИ ИНФОРМАЦИИ О ЗДОРОВОМ ПИТАНИИ И ВНИМАНИЕ К ИНФОРМАЦИИ НА ЭТИКЕТКАХ ПРОДУКТОВ</w:t>
            </w:r>
          </w:p>
        </w:tc>
      </w:tr>
      <w:tr w:rsidR="00C7000F" w:rsidTr="00876641">
        <w:tc>
          <w:tcPr>
            <w:tcW w:w="1801" w:type="dxa"/>
          </w:tcPr>
          <w:p w:rsidR="00C7000F" w:rsidRDefault="00C7000F" w:rsidP="00F55D03">
            <w:pPr>
              <w:jc w:val="right"/>
            </w:pPr>
            <w:r>
              <w:lastRenderedPageBreak/>
              <w:t>Таблица 23.1</w:t>
            </w:r>
          </w:p>
        </w:tc>
        <w:tc>
          <w:tcPr>
            <w:tcW w:w="326" w:type="dxa"/>
          </w:tcPr>
          <w:p w:rsidR="00C7000F" w:rsidRPr="00493B2C" w:rsidRDefault="00C7000F" w:rsidP="00174C12">
            <w:r w:rsidRPr="00B8305F">
              <w:t>–</w:t>
            </w:r>
          </w:p>
        </w:tc>
        <w:tc>
          <w:tcPr>
            <w:tcW w:w="7620" w:type="dxa"/>
          </w:tcPr>
          <w:p w:rsidR="00C7000F" w:rsidRDefault="00C7000F" w:rsidP="00174C12">
            <w:r w:rsidRPr="00CC1201">
              <w:t>ПО ТИПУ НАСЕЛЕННЫХ ПУНКТОВ</w:t>
            </w:r>
          </w:p>
        </w:tc>
      </w:tr>
      <w:tr w:rsidR="00C7000F" w:rsidTr="00876641">
        <w:tc>
          <w:tcPr>
            <w:tcW w:w="1801" w:type="dxa"/>
          </w:tcPr>
          <w:p w:rsidR="00C7000F" w:rsidRDefault="00C7000F" w:rsidP="00F55D03">
            <w:pPr>
              <w:jc w:val="right"/>
            </w:pPr>
            <w:r>
              <w:t>Таблица 23.3</w:t>
            </w:r>
          </w:p>
        </w:tc>
        <w:tc>
          <w:tcPr>
            <w:tcW w:w="326" w:type="dxa"/>
          </w:tcPr>
          <w:p w:rsidR="00C7000F" w:rsidRPr="00493B2C" w:rsidRDefault="00C7000F" w:rsidP="00174C12">
            <w:r w:rsidRPr="00B8305F">
              <w:t>–</w:t>
            </w:r>
          </w:p>
        </w:tc>
        <w:tc>
          <w:tcPr>
            <w:tcW w:w="7620" w:type="dxa"/>
          </w:tcPr>
          <w:p w:rsidR="00C7000F" w:rsidRDefault="00C7000F" w:rsidP="00174C12">
            <w:r w:rsidRPr="00CC1201">
              <w:t>ПО ВОЗРАСТНЫМ (ИНТЕРВАЛЬНЫМ) ГРУППАМ</w:t>
            </w:r>
          </w:p>
        </w:tc>
      </w:tr>
      <w:tr w:rsidR="00C7000F" w:rsidTr="00876641">
        <w:tc>
          <w:tcPr>
            <w:tcW w:w="1801" w:type="dxa"/>
          </w:tcPr>
          <w:p w:rsidR="00C7000F" w:rsidRDefault="00C7000F" w:rsidP="00F55D03">
            <w:pPr>
              <w:jc w:val="right"/>
            </w:pPr>
            <w:r>
              <w:t>Таблица 23.4</w:t>
            </w:r>
          </w:p>
        </w:tc>
        <w:tc>
          <w:tcPr>
            <w:tcW w:w="326" w:type="dxa"/>
          </w:tcPr>
          <w:p w:rsidR="00C7000F" w:rsidRDefault="00C7000F" w:rsidP="00174C12">
            <w:r w:rsidRPr="00B8305F">
              <w:t>–</w:t>
            </w:r>
          </w:p>
        </w:tc>
        <w:tc>
          <w:tcPr>
            <w:tcW w:w="7620" w:type="dxa"/>
          </w:tcPr>
          <w:p w:rsidR="00C7000F" w:rsidRDefault="00C7000F" w:rsidP="00174C12">
            <w:r w:rsidRPr="00CC1201">
              <w:t>ПО ВОЗРАСТНЫМ КАТЕГОРИЯМ</w:t>
            </w:r>
          </w:p>
        </w:tc>
      </w:tr>
      <w:tr w:rsidR="00C7000F" w:rsidTr="00876641">
        <w:tc>
          <w:tcPr>
            <w:tcW w:w="1801" w:type="dxa"/>
          </w:tcPr>
          <w:p w:rsidR="00C7000F" w:rsidRDefault="00C7000F" w:rsidP="00F55D03">
            <w:pPr>
              <w:jc w:val="right"/>
            </w:pPr>
            <w:r>
              <w:t>Таблица 23.5</w:t>
            </w:r>
          </w:p>
        </w:tc>
        <w:tc>
          <w:tcPr>
            <w:tcW w:w="326" w:type="dxa"/>
          </w:tcPr>
          <w:p w:rsidR="00C7000F" w:rsidRPr="00A30172" w:rsidRDefault="00C7000F" w:rsidP="00174C12">
            <w:r w:rsidRPr="00B8305F">
              <w:t>–</w:t>
            </w:r>
          </w:p>
        </w:tc>
        <w:tc>
          <w:tcPr>
            <w:tcW w:w="7620" w:type="dxa"/>
          </w:tcPr>
          <w:p w:rsidR="00C7000F" w:rsidRDefault="00C7000F" w:rsidP="00174C12">
            <w:r>
              <w:t>ПО УРОВНЮ ОБРАЗОВАНИЯ</w:t>
            </w:r>
          </w:p>
        </w:tc>
      </w:tr>
      <w:tr w:rsidR="00C7000F" w:rsidTr="00876641">
        <w:tc>
          <w:tcPr>
            <w:tcW w:w="1801" w:type="dxa"/>
          </w:tcPr>
          <w:p w:rsidR="00C7000F" w:rsidRDefault="00C7000F" w:rsidP="00F55D03">
            <w:pPr>
              <w:jc w:val="right"/>
            </w:pPr>
          </w:p>
        </w:tc>
        <w:tc>
          <w:tcPr>
            <w:tcW w:w="326" w:type="dxa"/>
          </w:tcPr>
          <w:p w:rsidR="00C7000F" w:rsidRDefault="00C7000F" w:rsidP="00174C12"/>
        </w:tc>
        <w:tc>
          <w:tcPr>
            <w:tcW w:w="7620" w:type="dxa"/>
          </w:tcPr>
          <w:p w:rsidR="00DC0949" w:rsidRDefault="00DC0949" w:rsidP="009A0667">
            <w:pPr>
              <w:rPr>
                <w:u w:val="single"/>
              </w:rPr>
            </w:pPr>
          </w:p>
          <w:p w:rsidR="00C7000F" w:rsidRPr="009A0667" w:rsidRDefault="00C7000F" w:rsidP="009A0667">
            <w:pPr>
              <w:rPr>
                <w:u w:val="single"/>
              </w:rPr>
            </w:pPr>
            <w:r w:rsidRPr="009A0667">
              <w:rPr>
                <w:u w:val="single"/>
              </w:rPr>
              <w:t>РАСПРОСТРАНЕННОСТЬ КУРЕНИЯ И ПОТРЕБЛЕНИЯ АЛКОГОЛЬНЫХ НАПИТКОВ СРЕДИ ЛИЦ В ВОЗРАСТЕ 14 ЛЕТ И БОЛЕЕ</w:t>
            </w:r>
          </w:p>
        </w:tc>
      </w:tr>
      <w:tr w:rsidR="00C7000F" w:rsidTr="00876641">
        <w:tc>
          <w:tcPr>
            <w:tcW w:w="1801" w:type="dxa"/>
          </w:tcPr>
          <w:p w:rsidR="00C7000F" w:rsidRDefault="00C7000F" w:rsidP="00F55D03">
            <w:pPr>
              <w:jc w:val="right"/>
            </w:pPr>
            <w:r>
              <w:t>Таблица 24.1</w:t>
            </w:r>
          </w:p>
        </w:tc>
        <w:tc>
          <w:tcPr>
            <w:tcW w:w="326" w:type="dxa"/>
          </w:tcPr>
          <w:p w:rsidR="00C7000F" w:rsidRPr="00A30172" w:rsidRDefault="00C7000F" w:rsidP="00174C12">
            <w:r w:rsidRPr="00B8305F">
              <w:t>–</w:t>
            </w:r>
          </w:p>
        </w:tc>
        <w:tc>
          <w:tcPr>
            <w:tcW w:w="7620" w:type="dxa"/>
          </w:tcPr>
          <w:p w:rsidR="00C7000F" w:rsidRDefault="00C7000F" w:rsidP="00174C12">
            <w:r w:rsidRPr="00CC1201">
              <w:t>ПО ТИПУ НАСЕЛЕННЫХ ПУНКТОВ</w:t>
            </w:r>
          </w:p>
        </w:tc>
      </w:tr>
      <w:tr w:rsidR="00C7000F" w:rsidTr="00876641">
        <w:tc>
          <w:tcPr>
            <w:tcW w:w="1801" w:type="dxa"/>
          </w:tcPr>
          <w:p w:rsidR="00C7000F" w:rsidRDefault="00C7000F" w:rsidP="00F55D03">
            <w:pPr>
              <w:jc w:val="right"/>
            </w:pPr>
            <w:r>
              <w:t>Таблица 24.3</w:t>
            </w:r>
          </w:p>
        </w:tc>
        <w:tc>
          <w:tcPr>
            <w:tcW w:w="326" w:type="dxa"/>
          </w:tcPr>
          <w:p w:rsidR="00C7000F" w:rsidRPr="00493B2C" w:rsidRDefault="00C7000F" w:rsidP="00174C12">
            <w:r w:rsidRPr="00B8305F">
              <w:t>–</w:t>
            </w:r>
          </w:p>
        </w:tc>
        <w:tc>
          <w:tcPr>
            <w:tcW w:w="7620" w:type="dxa"/>
          </w:tcPr>
          <w:p w:rsidR="00C7000F" w:rsidRDefault="00C7000F" w:rsidP="00174C12">
            <w:r w:rsidRPr="00CC1201">
              <w:t>ПО ВОЗРАСТНЫМ (ИНТЕРВАЛЬНЫМ) ГРУППАМ</w:t>
            </w:r>
          </w:p>
        </w:tc>
      </w:tr>
      <w:tr w:rsidR="00C7000F" w:rsidTr="00876641">
        <w:tc>
          <w:tcPr>
            <w:tcW w:w="1801" w:type="dxa"/>
          </w:tcPr>
          <w:p w:rsidR="00C7000F" w:rsidRDefault="00C7000F" w:rsidP="00F55D03">
            <w:pPr>
              <w:jc w:val="right"/>
            </w:pPr>
            <w:r>
              <w:t>Таблица 24.4</w:t>
            </w:r>
          </w:p>
        </w:tc>
        <w:tc>
          <w:tcPr>
            <w:tcW w:w="326" w:type="dxa"/>
          </w:tcPr>
          <w:p w:rsidR="00C7000F" w:rsidRPr="00493B2C" w:rsidRDefault="00C7000F" w:rsidP="00174C12">
            <w:r w:rsidRPr="00B8305F">
              <w:t>–</w:t>
            </w:r>
          </w:p>
        </w:tc>
        <w:tc>
          <w:tcPr>
            <w:tcW w:w="7620" w:type="dxa"/>
          </w:tcPr>
          <w:p w:rsidR="00C7000F" w:rsidRDefault="00C7000F" w:rsidP="00174C12">
            <w:r w:rsidRPr="00CC1201">
              <w:t>ПО ВОЗРАСТНЫМ КАТЕГОРИЯМ</w:t>
            </w:r>
          </w:p>
        </w:tc>
      </w:tr>
      <w:tr w:rsidR="00C7000F" w:rsidTr="00876641">
        <w:tc>
          <w:tcPr>
            <w:tcW w:w="1801" w:type="dxa"/>
          </w:tcPr>
          <w:p w:rsidR="00C7000F" w:rsidRDefault="00C7000F" w:rsidP="00F55D03">
            <w:pPr>
              <w:jc w:val="right"/>
            </w:pPr>
          </w:p>
        </w:tc>
        <w:tc>
          <w:tcPr>
            <w:tcW w:w="326" w:type="dxa"/>
          </w:tcPr>
          <w:p w:rsidR="00C7000F" w:rsidRPr="00493B2C" w:rsidRDefault="00C7000F" w:rsidP="00174C12"/>
        </w:tc>
        <w:tc>
          <w:tcPr>
            <w:tcW w:w="7620" w:type="dxa"/>
          </w:tcPr>
          <w:p w:rsidR="00DC0949" w:rsidRDefault="00DC0949" w:rsidP="009A0667">
            <w:pPr>
              <w:rPr>
                <w:u w:val="single"/>
              </w:rPr>
            </w:pPr>
          </w:p>
          <w:p w:rsidR="00C7000F" w:rsidRPr="009A0667" w:rsidRDefault="00C7000F" w:rsidP="009A0667">
            <w:pPr>
              <w:rPr>
                <w:u w:val="single"/>
              </w:rPr>
            </w:pPr>
            <w:r w:rsidRPr="009A0667">
              <w:rPr>
                <w:u w:val="single"/>
              </w:rPr>
              <w:t>УРОВЕНЬ ПОТРЕБЛЕНИЯ АЛКОГОЛЬНЫХ НАПИТКОВ ЛИЦАМИ В ВОЗРАСТЕ 14 ЛЕТ И БОЛЕЕ (ПО САМООЦЕНКЕ РЕСПОНДЕНТОВ)</w:t>
            </w:r>
          </w:p>
        </w:tc>
      </w:tr>
      <w:tr w:rsidR="00C7000F" w:rsidTr="00876641">
        <w:tc>
          <w:tcPr>
            <w:tcW w:w="1801" w:type="dxa"/>
          </w:tcPr>
          <w:p w:rsidR="00C7000F" w:rsidRDefault="00C7000F" w:rsidP="00F55D03">
            <w:pPr>
              <w:jc w:val="right"/>
            </w:pPr>
            <w:r>
              <w:t>Таблица 25.1</w:t>
            </w:r>
          </w:p>
        </w:tc>
        <w:tc>
          <w:tcPr>
            <w:tcW w:w="326" w:type="dxa"/>
          </w:tcPr>
          <w:p w:rsidR="00C7000F" w:rsidRDefault="00C7000F" w:rsidP="00174C12">
            <w:r w:rsidRPr="00B8305F">
              <w:t>–</w:t>
            </w:r>
          </w:p>
        </w:tc>
        <w:tc>
          <w:tcPr>
            <w:tcW w:w="7620" w:type="dxa"/>
          </w:tcPr>
          <w:p w:rsidR="00C7000F" w:rsidRDefault="00C7000F" w:rsidP="00174C12">
            <w:r w:rsidRPr="00CC1201">
              <w:t>ПО ТИПУ НАСЕЛЕННЫХ ПУНКТОВ</w:t>
            </w:r>
          </w:p>
        </w:tc>
      </w:tr>
      <w:tr w:rsidR="00C7000F" w:rsidTr="00876641">
        <w:tc>
          <w:tcPr>
            <w:tcW w:w="1801" w:type="dxa"/>
          </w:tcPr>
          <w:p w:rsidR="00C7000F" w:rsidRDefault="00F721D6" w:rsidP="00F55D03">
            <w:pPr>
              <w:jc w:val="right"/>
            </w:pPr>
            <w:r>
              <w:t xml:space="preserve">Таблица </w:t>
            </w:r>
            <w:r w:rsidR="00C7000F">
              <w:t>25.3</w:t>
            </w:r>
          </w:p>
        </w:tc>
        <w:tc>
          <w:tcPr>
            <w:tcW w:w="326" w:type="dxa"/>
          </w:tcPr>
          <w:p w:rsidR="00C7000F" w:rsidRPr="00A30172" w:rsidRDefault="00C7000F" w:rsidP="00174C12">
            <w:r w:rsidRPr="00B8305F">
              <w:t>–</w:t>
            </w:r>
          </w:p>
        </w:tc>
        <w:tc>
          <w:tcPr>
            <w:tcW w:w="7620" w:type="dxa"/>
          </w:tcPr>
          <w:p w:rsidR="00C7000F" w:rsidRDefault="00C7000F" w:rsidP="00174C12">
            <w:r w:rsidRPr="00CC1201">
              <w:t>ПО 10-ПРОЦЕНТНЫМ (ДЕЦИЛЬНЫМ) ГРУППАМ</w:t>
            </w:r>
          </w:p>
        </w:tc>
      </w:tr>
      <w:tr w:rsidR="00C7000F" w:rsidTr="00876641">
        <w:tc>
          <w:tcPr>
            <w:tcW w:w="1801" w:type="dxa"/>
          </w:tcPr>
          <w:p w:rsidR="00C7000F" w:rsidRDefault="00F721D6" w:rsidP="00F55D03">
            <w:pPr>
              <w:jc w:val="right"/>
            </w:pPr>
            <w:r>
              <w:t xml:space="preserve">Таблица </w:t>
            </w:r>
            <w:r w:rsidR="00C7000F">
              <w:t>25.4</w:t>
            </w:r>
          </w:p>
        </w:tc>
        <w:tc>
          <w:tcPr>
            <w:tcW w:w="326" w:type="dxa"/>
          </w:tcPr>
          <w:p w:rsidR="00C7000F" w:rsidRPr="00493B2C" w:rsidRDefault="00C7000F" w:rsidP="00174C12">
            <w:r w:rsidRPr="00B8305F">
              <w:t>–</w:t>
            </w:r>
          </w:p>
        </w:tc>
        <w:tc>
          <w:tcPr>
            <w:tcW w:w="7620" w:type="dxa"/>
          </w:tcPr>
          <w:p w:rsidR="00C7000F" w:rsidRDefault="00C7000F" w:rsidP="00174C12">
            <w:r w:rsidRPr="00657790">
              <w:t>ПО 20-ПРОЦЕНТНЫМ (КВИНТИЛЬНЫМ) ГРУППАМ</w:t>
            </w:r>
          </w:p>
        </w:tc>
      </w:tr>
      <w:tr w:rsidR="00C7000F" w:rsidTr="00876641">
        <w:tc>
          <w:tcPr>
            <w:tcW w:w="1801" w:type="dxa"/>
          </w:tcPr>
          <w:p w:rsidR="00C7000F" w:rsidRDefault="00F721D6" w:rsidP="00F55D03">
            <w:pPr>
              <w:jc w:val="right"/>
            </w:pPr>
            <w:r>
              <w:t xml:space="preserve">Таблица </w:t>
            </w:r>
            <w:r w:rsidR="00C7000F">
              <w:t>25.6</w:t>
            </w:r>
          </w:p>
        </w:tc>
        <w:tc>
          <w:tcPr>
            <w:tcW w:w="326" w:type="dxa"/>
          </w:tcPr>
          <w:p w:rsidR="00C7000F" w:rsidRPr="00493B2C" w:rsidRDefault="00C7000F" w:rsidP="00174C12">
            <w:r w:rsidRPr="00B8305F">
              <w:t>–</w:t>
            </w:r>
          </w:p>
        </w:tc>
        <w:tc>
          <w:tcPr>
            <w:tcW w:w="7620" w:type="dxa"/>
          </w:tcPr>
          <w:p w:rsidR="00C7000F" w:rsidRDefault="00C7000F" w:rsidP="00174C12">
            <w:r w:rsidRPr="00CC1201">
              <w:t>ПО ВОЗРАСТНЫМ КАТЕГОРИЯМ</w:t>
            </w:r>
          </w:p>
        </w:tc>
      </w:tr>
      <w:tr w:rsidR="00C7000F" w:rsidTr="00876641">
        <w:tc>
          <w:tcPr>
            <w:tcW w:w="1801" w:type="dxa"/>
          </w:tcPr>
          <w:p w:rsidR="00C7000F" w:rsidRDefault="00F721D6" w:rsidP="00F55D03">
            <w:pPr>
              <w:jc w:val="right"/>
            </w:pPr>
            <w:r>
              <w:t xml:space="preserve">Таблица </w:t>
            </w:r>
            <w:r w:rsidR="00C7000F">
              <w:t>25.7</w:t>
            </w:r>
          </w:p>
        </w:tc>
        <w:tc>
          <w:tcPr>
            <w:tcW w:w="326" w:type="dxa"/>
          </w:tcPr>
          <w:p w:rsidR="00C7000F" w:rsidRPr="00493B2C" w:rsidRDefault="00C7000F" w:rsidP="00174C12">
            <w:r w:rsidRPr="00B8305F">
              <w:t>–</w:t>
            </w:r>
          </w:p>
        </w:tc>
        <w:tc>
          <w:tcPr>
            <w:tcW w:w="7620" w:type="dxa"/>
          </w:tcPr>
          <w:p w:rsidR="00C7000F" w:rsidRDefault="00C7000F" w:rsidP="00174C12">
            <w:r>
              <w:t>ПО УРОВНЮ ОБРАЗОВАНИЯ</w:t>
            </w:r>
          </w:p>
        </w:tc>
      </w:tr>
      <w:tr w:rsidR="00C7000F" w:rsidTr="00876641">
        <w:tc>
          <w:tcPr>
            <w:tcW w:w="1801" w:type="dxa"/>
          </w:tcPr>
          <w:p w:rsidR="00C7000F" w:rsidRDefault="00C7000F" w:rsidP="00F55D03">
            <w:pPr>
              <w:jc w:val="right"/>
            </w:pPr>
          </w:p>
        </w:tc>
        <w:tc>
          <w:tcPr>
            <w:tcW w:w="326" w:type="dxa"/>
          </w:tcPr>
          <w:p w:rsidR="00C7000F" w:rsidRPr="009A0667" w:rsidRDefault="00C7000F" w:rsidP="009A0667">
            <w:pPr>
              <w:rPr>
                <w:u w:val="single"/>
              </w:rPr>
            </w:pPr>
          </w:p>
        </w:tc>
        <w:tc>
          <w:tcPr>
            <w:tcW w:w="7620" w:type="dxa"/>
          </w:tcPr>
          <w:p w:rsidR="00DC0949" w:rsidRDefault="00DC0949" w:rsidP="009A0667">
            <w:pPr>
              <w:rPr>
                <w:u w:val="single"/>
              </w:rPr>
            </w:pPr>
          </w:p>
          <w:p w:rsidR="00C7000F" w:rsidRPr="009A0667" w:rsidRDefault="00C7000F" w:rsidP="009A0667">
            <w:pPr>
              <w:rPr>
                <w:u w:val="single"/>
              </w:rPr>
            </w:pPr>
            <w:r w:rsidRPr="009A0667">
              <w:rPr>
                <w:u w:val="single"/>
              </w:rPr>
              <w:t>РАСПРЕДЕЛЕНИЕ ЛИЦ В ВОЗРАСТЕ 14 ЛЕТ И БОЛЕЕ ПО АНТРОПОМЕТРИЧЕСКИМ ХАРАКТЕРИСТИКАМ И УРОВНЮ ФИЗИЧЕСКОЙ АКТИВНОСТИ</w:t>
            </w:r>
          </w:p>
        </w:tc>
      </w:tr>
      <w:tr w:rsidR="00C7000F" w:rsidTr="00876641">
        <w:tc>
          <w:tcPr>
            <w:tcW w:w="1801" w:type="dxa"/>
          </w:tcPr>
          <w:p w:rsidR="00C7000F" w:rsidRDefault="00F721D6" w:rsidP="00F55D03">
            <w:pPr>
              <w:jc w:val="right"/>
            </w:pPr>
            <w:r>
              <w:t xml:space="preserve">Таблица </w:t>
            </w:r>
            <w:r w:rsidR="00C7000F">
              <w:t>27.1</w:t>
            </w:r>
          </w:p>
        </w:tc>
        <w:tc>
          <w:tcPr>
            <w:tcW w:w="326" w:type="dxa"/>
          </w:tcPr>
          <w:p w:rsidR="00C7000F" w:rsidRDefault="00C7000F" w:rsidP="00174C12">
            <w:r w:rsidRPr="00B8305F">
              <w:t>–</w:t>
            </w:r>
          </w:p>
        </w:tc>
        <w:tc>
          <w:tcPr>
            <w:tcW w:w="7620" w:type="dxa"/>
          </w:tcPr>
          <w:p w:rsidR="00C7000F" w:rsidRDefault="00C7000F" w:rsidP="00174C12">
            <w:r w:rsidRPr="00CC1201">
              <w:t>ПО ТИПУ НАСЕЛЕННЫХ ПУНКТОВ</w:t>
            </w:r>
          </w:p>
        </w:tc>
      </w:tr>
      <w:tr w:rsidR="00C7000F" w:rsidTr="00876641">
        <w:tc>
          <w:tcPr>
            <w:tcW w:w="1801" w:type="dxa"/>
          </w:tcPr>
          <w:p w:rsidR="00C7000F" w:rsidRDefault="00F721D6" w:rsidP="00F55D03">
            <w:pPr>
              <w:jc w:val="right"/>
            </w:pPr>
            <w:r>
              <w:t xml:space="preserve">Таблица </w:t>
            </w:r>
            <w:r w:rsidR="00C7000F">
              <w:t>27.3</w:t>
            </w:r>
          </w:p>
        </w:tc>
        <w:tc>
          <w:tcPr>
            <w:tcW w:w="326" w:type="dxa"/>
          </w:tcPr>
          <w:p w:rsidR="00C7000F" w:rsidRPr="00A30172" w:rsidRDefault="00C7000F" w:rsidP="00174C12">
            <w:r w:rsidRPr="00B8305F">
              <w:t>–</w:t>
            </w:r>
          </w:p>
        </w:tc>
        <w:tc>
          <w:tcPr>
            <w:tcW w:w="7620" w:type="dxa"/>
          </w:tcPr>
          <w:p w:rsidR="00C7000F" w:rsidRDefault="00C7000F" w:rsidP="00174C12">
            <w:r w:rsidRPr="00CC1201">
              <w:t>ПО 10-ПРОЦЕНТНЫМ (ДЕЦИЛЬНЫМ) ГРУППАМ</w:t>
            </w:r>
          </w:p>
        </w:tc>
      </w:tr>
      <w:tr w:rsidR="00C7000F" w:rsidTr="00876641">
        <w:tc>
          <w:tcPr>
            <w:tcW w:w="1801" w:type="dxa"/>
          </w:tcPr>
          <w:p w:rsidR="00C7000F" w:rsidRDefault="00F721D6" w:rsidP="00F55D03">
            <w:pPr>
              <w:jc w:val="right"/>
            </w:pPr>
            <w:r>
              <w:t xml:space="preserve">Таблица </w:t>
            </w:r>
            <w:r w:rsidR="00C7000F">
              <w:t>27.4</w:t>
            </w:r>
          </w:p>
        </w:tc>
        <w:tc>
          <w:tcPr>
            <w:tcW w:w="326" w:type="dxa"/>
          </w:tcPr>
          <w:p w:rsidR="00C7000F" w:rsidRPr="00493B2C" w:rsidRDefault="00C7000F" w:rsidP="00174C12">
            <w:r w:rsidRPr="00B8305F">
              <w:t>–</w:t>
            </w:r>
          </w:p>
        </w:tc>
        <w:tc>
          <w:tcPr>
            <w:tcW w:w="7620" w:type="dxa"/>
          </w:tcPr>
          <w:p w:rsidR="00C7000F" w:rsidRDefault="00C7000F" w:rsidP="00174C12">
            <w:r w:rsidRPr="00657790">
              <w:t>ПО 20-ПРОЦЕНТНЫМ (КВИНТИЛЬНЫМ) ГРУППАМ</w:t>
            </w:r>
          </w:p>
        </w:tc>
      </w:tr>
      <w:tr w:rsidR="00C7000F" w:rsidTr="00876641">
        <w:tc>
          <w:tcPr>
            <w:tcW w:w="1801" w:type="dxa"/>
          </w:tcPr>
          <w:p w:rsidR="00C7000F" w:rsidRDefault="00F721D6" w:rsidP="00F55D03">
            <w:pPr>
              <w:jc w:val="right"/>
            </w:pPr>
            <w:r>
              <w:t xml:space="preserve">Таблица </w:t>
            </w:r>
            <w:r w:rsidR="00C7000F">
              <w:t>27.5</w:t>
            </w:r>
          </w:p>
        </w:tc>
        <w:tc>
          <w:tcPr>
            <w:tcW w:w="326" w:type="dxa"/>
          </w:tcPr>
          <w:p w:rsidR="00C7000F" w:rsidRPr="00493B2C" w:rsidRDefault="00C7000F" w:rsidP="00174C12">
            <w:r w:rsidRPr="00B8305F">
              <w:t>–</w:t>
            </w:r>
          </w:p>
        </w:tc>
        <w:tc>
          <w:tcPr>
            <w:tcW w:w="7620" w:type="dxa"/>
          </w:tcPr>
          <w:p w:rsidR="00C7000F" w:rsidRDefault="00C7000F">
            <w:r>
              <w:t>ПО ДОЛЕ РАСХОДОВ НА ПИТАНИЕ</w:t>
            </w:r>
          </w:p>
        </w:tc>
      </w:tr>
      <w:tr w:rsidR="00C7000F" w:rsidTr="00876641">
        <w:tc>
          <w:tcPr>
            <w:tcW w:w="1801" w:type="dxa"/>
          </w:tcPr>
          <w:p w:rsidR="00C7000F" w:rsidRDefault="00F721D6" w:rsidP="00F55D03">
            <w:pPr>
              <w:jc w:val="right"/>
            </w:pPr>
            <w:r>
              <w:t xml:space="preserve">Таблица </w:t>
            </w:r>
            <w:r w:rsidR="00C7000F">
              <w:t>27.6</w:t>
            </w:r>
          </w:p>
        </w:tc>
        <w:tc>
          <w:tcPr>
            <w:tcW w:w="326" w:type="dxa"/>
          </w:tcPr>
          <w:p w:rsidR="00C7000F" w:rsidRPr="00493B2C" w:rsidRDefault="00C7000F" w:rsidP="00174C12">
            <w:r w:rsidRPr="00B8305F">
              <w:t>–</w:t>
            </w:r>
          </w:p>
        </w:tc>
        <w:tc>
          <w:tcPr>
            <w:tcW w:w="7620" w:type="dxa"/>
          </w:tcPr>
          <w:p w:rsidR="00C7000F" w:rsidRDefault="00C7000F" w:rsidP="00174C12">
            <w:r w:rsidRPr="00CC1201">
              <w:t>ПО ВОЗРАСТНЫМ (ИНТЕРВАЛЬНЫМ) ГРУППАМ</w:t>
            </w:r>
          </w:p>
        </w:tc>
      </w:tr>
      <w:tr w:rsidR="00C7000F" w:rsidTr="00876641">
        <w:tc>
          <w:tcPr>
            <w:tcW w:w="1801" w:type="dxa"/>
          </w:tcPr>
          <w:p w:rsidR="00C7000F" w:rsidRDefault="00C7000F" w:rsidP="00F55D03">
            <w:pPr>
              <w:jc w:val="right"/>
            </w:pPr>
          </w:p>
        </w:tc>
        <w:tc>
          <w:tcPr>
            <w:tcW w:w="326" w:type="dxa"/>
          </w:tcPr>
          <w:p w:rsidR="00C7000F" w:rsidRPr="009A0667" w:rsidRDefault="00C7000F">
            <w:pPr>
              <w:rPr>
                <w:u w:val="single"/>
              </w:rPr>
            </w:pPr>
          </w:p>
        </w:tc>
        <w:tc>
          <w:tcPr>
            <w:tcW w:w="7620" w:type="dxa"/>
          </w:tcPr>
          <w:p w:rsidR="00DC0949" w:rsidRDefault="00DC0949">
            <w:pPr>
              <w:rPr>
                <w:u w:val="single"/>
              </w:rPr>
            </w:pPr>
          </w:p>
          <w:p w:rsidR="00C7000F" w:rsidRPr="009A0667" w:rsidRDefault="00C7000F">
            <w:pPr>
              <w:rPr>
                <w:u w:val="single"/>
              </w:rPr>
            </w:pPr>
            <w:r w:rsidRPr="009A0667">
              <w:rPr>
                <w:u w:val="single"/>
              </w:rPr>
              <w:t>РАСПРЕДЕЛЕНИЕ ДЕТЕЙ В ВОЗРАСТЕ 3-13 ЛЕТ ПО Z-СКОР ИНДЕКСА МАССЫ ТЕЛА</w:t>
            </w:r>
          </w:p>
        </w:tc>
      </w:tr>
      <w:tr w:rsidR="00C7000F" w:rsidTr="00876641">
        <w:tc>
          <w:tcPr>
            <w:tcW w:w="1801" w:type="dxa"/>
          </w:tcPr>
          <w:p w:rsidR="00C7000F" w:rsidRDefault="00F721D6" w:rsidP="00F55D03">
            <w:pPr>
              <w:jc w:val="right"/>
            </w:pPr>
            <w:r>
              <w:t xml:space="preserve">Таблица </w:t>
            </w:r>
            <w:r w:rsidR="00C7000F">
              <w:t>28.1</w:t>
            </w:r>
          </w:p>
        </w:tc>
        <w:tc>
          <w:tcPr>
            <w:tcW w:w="326" w:type="dxa"/>
          </w:tcPr>
          <w:p w:rsidR="00C7000F" w:rsidRPr="00493B2C" w:rsidRDefault="00C7000F" w:rsidP="00174C12">
            <w:r w:rsidRPr="00B8305F">
              <w:t>–</w:t>
            </w:r>
          </w:p>
        </w:tc>
        <w:tc>
          <w:tcPr>
            <w:tcW w:w="7620" w:type="dxa"/>
          </w:tcPr>
          <w:p w:rsidR="00C7000F" w:rsidRDefault="00C7000F" w:rsidP="00174C12">
            <w:r w:rsidRPr="00CC1201">
              <w:t>ПО ТИПУ НАСЕЛЕННЫХ ПУНКТОВ</w:t>
            </w:r>
          </w:p>
        </w:tc>
      </w:tr>
      <w:tr w:rsidR="00C7000F" w:rsidTr="00876641">
        <w:tc>
          <w:tcPr>
            <w:tcW w:w="1801" w:type="dxa"/>
          </w:tcPr>
          <w:p w:rsidR="00C7000F" w:rsidRDefault="00C7000F" w:rsidP="00F55D03">
            <w:pPr>
              <w:jc w:val="right"/>
            </w:pPr>
          </w:p>
        </w:tc>
        <w:tc>
          <w:tcPr>
            <w:tcW w:w="326" w:type="dxa"/>
          </w:tcPr>
          <w:p w:rsidR="00C7000F" w:rsidRPr="009A0667" w:rsidRDefault="00C7000F">
            <w:pPr>
              <w:rPr>
                <w:u w:val="single"/>
              </w:rPr>
            </w:pPr>
          </w:p>
        </w:tc>
        <w:tc>
          <w:tcPr>
            <w:tcW w:w="7620" w:type="dxa"/>
          </w:tcPr>
          <w:p w:rsidR="00DC0949" w:rsidRDefault="00DC0949">
            <w:pPr>
              <w:rPr>
                <w:u w:val="single"/>
              </w:rPr>
            </w:pPr>
          </w:p>
          <w:p w:rsidR="00C7000F" w:rsidRPr="009A0667" w:rsidRDefault="00C7000F">
            <w:pPr>
              <w:rPr>
                <w:u w:val="single"/>
              </w:rPr>
            </w:pPr>
            <w:r w:rsidRPr="009A0667">
              <w:rPr>
                <w:u w:val="single"/>
              </w:rPr>
              <w:t>РАСПРЕДЕЛЕНИЕ ЛИЦ В ВОЗРАСТЕ 19 ЛЕТ И БОЛЕЕ ПО ИНДЕКСУ МАССЫ ТЕЛА</w:t>
            </w:r>
          </w:p>
        </w:tc>
      </w:tr>
      <w:tr w:rsidR="00C7000F" w:rsidTr="00876641">
        <w:tc>
          <w:tcPr>
            <w:tcW w:w="1801" w:type="dxa"/>
          </w:tcPr>
          <w:p w:rsidR="00C7000F" w:rsidRDefault="00F721D6" w:rsidP="00F55D03">
            <w:pPr>
              <w:jc w:val="right"/>
            </w:pPr>
            <w:r>
              <w:t xml:space="preserve">Таблица </w:t>
            </w:r>
            <w:r w:rsidR="00C7000F">
              <w:t>29.1</w:t>
            </w:r>
          </w:p>
        </w:tc>
        <w:tc>
          <w:tcPr>
            <w:tcW w:w="326" w:type="dxa"/>
          </w:tcPr>
          <w:p w:rsidR="00C7000F" w:rsidRDefault="00C7000F" w:rsidP="00174C12">
            <w:r w:rsidRPr="00B8305F">
              <w:t>–</w:t>
            </w:r>
          </w:p>
        </w:tc>
        <w:tc>
          <w:tcPr>
            <w:tcW w:w="7620" w:type="dxa"/>
          </w:tcPr>
          <w:p w:rsidR="00C7000F" w:rsidRDefault="00C7000F" w:rsidP="00174C12">
            <w:r w:rsidRPr="00CC1201">
              <w:t>ПО ТИПУ НАСЕЛЕННЫХ ПУНКТОВ</w:t>
            </w:r>
          </w:p>
        </w:tc>
      </w:tr>
      <w:tr w:rsidR="00C7000F" w:rsidTr="00876641">
        <w:tc>
          <w:tcPr>
            <w:tcW w:w="1801" w:type="dxa"/>
          </w:tcPr>
          <w:p w:rsidR="00C7000F" w:rsidRDefault="00F721D6" w:rsidP="00F55D03">
            <w:pPr>
              <w:jc w:val="right"/>
            </w:pPr>
            <w:r>
              <w:t xml:space="preserve">Таблица </w:t>
            </w:r>
            <w:r w:rsidR="00C7000F">
              <w:t>29.3</w:t>
            </w:r>
          </w:p>
        </w:tc>
        <w:tc>
          <w:tcPr>
            <w:tcW w:w="326" w:type="dxa"/>
          </w:tcPr>
          <w:p w:rsidR="00C7000F" w:rsidRPr="00A30172" w:rsidRDefault="00C7000F" w:rsidP="00174C12">
            <w:r w:rsidRPr="00B8305F">
              <w:t>–</w:t>
            </w:r>
          </w:p>
        </w:tc>
        <w:tc>
          <w:tcPr>
            <w:tcW w:w="7620" w:type="dxa"/>
          </w:tcPr>
          <w:p w:rsidR="00C7000F" w:rsidRDefault="00C7000F" w:rsidP="00174C12">
            <w:r w:rsidRPr="00CC1201">
              <w:t>ПО 10-ПРОЦЕНТНЫМ (ДЕЦИЛЬНЫМ) ГРУППАМ</w:t>
            </w:r>
          </w:p>
        </w:tc>
      </w:tr>
      <w:tr w:rsidR="00C7000F" w:rsidTr="00876641">
        <w:tc>
          <w:tcPr>
            <w:tcW w:w="1801" w:type="dxa"/>
          </w:tcPr>
          <w:p w:rsidR="00C7000F" w:rsidRDefault="00F721D6" w:rsidP="00F55D03">
            <w:pPr>
              <w:jc w:val="right"/>
            </w:pPr>
            <w:r>
              <w:t xml:space="preserve">Таблица </w:t>
            </w:r>
            <w:r w:rsidR="00C7000F">
              <w:t>29.4</w:t>
            </w:r>
          </w:p>
        </w:tc>
        <w:tc>
          <w:tcPr>
            <w:tcW w:w="326" w:type="dxa"/>
          </w:tcPr>
          <w:p w:rsidR="00C7000F" w:rsidRPr="00493B2C" w:rsidRDefault="00C7000F" w:rsidP="00174C12">
            <w:r w:rsidRPr="00B8305F">
              <w:t>–</w:t>
            </w:r>
          </w:p>
        </w:tc>
        <w:tc>
          <w:tcPr>
            <w:tcW w:w="7620" w:type="dxa"/>
          </w:tcPr>
          <w:p w:rsidR="00C7000F" w:rsidRDefault="00C7000F" w:rsidP="00174C12">
            <w:r w:rsidRPr="00657790">
              <w:t>ПО 20-ПРОЦЕНТНЫМ (КВИНТИЛЬНЫМ) ГРУППАМ</w:t>
            </w:r>
          </w:p>
        </w:tc>
      </w:tr>
      <w:tr w:rsidR="00C7000F" w:rsidTr="00876641">
        <w:tc>
          <w:tcPr>
            <w:tcW w:w="1801" w:type="dxa"/>
          </w:tcPr>
          <w:p w:rsidR="00C7000F" w:rsidRDefault="00F721D6" w:rsidP="00F55D03">
            <w:pPr>
              <w:jc w:val="right"/>
            </w:pPr>
            <w:r>
              <w:t xml:space="preserve">Таблица </w:t>
            </w:r>
            <w:r w:rsidR="00C7000F">
              <w:t>29.5</w:t>
            </w:r>
          </w:p>
        </w:tc>
        <w:tc>
          <w:tcPr>
            <w:tcW w:w="326" w:type="dxa"/>
          </w:tcPr>
          <w:p w:rsidR="00C7000F" w:rsidRPr="00493B2C" w:rsidRDefault="00C7000F" w:rsidP="00174C12">
            <w:r w:rsidRPr="00B8305F">
              <w:t>–</w:t>
            </w:r>
          </w:p>
        </w:tc>
        <w:tc>
          <w:tcPr>
            <w:tcW w:w="7620" w:type="dxa"/>
          </w:tcPr>
          <w:p w:rsidR="00C7000F" w:rsidRDefault="00C7000F" w:rsidP="00174C12">
            <w:r>
              <w:t>ПО ДОЛЕ РАСХОДОВ НА ПИТАНИЕ</w:t>
            </w:r>
          </w:p>
        </w:tc>
      </w:tr>
      <w:tr w:rsidR="00C7000F" w:rsidTr="00876641">
        <w:tc>
          <w:tcPr>
            <w:tcW w:w="1801" w:type="dxa"/>
          </w:tcPr>
          <w:p w:rsidR="00C7000F" w:rsidRDefault="00F721D6" w:rsidP="00F55D03">
            <w:pPr>
              <w:jc w:val="right"/>
            </w:pPr>
            <w:r>
              <w:t xml:space="preserve">Таблица </w:t>
            </w:r>
            <w:r w:rsidR="00C7000F">
              <w:t>29.6</w:t>
            </w:r>
          </w:p>
        </w:tc>
        <w:tc>
          <w:tcPr>
            <w:tcW w:w="326" w:type="dxa"/>
          </w:tcPr>
          <w:p w:rsidR="00C7000F" w:rsidRPr="00493B2C" w:rsidRDefault="00C7000F" w:rsidP="00174C12">
            <w:r w:rsidRPr="00B8305F">
              <w:t>–</w:t>
            </w:r>
          </w:p>
        </w:tc>
        <w:tc>
          <w:tcPr>
            <w:tcW w:w="7620" w:type="dxa"/>
          </w:tcPr>
          <w:p w:rsidR="00C7000F" w:rsidRDefault="00C7000F" w:rsidP="00174C12">
            <w:r w:rsidRPr="00CC1201">
              <w:t>ПО ВОЗРАСТНЫМ (ИНТЕРВАЛЬНЫМ) ГРУППАМ</w:t>
            </w:r>
          </w:p>
        </w:tc>
      </w:tr>
      <w:tr w:rsidR="00C7000F" w:rsidTr="00876641">
        <w:tc>
          <w:tcPr>
            <w:tcW w:w="1801" w:type="dxa"/>
          </w:tcPr>
          <w:p w:rsidR="00C7000F" w:rsidRDefault="00C7000F" w:rsidP="00F55D03">
            <w:pPr>
              <w:jc w:val="right"/>
            </w:pPr>
          </w:p>
        </w:tc>
        <w:tc>
          <w:tcPr>
            <w:tcW w:w="326" w:type="dxa"/>
          </w:tcPr>
          <w:p w:rsidR="00C7000F" w:rsidRPr="009A0667" w:rsidRDefault="00C7000F">
            <w:pPr>
              <w:rPr>
                <w:u w:val="single"/>
              </w:rPr>
            </w:pPr>
          </w:p>
        </w:tc>
        <w:tc>
          <w:tcPr>
            <w:tcW w:w="7620" w:type="dxa"/>
          </w:tcPr>
          <w:p w:rsidR="00DC0949" w:rsidRDefault="00DC0949">
            <w:pPr>
              <w:rPr>
                <w:u w:val="single"/>
              </w:rPr>
            </w:pPr>
          </w:p>
          <w:p w:rsidR="00C7000F" w:rsidRPr="009A0667" w:rsidRDefault="00C7000F">
            <w:pPr>
              <w:rPr>
                <w:u w:val="single"/>
              </w:rPr>
            </w:pPr>
            <w:r w:rsidRPr="009A0667">
              <w:rPr>
                <w:u w:val="single"/>
              </w:rPr>
              <w:t>ПИЩЕВАЯ И ЭНЕРГЕТИЧЕСКАЯ ЦЕННОСТЬ СУТОЧНОГО РАЦИОНА ПИТАНИЯ РЕСПОНДЕНТОВ В ВОЗРАСТЕ 3 ЛЕТ И БОЛЕЕ</w:t>
            </w:r>
          </w:p>
        </w:tc>
      </w:tr>
      <w:tr w:rsidR="00C7000F" w:rsidTr="00876641">
        <w:tc>
          <w:tcPr>
            <w:tcW w:w="1801" w:type="dxa"/>
          </w:tcPr>
          <w:p w:rsidR="00C7000F" w:rsidRDefault="00F721D6" w:rsidP="00F55D03">
            <w:pPr>
              <w:jc w:val="right"/>
            </w:pPr>
            <w:r>
              <w:t xml:space="preserve">Таблица </w:t>
            </w:r>
            <w:r w:rsidR="00C7000F">
              <w:t>30.1.1</w:t>
            </w:r>
          </w:p>
        </w:tc>
        <w:tc>
          <w:tcPr>
            <w:tcW w:w="326" w:type="dxa"/>
          </w:tcPr>
          <w:p w:rsidR="00C7000F" w:rsidRDefault="00C7000F" w:rsidP="00174C12">
            <w:r w:rsidRPr="00B8305F">
              <w:t>–</w:t>
            </w:r>
          </w:p>
        </w:tc>
        <w:tc>
          <w:tcPr>
            <w:tcW w:w="7620" w:type="dxa"/>
          </w:tcPr>
          <w:p w:rsidR="00C7000F" w:rsidRDefault="00C7000F" w:rsidP="00174C12">
            <w:r w:rsidRPr="00CC1201">
              <w:t>ПО ТИПУ НАСЕЛЕННЫХ ПУНКТОВ</w:t>
            </w:r>
          </w:p>
        </w:tc>
      </w:tr>
      <w:tr w:rsidR="00C7000F" w:rsidTr="00876641">
        <w:tc>
          <w:tcPr>
            <w:tcW w:w="1801" w:type="dxa"/>
          </w:tcPr>
          <w:p w:rsidR="00C7000F" w:rsidRDefault="00F721D6" w:rsidP="00F55D03">
            <w:pPr>
              <w:jc w:val="right"/>
            </w:pPr>
            <w:r>
              <w:t xml:space="preserve">Таблица </w:t>
            </w:r>
            <w:r w:rsidR="00C7000F">
              <w:t>30.1.3</w:t>
            </w:r>
          </w:p>
        </w:tc>
        <w:tc>
          <w:tcPr>
            <w:tcW w:w="326" w:type="dxa"/>
          </w:tcPr>
          <w:p w:rsidR="00C7000F" w:rsidRPr="00A30172" w:rsidRDefault="00C7000F" w:rsidP="00174C12">
            <w:r w:rsidRPr="00B8305F">
              <w:t>–</w:t>
            </w:r>
          </w:p>
        </w:tc>
        <w:tc>
          <w:tcPr>
            <w:tcW w:w="7620" w:type="dxa"/>
          </w:tcPr>
          <w:p w:rsidR="00C7000F" w:rsidRDefault="00C7000F">
            <w:r w:rsidRPr="009A0667">
              <w:t>ПО ЧИСЛУ ЛИЦ И ЧИСЛУ ДЕТЕЙ В ВОЗРАСТЕ ДО 18 ЛЕТ</w:t>
            </w:r>
          </w:p>
        </w:tc>
      </w:tr>
      <w:tr w:rsidR="00C7000F" w:rsidTr="00876641">
        <w:tc>
          <w:tcPr>
            <w:tcW w:w="1801" w:type="dxa"/>
          </w:tcPr>
          <w:p w:rsidR="00C7000F" w:rsidRDefault="00F721D6" w:rsidP="00F55D03">
            <w:pPr>
              <w:jc w:val="right"/>
            </w:pPr>
            <w:r>
              <w:t xml:space="preserve">Таблица </w:t>
            </w:r>
            <w:r w:rsidR="00C7000F">
              <w:t>30.1.4</w:t>
            </w:r>
          </w:p>
        </w:tc>
        <w:tc>
          <w:tcPr>
            <w:tcW w:w="326" w:type="dxa"/>
          </w:tcPr>
          <w:p w:rsidR="00C7000F" w:rsidRPr="00493B2C" w:rsidRDefault="00C7000F" w:rsidP="00174C12">
            <w:r w:rsidRPr="00B8305F">
              <w:t>–</w:t>
            </w:r>
          </w:p>
        </w:tc>
        <w:tc>
          <w:tcPr>
            <w:tcW w:w="7620" w:type="dxa"/>
          </w:tcPr>
          <w:p w:rsidR="00C7000F" w:rsidRDefault="00C7000F" w:rsidP="00174C12">
            <w:r w:rsidRPr="00CC1201">
              <w:t>ПО 10-ПРОЦЕНТНЫМ (ДЕЦИЛЬНЫМ) ГРУППАМ</w:t>
            </w:r>
          </w:p>
        </w:tc>
      </w:tr>
      <w:tr w:rsidR="00C7000F" w:rsidTr="00876641">
        <w:tc>
          <w:tcPr>
            <w:tcW w:w="1801" w:type="dxa"/>
          </w:tcPr>
          <w:p w:rsidR="00C7000F" w:rsidRDefault="00F721D6" w:rsidP="00F55D03">
            <w:pPr>
              <w:jc w:val="right"/>
            </w:pPr>
            <w:r>
              <w:t xml:space="preserve">Таблица </w:t>
            </w:r>
            <w:r w:rsidR="00C7000F">
              <w:t>30.1.5</w:t>
            </w:r>
          </w:p>
        </w:tc>
        <w:tc>
          <w:tcPr>
            <w:tcW w:w="326" w:type="dxa"/>
          </w:tcPr>
          <w:p w:rsidR="00C7000F" w:rsidRPr="00493B2C" w:rsidRDefault="00C7000F" w:rsidP="00174C12">
            <w:r w:rsidRPr="00B8305F">
              <w:t>–</w:t>
            </w:r>
          </w:p>
        </w:tc>
        <w:tc>
          <w:tcPr>
            <w:tcW w:w="7620" w:type="dxa"/>
          </w:tcPr>
          <w:p w:rsidR="00C7000F" w:rsidRDefault="00C7000F" w:rsidP="00174C12">
            <w:r w:rsidRPr="00657790">
              <w:t>ПО 20-ПРОЦЕНТНЫМ (КВИНТИЛЬНЫМ) ГРУППАМ</w:t>
            </w:r>
          </w:p>
        </w:tc>
      </w:tr>
      <w:tr w:rsidR="00C7000F" w:rsidTr="00876641">
        <w:tc>
          <w:tcPr>
            <w:tcW w:w="1801" w:type="dxa"/>
          </w:tcPr>
          <w:p w:rsidR="00C7000F" w:rsidRDefault="00F721D6" w:rsidP="00F55D03">
            <w:pPr>
              <w:jc w:val="right"/>
            </w:pPr>
            <w:r>
              <w:t xml:space="preserve">Таблица </w:t>
            </w:r>
            <w:r w:rsidR="00C7000F">
              <w:t>30.1.6</w:t>
            </w:r>
          </w:p>
        </w:tc>
        <w:tc>
          <w:tcPr>
            <w:tcW w:w="326" w:type="dxa"/>
          </w:tcPr>
          <w:p w:rsidR="00C7000F" w:rsidRPr="00493B2C" w:rsidRDefault="00C7000F" w:rsidP="00174C12">
            <w:r w:rsidRPr="00B8305F">
              <w:t>–</w:t>
            </w:r>
          </w:p>
        </w:tc>
        <w:tc>
          <w:tcPr>
            <w:tcW w:w="7620" w:type="dxa"/>
          </w:tcPr>
          <w:p w:rsidR="00C7000F" w:rsidRDefault="00C7000F" w:rsidP="00174C12">
            <w:r>
              <w:t>ПО ДОЛЕ РАСХОДОВ НА ПИТАНИЕ</w:t>
            </w:r>
          </w:p>
        </w:tc>
      </w:tr>
      <w:tr w:rsidR="00C7000F" w:rsidTr="00876641">
        <w:tc>
          <w:tcPr>
            <w:tcW w:w="1801" w:type="dxa"/>
          </w:tcPr>
          <w:p w:rsidR="00C7000F" w:rsidRDefault="00F721D6" w:rsidP="00F55D03">
            <w:pPr>
              <w:jc w:val="right"/>
            </w:pPr>
            <w:r>
              <w:t xml:space="preserve">Таблица </w:t>
            </w:r>
            <w:r w:rsidR="00C7000F">
              <w:t>30.1.7</w:t>
            </w:r>
          </w:p>
        </w:tc>
        <w:tc>
          <w:tcPr>
            <w:tcW w:w="326" w:type="dxa"/>
          </w:tcPr>
          <w:p w:rsidR="00C7000F" w:rsidRPr="00493B2C" w:rsidRDefault="00C7000F" w:rsidP="00174C12">
            <w:r w:rsidRPr="00B8305F">
              <w:t>–</w:t>
            </w:r>
          </w:p>
        </w:tc>
        <w:tc>
          <w:tcPr>
            <w:tcW w:w="7620" w:type="dxa"/>
          </w:tcPr>
          <w:p w:rsidR="00C7000F" w:rsidRDefault="00C7000F" w:rsidP="00174C12">
            <w:r w:rsidRPr="00CC1201">
              <w:t>ПО ВОЗРАСТНЫМ (ИНТЕРВАЛЬНЫМ) ГРУППАМ</w:t>
            </w:r>
          </w:p>
        </w:tc>
      </w:tr>
      <w:tr w:rsidR="00C7000F" w:rsidTr="00876641">
        <w:tc>
          <w:tcPr>
            <w:tcW w:w="1801" w:type="dxa"/>
          </w:tcPr>
          <w:p w:rsidR="00C7000F" w:rsidRDefault="00F721D6" w:rsidP="00F55D03">
            <w:pPr>
              <w:jc w:val="right"/>
            </w:pPr>
            <w:r>
              <w:t xml:space="preserve">Таблица </w:t>
            </w:r>
            <w:r w:rsidR="00C7000F">
              <w:t>30.1.8</w:t>
            </w:r>
          </w:p>
        </w:tc>
        <w:tc>
          <w:tcPr>
            <w:tcW w:w="326" w:type="dxa"/>
          </w:tcPr>
          <w:p w:rsidR="00C7000F" w:rsidRPr="00493B2C" w:rsidRDefault="00C7000F" w:rsidP="00174C12">
            <w:r w:rsidRPr="00B8305F">
              <w:t>–</w:t>
            </w:r>
          </w:p>
        </w:tc>
        <w:tc>
          <w:tcPr>
            <w:tcW w:w="7620" w:type="dxa"/>
          </w:tcPr>
          <w:p w:rsidR="00C7000F" w:rsidRDefault="00C7000F">
            <w:r w:rsidRPr="00E71C5C">
              <w:t>ПО ОЦЕНКЕ СОСТОЯНИЯ ЗДОРОВЬЯ И НАЛИЧИЮ АЛИМЕНТАРНО-ЗАВИСИМЫХ ЗАБОЛЕВАНИЙ</w:t>
            </w:r>
          </w:p>
        </w:tc>
      </w:tr>
      <w:tr w:rsidR="00C7000F" w:rsidTr="00876641">
        <w:tc>
          <w:tcPr>
            <w:tcW w:w="1801" w:type="dxa"/>
          </w:tcPr>
          <w:p w:rsidR="00C7000F" w:rsidRDefault="00C7000F" w:rsidP="00F55D03">
            <w:pPr>
              <w:jc w:val="right"/>
            </w:pPr>
          </w:p>
        </w:tc>
        <w:tc>
          <w:tcPr>
            <w:tcW w:w="326" w:type="dxa"/>
          </w:tcPr>
          <w:p w:rsidR="00C7000F" w:rsidRPr="001D4FF9" w:rsidRDefault="00C7000F" w:rsidP="00C36960">
            <w:pPr>
              <w:rPr>
                <w:u w:val="single"/>
              </w:rPr>
            </w:pPr>
          </w:p>
        </w:tc>
        <w:tc>
          <w:tcPr>
            <w:tcW w:w="7620" w:type="dxa"/>
          </w:tcPr>
          <w:p w:rsidR="00DC0949" w:rsidRDefault="00DC0949" w:rsidP="00C36960">
            <w:pPr>
              <w:rPr>
                <w:u w:val="single"/>
              </w:rPr>
            </w:pPr>
          </w:p>
          <w:p w:rsidR="00C7000F" w:rsidRDefault="00C7000F" w:rsidP="00C36960">
            <w:r w:rsidRPr="001D4FF9">
              <w:rPr>
                <w:u w:val="single"/>
              </w:rPr>
              <w:t>ПИЩЕВАЯ И ЭНЕРГЕТИЧЕСКАЯ ЦЕННОСТЬ СУТОЧНОГО РАЦИОНА ПИТАНИЯ</w:t>
            </w:r>
            <w:r>
              <w:rPr>
                <w:u w:val="single"/>
              </w:rPr>
              <w:t xml:space="preserve"> </w:t>
            </w:r>
            <w:r w:rsidRPr="001D4FF9">
              <w:rPr>
                <w:u w:val="single"/>
              </w:rPr>
              <w:t>ЛИЦ В ВОЗРАСТЕ 14 ЛЕТ И БОЛЕЕ</w:t>
            </w:r>
          </w:p>
        </w:tc>
      </w:tr>
      <w:tr w:rsidR="003C6844" w:rsidTr="00876641">
        <w:tc>
          <w:tcPr>
            <w:tcW w:w="1801" w:type="dxa"/>
          </w:tcPr>
          <w:p w:rsidR="003C6844" w:rsidRDefault="003C6844" w:rsidP="00F55D03">
            <w:pPr>
              <w:jc w:val="right"/>
            </w:pPr>
            <w:r>
              <w:t>Таблица 30.2.1</w:t>
            </w:r>
          </w:p>
        </w:tc>
        <w:tc>
          <w:tcPr>
            <w:tcW w:w="326" w:type="dxa"/>
          </w:tcPr>
          <w:p w:rsidR="003C6844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 w:rsidP="00174C12">
            <w:r w:rsidRPr="00CC1201">
              <w:t>ПО ТИПУ НАСЕЛЕННЫХ ПУНКТОВ</w:t>
            </w:r>
          </w:p>
        </w:tc>
      </w:tr>
      <w:tr w:rsidR="003C6844" w:rsidTr="00876641">
        <w:tc>
          <w:tcPr>
            <w:tcW w:w="1801" w:type="dxa"/>
          </w:tcPr>
          <w:p w:rsidR="003C6844" w:rsidRDefault="003C6844" w:rsidP="00F55D03">
            <w:pPr>
              <w:jc w:val="right"/>
            </w:pPr>
            <w:r>
              <w:t>Таблица 30.2.3</w:t>
            </w:r>
          </w:p>
        </w:tc>
        <w:tc>
          <w:tcPr>
            <w:tcW w:w="326" w:type="dxa"/>
          </w:tcPr>
          <w:p w:rsidR="003C6844" w:rsidRPr="00A30172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 w:rsidP="00174C12">
            <w:r w:rsidRPr="009A0667">
              <w:t>ПО ЧИСЛУ ЛИЦ И ЧИСЛУ ДЕТЕЙ В ВОЗРАСТЕ ДО 18 ЛЕТ</w:t>
            </w:r>
          </w:p>
        </w:tc>
      </w:tr>
      <w:tr w:rsidR="003C6844" w:rsidTr="00876641">
        <w:tc>
          <w:tcPr>
            <w:tcW w:w="1801" w:type="dxa"/>
          </w:tcPr>
          <w:p w:rsidR="003C6844" w:rsidRDefault="00523562" w:rsidP="00F55D03">
            <w:pPr>
              <w:jc w:val="right"/>
            </w:pPr>
            <w:r>
              <w:lastRenderedPageBreak/>
              <w:t xml:space="preserve">Таблица </w:t>
            </w:r>
            <w:r w:rsidR="003C6844">
              <w:t>30.2.4</w:t>
            </w:r>
          </w:p>
        </w:tc>
        <w:tc>
          <w:tcPr>
            <w:tcW w:w="326" w:type="dxa"/>
          </w:tcPr>
          <w:p w:rsidR="003C6844" w:rsidRPr="00493B2C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>
            <w:r w:rsidRPr="001D4FF9">
              <w:t>ПО ОСНОВНЫМ СОЦИАЛЬНЫМ ГРУППАМ ДОМОХОЗЯЙСТВ</w:t>
            </w:r>
          </w:p>
        </w:tc>
      </w:tr>
      <w:tr w:rsidR="003C6844" w:rsidTr="00876641">
        <w:tc>
          <w:tcPr>
            <w:tcW w:w="1801" w:type="dxa"/>
          </w:tcPr>
          <w:p w:rsidR="003C6844" w:rsidRDefault="00523562" w:rsidP="00F55D03">
            <w:pPr>
              <w:jc w:val="right"/>
            </w:pPr>
            <w:r>
              <w:t xml:space="preserve">Таблица </w:t>
            </w:r>
            <w:r w:rsidR="003C6844">
              <w:t>30.2.5</w:t>
            </w:r>
          </w:p>
        </w:tc>
        <w:tc>
          <w:tcPr>
            <w:tcW w:w="326" w:type="dxa"/>
          </w:tcPr>
          <w:p w:rsidR="003C6844" w:rsidRPr="00493B2C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 w:rsidP="00174C12">
            <w:r w:rsidRPr="00CC1201">
              <w:t>ПО 10-ПРОЦЕНТНЫМ (ДЕЦИЛЬНЫМ) ГРУППАМ</w:t>
            </w:r>
          </w:p>
        </w:tc>
      </w:tr>
      <w:tr w:rsidR="003C6844" w:rsidTr="00876641">
        <w:tc>
          <w:tcPr>
            <w:tcW w:w="1801" w:type="dxa"/>
          </w:tcPr>
          <w:p w:rsidR="003C6844" w:rsidRDefault="00523562" w:rsidP="00F55D03">
            <w:pPr>
              <w:jc w:val="right"/>
            </w:pPr>
            <w:r>
              <w:t xml:space="preserve">Таблица </w:t>
            </w:r>
            <w:r w:rsidR="003C6844">
              <w:t>30.2.6</w:t>
            </w:r>
          </w:p>
        </w:tc>
        <w:tc>
          <w:tcPr>
            <w:tcW w:w="326" w:type="dxa"/>
          </w:tcPr>
          <w:p w:rsidR="003C6844" w:rsidRPr="00493B2C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 w:rsidP="00174C12">
            <w:r w:rsidRPr="00657790">
              <w:t>ПО 20-ПРОЦЕНТНЫМ (КВИНТИЛЬНЫМ) ГРУППАМ</w:t>
            </w:r>
          </w:p>
        </w:tc>
      </w:tr>
      <w:tr w:rsidR="003C6844" w:rsidTr="00876641">
        <w:tc>
          <w:tcPr>
            <w:tcW w:w="1801" w:type="dxa"/>
          </w:tcPr>
          <w:p w:rsidR="003C6844" w:rsidRDefault="00523562" w:rsidP="00F55D03">
            <w:pPr>
              <w:jc w:val="right"/>
            </w:pPr>
            <w:r>
              <w:t xml:space="preserve">Таблица </w:t>
            </w:r>
            <w:r w:rsidR="003C6844">
              <w:t>30.2.7</w:t>
            </w:r>
          </w:p>
        </w:tc>
        <w:tc>
          <w:tcPr>
            <w:tcW w:w="326" w:type="dxa"/>
          </w:tcPr>
          <w:p w:rsidR="003C6844" w:rsidRPr="00493B2C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 w:rsidP="00174C12">
            <w:r>
              <w:t>ПО ДОЛЕ РАСХОДОВ НА ПИТАНИЕ</w:t>
            </w:r>
          </w:p>
        </w:tc>
      </w:tr>
      <w:tr w:rsidR="003C6844" w:rsidTr="00876641">
        <w:tc>
          <w:tcPr>
            <w:tcW w:w="1801" w:type="dxa"/>
          </w:tcPr>
          <w:p w:rsidR="003C6844" w:rsidRDefault="00523562" w:rsidP="00F55D03">
            <w:pPr>
              <w:jc w:val="right"/>
            </w:pPr>
            <w:r>
              <w:t xml:space="preserve">Таблица </w:t>
            </w:r>
            <w:r w:rsidR="003C6844">
              <w:t>30.2.8</w:t>
            </w:r>
          </w:p>
        </w:tc>
        <w:tc>
          <w:tcPr>
            <w:tcW w:w="326" w:type="dxa"/>
          </w:tcPr>
          <w:p w:rsidR="003C6844" w:rsidRPr="00493B2C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 w:rsidP="00174C12">
            <w:r w:rsidRPr="00CC1201">
              <w:t>ПО ВОЗРАСТНЫМ (ИНТЕРВАЛЬНЫМ) ГРУППАМ</w:t>
            </w:r>
          </w:p>
        </w:tc>
      </w:tr>
      <w:tr w:rsidR="003C6844" w:rsidTr="00876641">
        <w:tc>
          <w:tcPr>
            <w:tcW w:w="1801" w:type="dxa"/>
          </w:tcPr>
          <w:p w:rsidR="003C6844" w:rsidRDefault="00523562" w:rsidP="00F55D03">
            <w:pPr>
              <w:jc w:val="right"/>
            </w:pPr>
            <w:r>
              <w:t xml:space="preserve">Таблица </w:t>
            </w:r>
            <w:r w:rsidR="003C6844">
              <w:t>30.2.9</w:t>
            </w:r>
          </w:p>
        </w:tc>
        <w:tc>
          <w:tcPr>
            <w:tcW w:w="326" w:type="dxa"/>
          </w:tcPr>
          <w:p w:rsidR="003C6844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>
            <w:r w:rsidRPr="001D4FF9">
              <w:t>ПО ВОЗРАСТНЫМ (УКРУПНЕННЫМ) ГРУППАМ</w:t>
            </w:r>
          </w:p>
        </w:tc>
      </w:tr>
      <w:tr w:rsidR="003C6844" w:rsidTr="00876641">
        <w:tc>
          <w:tcPr>
            <w:tcW w:w="1801" w:type="dxa"/>
          </w:tcPr>
          <w:p w:rsidR="003C6844" w:rsidRDefault="003C6844" w:rsidP="00F55D03">
            <w:pPr>
              <w:jc w:val="right"/>
            </w:pPr>
          </w:p>
        </w:tc>
        <w:tc>
          <w:tcPr>
            <w:tcW w:w="326" w:type="dxa"/>
          </w:tcPr>
          <w:p w:rsidR="003C6844" w:rsidRPr="00A30172" w:rsidRDefault="003C6844" w:rsidP="00174C12"/>
        </w:tc>
        <w:tc>
          <w:tcPr>
            <w:tcW w:w="7620" w:type="dxa"/>
          </w:tcPr>
          <w:p w:rsidR="00DC0949" w:rsidRDefault="00DC0949" w:rsidP="00C36960">
            <w:pPr>
              <w:rPr>
                <w:u w:val="single"/>
              </w:rPr>
            </w:pPr>
          </w:p>
          <w:p w:rsidR="003C6844" w:rsidRPr="00876641" w:rsidRDefault="003C6844" w:rsidP="00C36960">
            <w:pPr>
              <w:rPr>
                <w:u w:val="single"/>
              </w:rPr>
            </w:pPr>
            <w:r w:rsidRPr="00876641">
              <w:rPr>
                <w:u w:val="single"/>
              </w:rPr>
              <w:t>ПИЩЕВАЯ И ЭНЕРГЕТИЧЕСКАЯ ЦЕННОСТЬ СУТОЧНОГО РАЦИОНА ПИТАНИЯ</w:t>
            </w:r>
          </w:p>
          <w:p w:rsidR="003C6844" w:rsidRPr="00876641" w:rsidRDefault="003C6844" w:rsidP="00C36960">
            <w:pPr>
              <w:rPr>
                <w:u w:val="single"/>
              </w:rPr>
            </w:pPr>
            <w:r w:rsidRPr="00876641">
              <w:rPr>
                <w:u w:val="single"/>
              </w:rPr>
              <w:t>ЛИЦ В ВОЗРАСТЕ 14 ЛЕТ И БОЛЕЕ</w:t>
            </w:r>
          </w:p>
        </w:tc>
      </w:tr>
      <w:tr w:rsidR="003C6844" w:rsidTr="00876641">
        <w:tc>
          <w:tcPr>
            <w:tcW w:w="1801" w:type="dxa"/>
          </w:tcPr>
          <w:p w:rsidR="003C6844" w:rsidRDefault="00523562" w:rsidP="00F55D03">
            <w:pPr>
              <w:jc w:val="right"/>
            </w:pPr>
            <w:r>
              <w:t xml:space="preserve">Таблица </w:t>
            </w:r>
            <w:r w:rsidR="003C6844">
              <w:t>30.2.10</w:t>
            </w:r>
          </w:p>
        </w:tc>
        <w:tc>
          <w:tcPr>
            <w:tcW w:w="326" w:type="dxa"/>
          </w:tcPr>
          <w:p w:rsidR="003C6844" w:rsidRPr="00493B2C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>
            <w:r w:rsidRPr="00C36960">
              <w:t>ПО ОЦЕНКЕ СОСТОЯНИЯ ЗДОРОВЬЯ И НАЛИЧИЮ АЛИМЕНТАРНО-ЗАВИСИМЫХ ЗАБОЛЕВАНИЙ</w:t>
            </w:r>
          </w:p>
        </w:tc>
      </w:tr>
      <w:tr w:rsidR="003C6844" w:rsidTr="00876641">
        <w:tc>
          <w:tcPr>
            <w:tcW w:w="1801" w:type="dxa"/>
          </w:tcPr>
          <w:p w:rsidR="003C6844" w:rsidRDefault="003C6844" w:rsidP="00F55D03">
            <w:pPr>
              <w:jc w:val="right"/>
            </w:pPr>
          </w:p>
        </w:tc>
        <w:tc>
          <w:tcPr>
            <w:tcW w:w="326" w:type="dxa"/>
          </w:tcPr>
          <w:p w:rsidR="003C6844" w:rsidRPr="00493B2C" w:rsidRDefault="003C6844" w:rsidP="00174C12"/>
        </w:tc>
        <w:tc>
          <w:tcPr>
            <w:tcW w:w="7620" w:type="dxa"/>
          </w:tcPr>
          <w:p w:rsidR="00DC0949" w:rsidRDefault="00DC0949">
            <w:pPr>
              <w:rPr>
                <w:u w:val="single"/>
              </w:rPr>
            </w:pPr>
          </w:p>
          <w:p w:rsidR="003C6844" w:rsidRPr="00876641" w:rsidRDefault="003C6844">
            <w:pPr>
              <w:rPr>
                <w:u w:val="single"/>
              </w:rPr>
            </w:pPr>
            <w:r w:rsidRPr="00876641">
              <w:rPr>
                <w:u w:val="single"/>
              </w:rPr>
              <w:t>ПИЩЕВАЯ И ЭНЕРГЕТИЧЕСКАЯ ЦЕННОСТЬ СУТОЧНОГО РАЦИОНА ПИТАНИЯ ЛИЦ В ВОЗРАСТЕ 19 ЛЕТ И БОЛЕЕ</w:t>
            </w:r>
          </w:p>
        </w:tc>
      </w:tr>
      <w:tr w:rsidR="003C6844" w:rsidTr="00876641">
        <w:tc>
          <w:tcPr>
            <w:tcW w:w="1801" w:type="dxa"/>
          </w:tcPr>
          <w:p w:rsidR="003C6844" w:rsidRDefault="00523562" w:rsidP="00F55D03">
            <w:pPr>
              <w:jc w:val="right"/>
            </w:pPr>
            <w:r>
              <w:t xml:space="preserve">Таблица </w:t>
            </w:r>
            <w:r w:rsidR="003C6844">
              <w:t>30.2.11</w:t>
            </w:r>
          </w:p>
        </w:tc>
        <w:tc>
          <w:tcPr>
            <w:tcW w:w="326" w:type="dxa"/>
          </w:tcPr>
          <w:p w:rsidR="003C6844" w:rsidRPr="00493B2C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>
            <w:r w:rsidRPr="00C36960">
              <w:t>ПО ИНДЕКСУ МАССЫ ТЕЛА (ПО ПИЩЕВОМУ СТАТУСУ)</w:t>
            </w:r>
          </w:p>
        </w:tc>
      </w:tr>
      <w:tr w:rsidR="003C6844" w:rsidTr="00876641">
        <w:tc>
          <w:tcPr>
            <w:tcW w:w="1801" w:type="dxa"/>
          </w:tcPr>
          <w:p w:rsidR="003C6844" w:rsidRDefault="003C6844" w:rsidP="00F55D03">
            <w:pPr>
              <w:jc w:val="right"/>
            </w:pPr>
          </w:p>
        </w:tc>
        <w:tc>
          <w:tcPr>
            <w:tcW w:w="326" w:type="dxa"/>
          </w:tcPr>
          <w:p w:rsidR="003C6844" w:rsidRPr="00493B2C" w:rsidRDefault="003C6844" w:rsidP="00174C12"/>
        </w:tc>
        <w:tc>
          <w:tcPr>
            <w:tcW w:w="7620" w:type="dxa"/>
          </w:tcPr>
          <w:p w:rsidR="00DC0949" w:rsidRDefault="00DC0949" w:rsidP="00876641">
            <w:pPr>
              <w:rPr>
                <w:u w:val="single"/>
              </w:rPr>
            </w:pPr>
          </w:p>
          <w:p w:rsidR="003C6844" w:rsidRPr="00876641" w:rsidRDefault="003C6844" w:rsidP="00876641">
            <w:pPr>
              <w:rPr>
                <w:u w:val="single"/>
              </w:rPr>
            </w:pPr>
            <w:r w:rsidRPr="00876641">
              <w:rPr>
                <w:u w:val="single"/>
              </w:rPr>
              <w:t>ПИЩЕВАЯ И ЭНЕРГЕТИЧЕСКАЯ ЦЕННОСТЬ СУТОЧНОГО РАЦИОНА ПИТАНИЯ ЛИЦ</w:t>
            </w:r>
            <w:r w:rsidR="00876641" w:rsidRPr="00876641">
              <w:rPr>
                <w:u w:val="single"/>
              </w:rPr>
              <w:t xml:space="preserve"> </w:t>
            </w:r>
            <w:r w:rsidRPr="00876641">
              <w:rPr>
                <w:u w:val="single"/>
              </w:rPr>
              <w:t>В ВОЗРАСТЕ 14 ЛЕТ И БОЛЕЕ</w:t>
            </w:r>
          </w:p>
        </w:tc>
      </w:tr>
      <w:tr w:rsidR="003C6844" w:rsidTr="00876641">
        <w:tc>
          <w:tcPr>
            <w:tcW w:w="1801" w:type="dxa"/>
          </w:tcPr>
          <w:p w:rsidR="003C6844" w:rsidRDefault="00523562" w:rsidP="00F55D03">
            <w:pPr>
              <w:jc w:val="right"/>
            </w:pPr>
            <w:r>
              <w:t xml:space="preserve">Таблица </w:t>
            </w:r>
            <w:r w:rsidR="003C6844">
              <w:t>30.2.13</w:t>
            </w:r>
          </w:p>
        </w:tc>
        <w:tc>
          <w:tcPr>
            <w:tcW w:w="326" w:type="dxa"/>
          </w:tcPr>
          <w:p w:rsidR="003C6844" w:rsidRPr="00493B2C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>
            <w:r w:rsidRPr="00C36960">
              <w:t>ПО КОЭФФИЦИЕНТУ ФИЗИЧЕСКОЙ АКТИВНОСТИ</w:t>
            </w:r>
          </w:p>
        </w:tc>
      </w:tr>
      <w:tr w:rsidR="003C6844" w:rsidTr="00876641">
        <w:tc>
          <w:tcPr>
            <w:tcW w:w="1801" w:type="dxa"/>
          </w:tcPr>
          <w:p w:rsidR="003C6844" w:rsidRDefault="003C6844" w:rsidP="00F55D03">
            <w:pPr>
              <w:jc w:val="right"/>
            </w:pPr>
          </w:p>
        </w:tc>
        <w:tc>
          <w:tcPr>
            <w:tcW w:w="326" w:type="dxa"/>
          </w:tcPr>
          <w:p w:rsidR="003C6844" w:rsidRDefault="003C6844" w:rsidP="00174C12"/>
        </w:tc>
        <w:tc>
          <w:tcPr>
            <w:tcW w:w="7620" w:type="dxa"/>
          </w:tcPr>
          <w:p w:rsidR="00DC0949" w:rsidRDefault="00DC0949">
            <w:pPr>
              <w:rPr>
                <w:u w:val="single"/>
              </w:rPr>
            </w:pPr>
          </w:p>
          <w:p w:rsidR="003C6844" w:rsidRPr="00876641" w:rsidRDefault="003C6844">
            <w:pPr>
              <w:rPr>
                <w:u w:val="single"/>
              </w:rPr>
            </w:pPr>
            <w:r w:rsidRPr="00876641">
              <w:rPr>
                <w:u w:val="single"/>
              </w:rPr>
              <w:t>ПИЩЕВАЯ И ЭНЕРГЕТИЧЕСКАЯ ЦЕННОСТЬ СУТОЧНОГО РАЦИОНА ПИТАНИЯ  ДЕТЕЙ В ВОЗРАСТЕ 3-13 ЛЕТ</w:t>
            </w:r>
          </w:p>
        </w:tc>
      </w:tr>
      <w:tr w:rsidR="003C6844" w:rsidTr="00876641">
        <w:tc>
          <w:tcPr>
            <w:tcW w:w="1801" w:type="dxa"/>
          </w:tcPr>
          <w:p w:rsidR="003C6844" w:rsidRDefault="00523562" w:rsidP="00F55D03">
            <w:pPr>
              <w:jc w:val="right"/>
            </w:pPr>
            <w:r>
              <w:t xml:space="preserve">Таблица </w:t>
            </w:r>
            <w:r w:rsidR="003C6844">
              <w:t>30.3.1</w:t>
            </w:r>
          </w:p>
        </w:tc>
        <w:tc>
          <w:tcPr>
            <w:tcW w:w="326" w:type="dxa"/>
          </w:tcPr>
          <w:p w:rsidR="003C6844" w:rsidRPr="00A30172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 w:rsidP="00174C12">
            <w:r w:rsidRPr="00CC1201">
              <w:t>ПО ТИПУ НАСЕЛЕННЫХ ПУНКТОВ</w:t>
            </w:r>
          </w:p>
        </w:tc>
      </w:tr>
      <w:tr w:rsidR="00C7000F" w:rsidTr="00876641">
        <w:tc>
          <w:tcPr>
            <w:tcW w:w="1801" w:type="dxa"/>
          </w:tcPr>
          <w:p w:rsidR="00C7000F" w:rsidRDefault="00C7000F" w:rsidP="00F55D03">
            <w:pPr>
              <w:jc w:val="right"/>
            </w:pPr>
          </w:p>
        </w:tc>
        <w:tc>
          <w:tcPr>
            <w:tcW w:w="326" w:type="dxa"/>
          </w:tcPr>
          <w:p w:rsidR="00C7000F" w:rsidRDefault="00C7000F" w:rsidP="000634A0"/>
        </w:tc>
        <w:tc>
          <w:tcPr>
            <w:tcW w:w="7620" w:type="dxa"/>
          </w:tcPr>
          <w:p w:rsidR="00DC0949" w:rsidRDefault="00DC0949" w:rsidP="000634A0">
            <w:pPr>
              <w:rPr>
                <w:u w:val="single"/>
              </w:rPr>
            </w:pPr>
          </w:p>
          <w:p w:rsidR="00C7000F" w:rsidRPr="00876641" w:rsidRDefault="00C7000F" w:rsidP="000634A0">
            <w:pPr>
              <w:rPr>
                <w:u w:val="single"/>
              </w:rPr>
            </w:pPr>
            <w:r w:rsidRPr="00876641">
              <w:rPr>
                <w:u w:val="single"/>
              </w:rPr>
              <w:t>ПИЩЕВАЯ И ЭНЕРГЕТИЧЕСКАЯ ЦЕННОСТЬ СУТОЧНОГО РАЦИОНА ПИТАНИЯ</w:t>
            </w:r>
          </w:p>
          <w:p w:rsidR="00C7000F" w:rsidRPr="00876641" w:rsidRDefault="00C7000F" w:rsidP="000634A0">
            <w:pPr>
              <w:rPr>
                <w:u w:val="single"/>
              </w:rPr>
            </w:pPr>
            <w:r w:rsidRPr="00876641">
              <w:rPr>
                <w:u w:val="single"/>
              </w:rPr>
              <w:t>ДЕТЕЙ В ВОЗРАСТЕ 3-17 ЛЕТ</w:t>
            </w:r>
          </w:p>
        </w:tc>
      </w:tr>
      <w:tr w:rsidR="003C6844" w:rsidTr="00876641">
        <w:tc>
          <w:tcPr>
            <w:tcW w:w="1801" w:type="dxa"/>
          </w:tcPr>
          <w:p w:rsidR="003C6844" w:rsidRDefault="00523562" w:rsidP="00F55D03">
            <w:pPr>
              <w:jc w:val="right"/>
            </w:pPr>
            <w:r>
              <w:t xml:space="preserve">Таблица </w:t>
            </w:r>
            <w:r w:rsidR="003C6844">
              <w:t>30.3.3</w:t>
            </w:r>
          </w:p>
        </w:tc>
        <w:tc>
          <w:tcPr>
            <w:tcW w:w="326" w:type="dxa"/>
          </w:tcPr>
          <w:p w:rsidR="003C6844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>
            <w:r>
              <w:t>ПО ТИПАМ СЕМЕЙ</w:t>
            </w:r>
          </w:p>
        </w:tc>
      </w:tr>
      <w:tr w:rsidR="003C6844" w:rsidTr="00876641">
        <w:tc>
          <w:tcPr>
            <w:tcW w:w="1801" w:type="dxa"/>
          </w:tcPr>
          <w:p w:rsidR="003C6844" w:rsidRDefault="003C6844" w:rsidP="00F55D03">
            <w:pPr>
              <w:jc w:val="right"/>
            </w:pPr>
          </w:p>
        </w:tc>
        <w:tc>
          <w:tcPr>
            <w:tcW w:w="326" w:type="dxa"/>
          </w:tcPr>
          <w:p w:rsidR="003C6844" w:rsidRPr="00A30172" w:rsidRDefault="003C6844" w:rsidP="00174C12"/>
        </w:tc>
        <w:tc>
          <w:tcPr>
            <w:tcW w:w="7620" w:type="dxa"/>
          </w:tcPr>
          <w:p w:rsidR="00DC0949" w:rsidRDefault="00DC0949">
            <w:pPr>
              <w:rPr>
                <w:u w:val="single"/>
              </w:rPr>
            </w:pPr>
          </w:p>
          <w:p w:rsidR="003C6844" w:rsidRPr="00876641" w:rsidRDefault="003C6844">
            <w:pPr>
              <w:rPr>
                <w:u w:val="single"/>
              </w:rPr>
            </w:pPr>
            <w:r w:rsidRPr="00876641">
              <w:rPr>
                <w:u w:val="single"/>
              </w:rPr>
              <w:t>ПИЩЕВАЯ И ЭНЕРГЕТИЧЕСКАЯ ЦЕННОСТЬ СУТОЧНОГО РАЦИОНА ПИТАНИЯ  ДЕТЕЙ В ВОЗРАСТЕ 3-13 ЛЕТ</w:t>
            </w:r>
          </w:p>
        </w:tc>
      </w:tr>
      <w:tr w:rsidR="003C6844" w:rsidTr="00876641">
        <w:tc>
          <w:tcPr>
            <w:tcW w:w="1801" w:type="dxa"/>
          </w:tcPr>
          <w:p w:rsidR="003C6844" w:rsidRDefault="00523562" w:rsidP="00F55D03">
            <w:pPr>
              <w:jc w:val="right"/>
            </w:pPr>
            <w:r>
              <w:t xml:space="preserve">Таблица </w:t>
            </w:r>
            <w:r w:rsidR="003C6844">
              <w:t>30.3.4</w:t>
            </w:r>
          </w:p>
        </w:tc>
        <w:tc>
          <w:tcPr>
            <w:tcW w:w="326" w:type="dxa"/>
          </w:tcPr>
          <w:p w:rsidR="003C6844" w:rsidRPr="00493B2C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>
            <w:r w:rsidRPr="000634A0">
              <w:t>ПО 10-ПРОЦЕНТНЫМ (ДЕЦИЛЬНЫМ) ГРУППАМ</w:t>
            </w:r>
          </w:p>
        </w:tc>
      </w:tr>
      <w:tr w:rsidR="003C6844" w:rsidTr="00876641">
        <w:tc>
          <w:tcPr>
            <w:tcW w:w="1801" w:type="dxa"/>
          </w:tcPr>
          <w:p w:rsidR="003C6844" w:rsidRDefault="00523562" w:rsidP="00F55D03">
            <w:pPr>
              <w:jc w:val="right"/>
            </w:pPr>
            <w:r>
              <w:t xml:space="preserve">Таблица </w:t>
            </w:r>
            <w:r w:rsidR="003C6844">
              <w:t>30.3.5</w:t>
            </w:r>
          </w:p>
        </w:tc>
        <w:tc>
          <w:tcPr>
            <w:tcW w:w="326" w:type="dxa"/>
          </w:tcPr>
          <w:p w:rsidR="003C6844" w:rsidRPr="00493B2C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 w:rsidP="00174C12">
            <w:r w:rsidRPr="00657790">
              <w:t>ПО 20-ПРОЦЕНТНЫМ (КВИНТИЛЬНЫМ) ГРУППАМ</w:t>
            </w:r>
          </w:p>
        </w:tc>
      </w:tr>
      <w:tr w:rsidR="003C6844" w:rsidTr="00876641">
        <w:tc>
          <w:tcPr>
            <w:tcW w:w="1801" w:type="dxa"/>
          </w:tcPr>
          <w:p w:rsidR="003C6844" w:rsidRDefault="00523562" w:rsidP="00F55D03">
            <w:pPr>
              <w:jc w:val="right"/>
            </w:pPr>
            <w:r>
              <w:t xml:space="preserve">Таблица </w:t>
            </w:r>
            <w:r w:rsidR="003C6844">
              <w:t>30.3.6</w:t>
            </w:r>
          </w:p>
        </w:tc>
        <w:tc>
          <w:tcPr>
            <w:tcW w:w="326" w:type="dxa"/>
          </w:tcPr>
          <w:p w:rsidR="003C6844" w:rsidRPr="00493B2C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 w:rsidP="00174C12">
            <w:r>
              <w:t>ПО ДОЛЕ РАСХОДОВ НА ПИТАНИЕ</w:t>
            </w:r>
          </w:p>
        </w:tc>
      </w:tr>
      <w:tr w:rsidR="003C6844" w:rsidTr="00876641">
        <w:tc>
          <w:tcPr>
            <w:tcW w:w="1801" w:type="dxa"/>
          </w:tcPr>
          <w:p w:rsidR="003C6844" w:rsidRDefault="00523562" w:rsidP="00F55D03">
            <w:pPr>
              <w:jc w:val="right"/>
            </w:pPr>
            <w:r>
              <w:t xml:space="preserve">Таблица </w:t>
            </w:r>
            <w:r w:rsidR="003C6844">
              <w:t>30.3.7</w:t>
            </w:r>
          </w:p>
        </w:tc>
        <w:tc>
          <w:tcPr>
            <w:tcW w:w="326" w:type="dxa"/>
          </w:tcPr>
          <w:p w:rsidR="003C6844" w:rsidRPr="00493B2C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>
            <w:r w:rsidRPr="000634A0">
              <w:t>ПО УЧАСТИЮ В ОБРАЗОВАТЕЛЬНОМ ПРОЦЕССЕ И ВИДАМ ПОСЕЩАЕМЫХ ОБРАЗОВАТЕЛЬНЫХ ОРГАНИЗАЦИЙ</w:t>
            </w:r>
          </w:p>
        </w:tc>
      </w:tr>
      <w:tr w:rsidR="003C6844" w:rsidTr="00876641">
        <w:tc>
          <w:tcPr>
            <w:tcW w:w="1801" w:type="dxa"/>
          </w:tcPr>
          <w:p w:rsidR="003C6844" w:rsidRDefault="00523562" w:rsidP="00F55D03">
            <w:pPr>
              <w:jc w:val="right"/>
            </w:pPr>
            <w:r>
              <w:t xml:space="preserve">Таблица </w:t>
            </w:r>
            <w:r w:rsidR="003C6844">
              <w:t>30.3.8</w:t>
            </w:r>
          </w:p>
        </w:tc>
        <w:tc>
          <w:tcPr>
            <w:tcW w:w="326" w:type="dxa"/>
          </w:tcPr>
          <w:p w:rsidR="003C6844" w:rsidRPr="00493B2C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>
            <w:r w:rsidRPr="000634A0">
              <w:t>ПО ОЦЕНКЕ СОСТОЯНИЯ ЗДОРОВЬЯ И НАЛИЧИЮ АЛИМЕНТАРНО-ЗАВИСИМЫХ ЗАБОЛЕВАНИЙ</w:t>
            </w:r>
          </w:p>
        </w:tc>
      </w:tr>
      <w:tr w:rsidR="003C6844" w:rsidTr="00876641">
        <w:tc>
          <w:tcPr>
            <w:tcW w:w="1801" w:type="dxa"/>
          </w:tcPr>
          <w:p w:rsidR="003C6844" w:rsidRDefault="00523562" w:rsidP="00F55D03">
            <w:pPr>
              <w:jc w:val="right"/>
            </w:pPr>
            <w:r>
              <w:t xml:space="preserve">Таблица </w:t>
            </w:r>
            <w:r w:rsidR="003C6844">
              <w:t>30.3.9</w:t>
            </w:r>
          </w:p>
        </w:tc>
        <w:tc>
          <w:tcPr>
            <w:tcW w:w="326" w:type="dxa"/>
          </w:tcPr>
          <w:p w:rsidR="003C6844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>
            <w:r w:rsidRPr="000634A0">
              <w:t>ПО Z-СКОР ИНДЕКСА МАССЫ ТЕЛА</w:t>
            </w:r>
          </w:p>
        </w:tc>
      </w:tr>
      <w:tr w:rsidR="003C6844" w:rsidTr="00876641">
        <w:tc>
          <w:tcPr>
            <w:tcW w:w="1801" w:type="dxa"/>
          </w:tcPr>
          <w:p w:rsidR="003C6844" w:rsidRDefault="00523562" w:rsidP="00F55D03">
            <w:pPr>
              <w:jc w:val="right"/>
            </w:pPr>
            <w:r>
              <w:t xml:space="preserve">Таблица </w:t>
            </w:r>
            <w:r w:rsidR="003C6844">
              <w:t>30.3.10</w:t>
            </w:r>
          </w:p>
        </w:tc>
        <w:tc>
          <w:tcPr>
            <w:tcW w:w="326" w:type="dxa"/>
          </w:tcPr>
          <w:p w:rsidR="003C6844" w:rsidRPr="00A30172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>
            <w:r>
              <w:t>ПО ФИЗИЧЕСКОЙ АКТИВНОСТИ</w:t>
            </w:r>
          </w:p>
        </w:tc>
      </w:tr>
      <w:tr w:rsidR="00C7000F" w:rsidTr="00876641">
        <w:tc>
          <w:tcPr>
            <w:tcW w:w="1801" w:type="dxa"/>
          </w:tcPr>
          <w:p w:rsidR="00C7000F" w:rsidRDefault="00C7000F" w:rsidP="00F55D03">
            <w:pPr>
              <w:jc w:val="right"/>
            </w:pPr>
          </w:p>
        </w:tc>
        <w:tc>
          <w:tcPr>
            <w:tcW w:w="326" w:type="dxa"/>
          </w:tcPr>
          <w:p w:rsidR="00C7000F" w:rsidRDefault="00C7000F" w:rsidP="00835773"/>
        </w:tc>
        <w:tc>
          <w:tcPr>
            <w:tcW w:w="7620" w:type="dxa"/>
          </w:tcPr>
          <w:p w:rsidR="00DC0949" w:rsidRDefault="00DC0949" w:rsidP="00835773">
            <w:pPr>
              <w:rPr>
                <w:u w:val="single"/>
              </w:rPr>
            </w:pPr>
          </w:p>
          <w:p w:rsidR="00C7000F" w:rsidRPr="00876641" w:rsidRDefault="00C7000F" w:rsidP="00835773">
            <w:pPr>
              <w:rPr>
                <w:u w:val="single"/>
              </w:rPr>
            </w:pPr>
            <w:r w:rsidRPr="00876641">
              <w:rPr>
                <w:u w:val="single"/>
              </w:rPr>
              <w:t>ПОТРЕБЛЕНИЕ РЕСПОНДЕНТАМИ В ВОЗРАСТЕ 3 ЛЕТ И БОЛЕЕ ПРОДУКТОВ ПИТАНИЯ В ВИДЕ ПРИГОТОВЛЕННЫХ БЛЮД (В ПЕРЕСЧЕТЕ НА СЫРОЙ ПРОДУКТ) И ГОТОВЫХ К УПОТРЕБЛЕНИЮ ПРОДУКТОВ В ДОМАШНЕМ И ОБЩЕСТВЕННОМ ПИТАНИИ (ПО УКРУПНЕННЫМ ГРУППАМ)</w:t>
            </w:r>
          </w:p>
        </w:tc>
      </w:tr>
      <w:tr w:rsidR="003C6844" w:rsidTr="00876641">
        <w:tc>
          <w:tcPr>
            <w:tcW w:w="1801" w:type="dxa"/>
          </w:tcPr>
          <w:p w:rsidR="003C6844" w:rsidRDefault="00523562" w:rsidP="00F55D03">
            <w:pPr>
              <w:jc w:val="right"/>
            </w:pPr>
            <w:r>
              <w:t xml:space="preserve">Таблица </w:t>
            </w:r>
            <w:r w:rsidR="003C6844">
              <w:t>32.1.1</w:t>
            </w:r>
          </w:p>
        </w:tc>
        <w:tc>
          <w:tcPr>
            <w:tcW w:w="326" w:type="dxa"/>
          </w:tcPr>
          <w:p w:rsidR="003C6844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>
            <w:r w:rsidRPr="00835773">
              <w:t>ПО ТИПУ НАСЕЛЕННЫХ ПУНКТОВ</w:t>
            </w:r>
          </w:p>
        </w:tc>
      </w:tr>
      <w:tr w:rsidR="003C6844" w:rsidTr="00876641">
        <w:tc>
          <w:tcPr>
            <w:tcW w:w="1801" w:type="dxa"/>
          </w:tcPr>
          <w:p w:rsidR="003C6844" w:rsidRDefault="00523562" w:rsidP="00F55D03">
            <w:pPr>
              <w:jc w:val="right"/>
            </w:pPr>
            <w:r>
              <w:t xml:space="preserve">Таблица </w:t>
            </w:r>
            <w:r w:rsidR="003C6844">
              <w:t>32.1.3</w:t>
            </w:r>
          </w:p>
        </w:tc>
        <w:tc>
          <w:tcPr>
            <w:tcW w:w="326" w:type="dxa"/>
          </w:tcPr>
          <w:p w:rsidR="003C6844" w:rsidRPr="00493B2C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>
            <w:r w:rsidRPr="00A25A3B">
              <w:t>ПО ЧИСЛУ ЛИЦ И ЧИСЛУ ДЕТЕЙ В ВОЗРАСТЕ ДО 18 ЛЕТ</w:t>
            </w:r>
          </w:p>
        </w:tc>
      </w:tr>
      <w:tr w:rsidR="003C6844" w:rsidTr="00876641">
        <w:tc>
          <w:tcPr>
            <w:tcW w:w="1801" w:type="dxa"/>
          </w:tcPr>
          <w:p w:rsidR="003C6844" w:rsidRDefault="00523562" w:rsidP="00F55D03">
            <w:pPr>
              <w:jc w:val="right"/>
            </w:pPr>
            <w:r>
              <w:t xml:space="preserve">Таблица </w:t>
            </w:r>
            <w:r w:rsidR="003C6844">
              <w:t>32.1.4</w:t>
            </w:r>
          </w:p>
        </w:tc>
        <w:tc>
          <w:tcPr>
            <w:tcW w:w="326" w:type="dxa"/>
          </w:tcPr>
          <w:p w:rsidR="003C6844" w:rsidRPr="00493B2C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 w:rsidP="00174C12">
            <w:r w:rsidRPr="000634A0">
              <w:t>ПО 10-ПРОЦЕНТНЫМ (ДЕЦИЛЬНЫМ) ГРУППАМ</w:t>
            </w:r>
          </w:p>
        </w:tc>
      </w:tr>
      <w:tr w:rsidR="003C6844" w:rsidTr="00876641">
        <w:tc>
          <w:tcPr>
            <w:tcW w:w="1801" w:type="dxa"/>
          </w:tcPr>
          <w:p w:rsidR="003C6844" w:rsidRDefault="00523562" w:rsidP="00F55D03">
            <w:pPr>
              <w:jc w:val="right"/>
            </w:pPr>
            <w:r>
              <w:t xml:space="preserve">Таблица </w:t>
            </w:r>
            <w:r w:rsidR="003C6844">
              <w:t>32.1.5</w:t>
            </w:r>
          </w:p>
        </w:tc>
        <w:tc>
          <w:tcPr>
            <w:tcW w:w="326" w:type="dxa"/>
          </w:tcPr>
          <w:p w:rsidR="003C6844" w:rsidRPr="00493B2C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 w:rsidP="00174C12">
            <w:r w:rsidRPr="00657790">
              <w:t>ПО 20-ПРОЦЕНТНЫМ (КВИНТИЛЬНЫМ) ГРУППАМ</w:t>
            </w:r>
          </w:p>
        </w:tc>
      </w:tr>
      <w:tr w:rsidR="003C6844" w:rsidTr="00876641">
        <w:tc>
          <w:tcPr>
            <w:tcW w:w="1801" w:type="dxa"/>
          </w:tcPr>
          <w:p w:rsidR="003C6844" w:rsidRDefault="00523562" w:rsidP="00F55D03">
            <w:pPr>
              <w:jc w:val="right"/>
            </w:pPr>
            <w:r>
              <w:t xml:space="preserve">Таблица </w:t>
            </w:r>
            <w:r w:rsidR="003C6844">
              <w:t>32.1.6</w:t>
            </w:r>
          </w:p>
        </w:tc>
        <w:tc>
          <w:tcPr>
            <w:tcW w:w="326" w:type="dxa"/>
          </w:tcPr>
          <w:p w:rsidR="003C6844" w:rsidRPr="00493B2C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 w:rsidP="00174C12">
            <w:r>
              <w:t>ПО ДОЛЕ РАСХОДОВ НА ПИТАНИЕ</w:t>
            </w:r>
          </w:p>
        </w:tc>
      </w:tr>
      <w:tr w:rsidR="003C6844" w:rsidTr="00876641">
        <w:tc>
          <w:tcPr>
            <w:tcW w:w="1801" w:type="dxa"/>
          </w:tcPr>
          <w:p w:rsidR="003C6844" w:rsidRDefault="00523562" w:rsidP="00F55D03">
            <w:pPr>
              <w:jc w:val="right"/>
            </w:pPr>
            <w:r>
              <w:t xml:space="preserve">Таблица </w:t>
            </w:r>
            <w:r w:rsidR="003C6844">
              <w:t>32.1.7</w:t>
            </w:r>
          </w:p>
        </w:tc>
        <w:tc>
          <w:tcPr>
            <w:tcW w:w="326" w:type="dxa"/>
          </w:tcPr>
          <w:p w:rsidR="003C6844" w:rsidRPr="00493B2C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 w:rsidP="00A25A3B">
            <w:r w:rsidRPr="001D4FF9">
              <w:t>ПО ВОЗРАСТНЫМ (</w:t>
            </w:r>
            <w:r>
              <w:t>ИНТЕРВАЛЬ</w:t>
            </w:r>
            <w:r w:rsidRPr="001D4FF9">
              <w:t>НЫМ) ГРУППАМ</w:t>
            </w:r>
          </w:p>
        </w:tc>
      </w:tr>
      <w:tr w:rsidR="003C6844" w:rsidTr="00876641">
        <w:tc>
          <w:tcPr>
            <w:tcW w:w="1801" w:type="dxa"/>
          </w:tcPr>
          <w:p w:rsidR="003C6844" w:rsidRDefault="00523562" w:rsidP="00F55D03">
            <w:pPr>
              <w:jc w:val="right"/>
            </w:pPr>
            <w:r>
              <w:t xml:space="preserve">Таблица </w:t>
            </w:r>
            <w:r w:rsidR="003C6844">
              <w:t>32.1.8</w:t>
            </w:r>
          </w:p>
        </w:tc>
        <w:tc>
          <w:tcPr>
            <w:tcW w:w="326" w:type="dxa"/>
          </w:tcPr>
          <w:p w:rsidR="003C6844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 w:rsidP="00174C12">
            <w:r w:rsidRPr="000634A0">
              <w:t>ПО ОЦЕНКЕ СОСТОЯНИЯ ЗДОРОВЬЯ И НАЛИЧИЮ АЛИМЕНТАРНО-ЗАВИСИМЫХ ЗАБОЛЕВАНИЙ</w:t>
            </w:r>
          </w:p>
        </w:tc>
      </w:tr>
      <w:tr w:rsidR="00C7000F" w:rsidTr="00876641">
        <w:tc>
          <w:tcPr>
            <w:tcW w:w="1801" w:type="dxa"/>
          </w:tcPr>
          <w:p w:rsidR="00C7000F" w:rsidRDefault="00C7000F" w:rsidP="00F55D03">
            <w:pPr>
              <w:jc w:val="right"/>
            </w:pPr>
          </w:p>
        </w:tc>
        <w:tc>
          <w:tcPr>
            <w:tcW w:w="326" w:type="dxa"/>
          </w:tcPr>
          <w:p w:rsidR="00C7000F" w:rsidRDefault="00C7000F" w:rsidP="00A25A3B"/>
        </w:tc>
        <w:tc>
          <w:tcPr>
            <w:tcW w:w="7620" w:type="dxa"/>
          </w:tcPr>
          <w:p w:rsidR="00DC0949" w:rsidRDefault="00DC0949" w:rsidP="00A25A3B">
            <w:pPr>
              <w:rPr>
                <w:u w:val="single"/>
              </w:rPr>
            </w:pPr>
          </w:p>
          <w:p w:rsidR="00C7000F" w:rsidRPr="00876641" w:rsidRDefault="00C7000F" w:rsidP="00A25A3B">
            <w:pPr>
              <w:rPr>
                <w:u w:val="single"/>
              </w:rPr>
            </w:pPr>
            <w:r w:rsidRPr="00876641">
              <w:rPr>
                <w:u w:val="single"/>
              </w:rPr>
              <w:t>ПОТРЕБЛЕНИЕ ПРОДУКТОВ ПИТАНИЯ В ВИДЕ ПРИГОТОВЛЕННЫХ БЛЮД</w:t>
            </w:r>
          </w:p>
          <w:p w:rsidR="00C7000F" w:rsidRPr="00876641" w:rsidRDefault="00C7000F" w:rsidP="00876641">
            <w:pPr>
              <w:rPr>
                <w:u w:val="single"/>
              </w:rPr>
            </w:pPr>
            <w:r w:rsidRPr="00876641">
              <w:rPr>
                <w:u w:val="single"/>
              </w:rPr>
              <w:lastRenderedPageBreak/>
              <w:t>(В ПЕРЕСЧЕТЕ НА СЫРОЙ ПРОДУКТ) И ГОТОВЫХ К УПОТРЕБЛЕНИЮ ПРОДУКТОВ</w:t>
            </w:r>
            <w:r w:rsidR="00876641" w:rsidRPr="00876641">
              <w:rPr>
                <w:u w:val="single"/>
              </w:rPr>
              <w:t xml:space="preserve"> </w:t>
            </w:r>
            <w:r w:rsidRPr="00876641">
              <w:rPr>
                <w:u w:val="single"/>
              </w:rPr>
              <w:t>В ДОМАШНЕМ И ОБЩЕСТВЕННОМ ПИТАНИИ ЛИЦАМИ В ВОЗРАСТЕ 14 ЛЕТ И БОЛЕЕ (ПО УКРУПНЕННЫМ ГРУППАМ)</w:t>
            </w:r>
          </w:p>
        </w:tc>
      </w:tr>
      <w:tr w:rsidR="003C6844" w:rsidTr="00876641">
        <w:tc>
          <w:tcPr>
            <w:tcW w:w="1801" w:type="dxa"/>
          </w:tcPr>
          <w:p w:rsidR="003C6844" w:rsidRDefault="00523562" w:rsidP="00F55D03">
            <w:pPr>
              <w:jc w:val="right"/>
            </w:pPr>
            <w:r>
              <w:lastRenderedPageBreak/>
              <w:t xml:space="preserve">Таблица </w:t>
            </w:r>
            <w:r w:rsidR="003C6844">
              <w:t>32.2.1</w:t>
            </w:r>
          </w:p>
        </w:tc>
        <w:tc>
          <w:tcPr>
            <w:tcW w:w="326" w:type="dxa"/>
          </w:tcPr>
          <w:p w:rsidR="003C6844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 w:rsidP="00174C12">
            <w:r w:rsidRPr="00CC1201">
              <w:t>ПО ТИПУ НАСЕЛЕННЫХ ПУНКТОВ</w:t>
            </w:r>
          </w:p>
        </w:tc>
      </w:tr>
      <w:tr w:rsidR="003C6844" w:rsidTr="00876641">
        <w:tc>
          <w:tcPr>
            <w:tcW w:w="1801" w:type="dxa"/>
          </w:tcPr>
          <w:p w:rsidR="003C6844" w:rsidRDefault="00523562" w:rsidP="00F55D03">
            <w:pPr>
              <w:jc w:val="right"/>
            </w:pPr>
            <w:r>
              <w:t xml:space="preserve">Таблица </w:t>
            </w:r>
            <w:r w:rsidR="003C6844">
              <w:t>32.2.3</w:t>
            </w:r>
          </w:p>
        </w:tc>
        <w:tc>
          <w:tcPr>
            <w:tcW w:w="326" w:type="dxa"/>
          </w:tcPr>
          <w:p w:rsidR="003C6844" w:rsidRPr="00A30172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>
            <w:r w:rsidRPr="005B433A">
              <w:t>ПО ЧИСЛУ ЛИЦ И ЧИСЛУ ДЕТЕЙ В ВОЗРАСТЕ ДО 18 ЛЕТ</w:t>
            </w:r>
          </w:p>
        </w:tc>
      </w:tr>
      <w:tr w:rsidR="003C6844" w:rsidTr="00876641">
        <w:tc>
          <w:tcPr>
            <w:tcW w:w="1801" w:type="dxa"/>
          </w:tcPr>
          <w:p w:rsidR="003C6844" w:rsidRDefault="00523562" w:rsidP="00F55D03">
            <w:pPr>
              <w:jc w:val="right"/>
            </w:pPr>
            <w:r>
              <w:t xml:space="preserve">Таблица </w:t>
            </w:r>
            <w:r w:rsidR="003C6844">
              <w:t>32.2.4</w:t>
            </w:r>
          </w:p>
        </w:tc>
        <w:tc>
          <w:tcPr>
            <w:tcW w:w="326" w:type="dxa"/>
          </w:tcPr>
          <w:p w:rsidR="003C6844" w:rsidRPr="00493B2C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>
            <w:r w:rsidRPr="005B433A">
              <w:t>ПО ОСНОВНЫМ СОЦИАЛЬНЫМ ГРУППАМ ДОМОХОЗЯЙСТВ</w:t>
            </w:r>
          </w:p>
        </w:tc>
      </w:tr>
      <w:tr w:rsidR="003C6844" w:rsidTr="00876641">
        <w:tc>
          <w:tcPr>
            <w:tcW w:w="1801" w:type="dxa"/>
          </w:tcPr>
          <w:p w:rsidR="003C6844" w:rsidRDefault="00523562" w:rsidP="00F55D03">
            <w:pPr>
              <w:jc w:val="right"/>
            </w:pPr>
            <w:r>
              <w:t xml:space="preserve">Таблица </w:t>
            </w:r>
            <w:r w:rsidR="003C6844">
              <w:t>32.2.5</w:t>
            </w:r>
          </w:p>
        </w:tc>
        <w:tc>
          <w:tcPr>
            <w:tcW w:w="326" w:type="dxa"/>
          </w:tcPr>
          <w:p w:rsidR="003C6844" w:rsidRPr="00493B2C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 w:rsidP="00174C12">
            <w:r w:rsidRPr="000634A0">
              <w:t>ПО 10-ПРОЦЕНТНЫМ (ДЕЦИЛЬНЫМ) ГРУППАМ</w:t>
            </w:r>
          </w:p>
        </w:tc>
      </w:tr>
      <w:tr w:rsidR="003C6844" w:rsidTr="00876641">
        <w:tc>
          <w:tcPr>
            <w:tcW w:w="1801" w:type="dxa"/>
          </w:tcPr>
          <w:p w:rsidR="003C6844" w:rsidRDefault="00523562" w:rsidP="00F55D03">
            <w:pPr>
              <w:jc w:val="right"/>
            </w:pPr>
            <w:r>
              <w:t xml:space="preserve">Таблица </w:t>
            </w:r>
            <w:r w:rsidR="003C6844">
              <w:t>32.2.6</w:t>
            </w:r>
          </w:p>
        </w:tc>
        <w:tc>
          <w:tcPr>
            <w:tcW w:w="326" w:type="dxa"/>
          </w:tcPr>
          <w:p w:rsidR="003C6844" w:rsidRPr="00493B2C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 w:rsidP="00174C12">
            <w:r w:rsidRPr="00657790">
              <w:t>ПО 20-ПРОЦЕНТНЫМ (КВИНТИЛЬНЫМ) ГРУППАМ</w:t>
            </w:r>
          </w:p>
        </w:tc>
      </w:tr>
      <w:tr w:rsidR="003C6844" w:rsidTr="00876641">
        <w:tc>
          <w:tcPr>
            <w:tcW w:w="1801" w:type="dxa"/>
          </w:tcPr>
          <w:p w:rsidR="003C6844" w:rsidRDefault="00523562" w:rsidP="00F55D03">
            <w:pPr>
              <w:jc w:val="right"/>
            </w:pPr>
            <w:r>
              <w:t xml:space="preserve">Таблица </w:t>
            </w:r>
            <w:r w:rsidR="003C6844">
              <w:t>32.2.7</w:t>
            </w:r>
          </w:p>
        </w:tc>
        <w:tc>
          <w:tcPr>
            <w:tcW w:w="326" w:type="dxa"/>
          </w:tcPr>
          <w:p w:rsidR="003C6844" w:rsidRPr="00493B2C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 w:rsidP="00174C12">
            <w:r>
              <w:t>ПО ДОЛЕ РАСХОДОВ НА ПИТАНИЕ</w:t>
            </w:r>
          </w:p>
        </w:tc>
      </w:tr>
      <w:tr w:rsidR="003C6844" w:rsidTr="00876641">
        <w:tc>
          <w:tcPr>
            <w:tcW w:w="1801" w:type="dxa"/>
          </w:tcPr>
          <w:p w:rsidR="003C6844" w:rsidRDefault="00523562" w:rsidP="00F55D03">
            <w:pPr>
              <w:jc w:val="right"/>
            </w:pPr>
            <w:r>
              <w:t xml:space="preserve">Таблица </w:t>
            </w:r>
            <w:r w:rsidR="003C6844">
              <w:t>32.2.8</w:t>
            </w:r>
          </w:p>
        </w:tc>
        <w:tc>
          <w:tcPr>
            <w:tcW w:w="326" w:type="dxa"/>
          </w:tcPr>
          <w:p w:rsidR="003C6844" w:rsidRPr="00493B2C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 w:rsidP="00174C12">
            <w:r w:rsidRPr="001D4FF9">
              <w:t>ПО ВОЗРАСТНЫМ (</w:t>
            </w:r>
            <w:r>
              <w:t>ИНТЕРВАЛЬ</w:t>
            </w:r>
            <w:r w:rsidRPr="001D4FF9">
              <w:t>НЫМ) ГРУППАМ</w:t>
            </w:r>
          </w:p>
        </w:tc>
      </w:tr>
      <w:tr w:rsidR="003C6844" w:rsidTr="00876641">
        <w:tc>
          <w:tcPr>
            <w:tcW w:w="1801" w:type="dxa"/>
          </w:tcPr>
          <w:p w:rsidR="003C6844" w:rsidRDefault="00523562" w:rsidP="00F55D03">
            <w:pPr>
              <w:jc w:val="right"/>
            </w:pPr>
            <w:r>
              <w:t xml:space="preserve">Таблица </w:t>
            </w:r>
            <w:r w:rsidR="003C6844">
              <w:t>32.2.9</w:t>
            </w:r>
          </w:p>
        </w:tc>
        <w:tc>
          <w:tcPr>
            <w:tcW w:w="326" w:type="dxa"/>
          </w:tcPr>
          <w:p w:rsidR="003C6844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 w:rsidP="00174C12">
            <w:r w:rsidRPr="001D4FF9">
              <w:t>ПО ВОЗРАСТНЫМ (УКРУПНЕННЫМ) ГРУППАМ</w:t>
            </w:r>
          </w:p>
        </w:tc>
      </w:tr>
      <w:tr w:rsidR="003C6844" w:rsidTr="00876641">
        <w:tc>
          <w:tcPr>
            <w:tcW w:w="1801" w:type="dxa"/>
          </w:tcPr>
          <w:p w:rsidR="003C6844" w:rsidRDefault="00523562" w:rsidP="00F55D03">
            <w:pPr>
              <w:jc w:val="right"/>
            </w:pPr>
            <w:r>
              <w:t>Таблица 3</w:t>
            </w:r>
            <w:r w:rsidR="003C6844">
              <w:t>2.2.10</w:t>
            </w:r>
          </w:p>
        </w:tc>
        <w:tc>
          <w:tcPr>
            <w:tcW w:w="326" w:type="dxa"/>
          </w:tcPr>
          <w:p w:rsidR="003C6844" w:rsidRPr="00A30172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>
            <w:r w:rsidRPr="005B433A">
              <w:t>ПО САМООЦЕНКЕ СОСТОЯНИЯ И ДИНАМИКЕ СОСТОЯНИЯ ЗДОРОВЬЯ</w:t>
            </w:r>
          </w:p>
        </w:tc>
      </w:tr>
      <w:tr w:rsidR="00C7000F" w:rsidTr="00876641">
        <w:tc>
          <w:tcPr>
            <w:tcW w:w="1801" w:type="dxa"/>
          </w:tcPr>
          <w:p w:rsidR="00C7000F" w:rsidRDefault="00C7000F" w:rsidP="00F55D03">
            <w:pPr>
              <w:jc w:val="right"/>
            </w:pPr>
          </w:p>
        </w:tc>
        <w:tc>
          <w:tcPr>
            <w:tcW w:w="326" w:type="dxa"/>
          </w:tcPr>
          <w:p w:rsidR="00C7000F" w:rsidRDefault="00C7000F" w:rsidP="003B6EDE"/>
        </w:tc>
        <w:tc>
          <w:tcPr>
            <w:tcW w:w="7620" w:type="dxa"/>
          </w:tcPr>
          <w:p w:rsidR="00DC0949" w:rsidRDefault="00DC0949" w:rsidP="003B6EDE">
            <w:pPr>
              <w:rPr>
                <w:u w:val="single"/>
              </w:rPr>
            </w:pPr>
          </w:p>
          <w:p w:rsidR="00C7000F" w:rsidRPr="00876641" w:rsidRDefault="00C7000F" w:rsidP="003B6EDE">
            <w:pPr>
              <w:rPr>
                <w:u w:val="single"/>
              </w:rPr>
            </w:pPr>
            <w:r w:rsidRPr="00876641">
              <w:rPr>
                <w:u w:val="single"/>
              </w:rPr>
              <w:t>ПОТРЕБЛЕНИЕ ПРОДУКТОВ ПИТАНИЯ В ВИДЕ ПРИГОТОВЛЕННЫХ БЛЮД (В ПЕРЕСЧЕТЕ НА СЫРОЙ ПРОДУКТ) И ГОТОВЫХ К УПОТРЕБЛЕНИЮ ПРОДУКТОВ В ДОМАШНЕМ И ОБЩЕСТВЕННОМ ПИТАНИИ ЛИЦАМИ В ВОЗРАСТЕ 19 ЛЕТ И БОЛЕЕ (ПО УКРУПНЕННЫМ ГРУППАМ)</w:t>
            </w:r>
          </w:p>
        </w:tc>
      </w:tr>
      <w:tr w:rsidR="003C6844" w:rsidTr="00876641">
        <w:tc>
          <w:tcPr>
            <w:tcW w:w="1801" w:type="dxa"/>
          </w:tcPr>
          <w:p w:rsidR="003C6844" w:rsidRDefault="003C6844" w:rsidP="00F721D6">
            <w:pPr>
              <w:jc w:val="right"/>
            </w:pPr>
            <w:r>
              <w:t>Таблица 32.2.11</w:t>
            </w:r>
          </w:p>
        </w:tc>
        <w:tc>
          <w:tcPr>
            <w:tcW w:w="326" w:type="dxa"/>
          </w:tcPr>
          <w:p w:rsidR="003C6844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>
            <w:r w:rsidRPr="005B433A">
              <w:t>ПО ИНДЕКСУ МАССЫ ТЕЛА (ПО ПИЩЕВОМУ СТАТУСУ)</w:t>
            </w:r>
          </w:p>
        </w:tc>
      </w:tr>
      <w:tr w:rsidR="003C6844" w:rsidTr="00876641">
        <w:tc>
          <w:tcPr>
            <w:tcW w:w="1801" w:type="dxa"/>
          </w:tcPr>
          <w:p w:rsidR="003C6844" w:rsidRDefault="003C6844" w:rsidP="00F55D03">
            <w:pPr>
              <w:jc w:val="right"/>
            </w:pPr>
          </w:p>
        </w:tc>
        <w:tc>
          <w:tcPr>
            <w:tcW w:w="326" w:type="dxa"/>
          </w:tcPr>
          <w:p w:rsidR="003C6844" w:rsidRPr="00A30172" w:rsidRDefault="003C6844" w:rsidP="00174C12"/>
        </w:tc>
        <w:tc>
          <w:tcPr>
            <w:tcW w:w="7620" w:type="dxa"/>
          </w:tcPr>
          <w:p w:rsidR="00DC0949" w:rsidRDefault="00DC0949" w:rsidP="005F7D05">
            <w:pPr>
              <w:rPr>
                <w:u w:val="single"/>
              </w:rPr>
            </w:pPr>
          </w:p>
          <w:p w:rsidR="003C6844" w:rsidRPr="00876641" w:rsidRDefault="003C6844" w:rsidP="005F7D05">
            <w:pPr>
              <w:rPr>
                <w:u w:val="single"/>
              </w:rPr>
            </w:pPr>
            <w:r w:rsidRPr="00876641">
              <w:rPr>
                <w:u w:val="single"/>
              </w:rPr>
              <w:t>ПОТРЕБЛЕНИЕ ПРОДУКТОВ ПИТАНИЯ В ВИДЕ ПРИГОТОВЛЕННЫХ БЛЮД (В ПЕРЕСЧЕТЕ НА СЫРОЙ ПРОДУКТ) И ГОТОВЫХ К УПОТРЕБЛЕНИЮ ПРОДУКТОВ В ДОМАШНЕМ И ОБЩЕСТВЕННОМ ПИТАНИИ ЛИЦАМИ В ВОЗРАСТЕ 14 - 18 ЛЕТ (ПО УКРУПНЕННЫМ ГРУППАМ)</w:t>
            </w:r>
          </w:p>
        </w:tc>
      </w:tr>
      <w:tr w:rsidR="003C6844" w:rsidTr="00876641">
        <w:tc>
          <w:tcPr>
            <w:tcW w:w="1801" w:type="dxa"/>
          </w:tcPr>
          <w:p w:rsidR="003C6844" w:rsidRDefault="00523562" w:rsidP="00F55D03">
            <w:pPr>
              <w:jc w:val="right"/>
            </w:pPr>
            <w:r>
              <w:t xml:space="preserve">Таблица </w:t>
            </w:r>
            <w:r w:rsidR="003C6844">
              <w:t>32.2.12</w:t>
            </w:r>
          </w:p>
        </w:tc>
        <w:tc>
          <w:tcPr>
            <w:tcW w:w="326" w:type="dxa"/>
          </w:tcPr>
          <w:p w:rsidR="003C6844" w:rsidRPr="00493B2C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>
            <w:r w:rsidRPr="005F7D05">
              <w:t>ПО Z-СКОР ИНДЕКСА МАССЫ ТЕЛА</w:t>
            </w:r>
          </w:p>
        </w:tc>
      </w:tr>
      <w:tr w:rsidR="003C6844" w:rsidTr="00876641">
        <w:tc>
          <w:tcPr>
            <w:tcW w:w="1801" w:type="dxa"/>
          </w:tcPr>
          <w:p w:rsidR="003C6844" w:rsidRDefault="003C6844" w:rsidP="00F55D03">
            <w:pPr>
              <w:jc w:val="right"/>
            </w:pPr>
          </w:p>
        </w:tc>
        <w:tc>
          <w:tcPr>
            <w:tcW w:w="326" w:type="dxa"/>
          </w:tcPr>
          <w:p w:rsidR="003C6844" w:rsidRPr="00493B2C" w:rsidRDefault="003C6844" w:rsidP="00174C12"/>
        </w:tc>
        <w:tc>
          <w:tcPr>
            <w:tcW w:w="7620" w:type="dxa"/>
          </w:tcPr>
          <w:p w:rsidR="00DC0949" w:rsidRDefault="00DC0949" w:rsidP="00876641">
            <w:pPr>
              <w:rPr>
                <w:u w:val="single"/>
              </w:rPr>
            </w:pPr>
          </w:p>
          <w:p w:rsidR="003C6844" w:rsidRPr="00876641" w:rsidRDefault="003C6844" w:rsidP="00876641">
            <w:pPr>
              <w:rPr>
                <w:u w:val="single"/>
              </w:rPr>
            </w:pPr>
            <w:r w:rsidRPr="00876641">
              <w:rPr>
                <w:u w:val="single"/>
              </w:rPr>
              <w:t>ПОТРЕБЛЕНИЕ ПРОДУКТОВ ПИТАНИЯ В ВИДЕ ПРИГОТОВЛЕННЫХ БЛЮД (В ПЕРЕСЧЕТЕ</w:t>
            </w:r>
            <w:r w:rsidR="00876641" w:rsidRPr="00876641">
              <w:rPr>
                <w:u w:val="single"/>
              </w:rPr>
              <w:t xml:space="preserve"> </w:t>
            </w:r>
            <w:r w:rsidRPr="00876641">
              <w:rPr>
                <w:u w:val="single"/>
              </w:rPr>
              <w:t>НА СЫРОЙ ПРОДУКТ) И ГОТОВЫХ К УПОТРЕБЛЕНИЮ ПРОДУКТОВ В ДОМАШНЕМ</w:t>
            </w:r>
            <w:r w:rsidR="00876641" w:rsidRPr="00876641">
              <w:rPr>
                <w:u w:val="single"/>
              </w:rPr>
              <w:t xml:space="preserve"> </w:t>
            </w:r>
            <w:r w:rsidRPr="00876641">
              <w:rPr>
                <w:u w:val="single"/>
              </w:rPr>
              <w:t>И ОБЩЕСТВЕННОМ ПИТАНИИ ЛИЦАМИ В ВОЗРАСТЕ 14 ЛЕТ И БОЛЕЕ (ПО УКРУПНЕННЫМ ГРУППАМ)</w:t>
            </w:r>
          </w:p>
        </w:tc>
      </w:tr>
      <w:tr w:rsidR="003C6844" w:rsidTr="00876641">
        <w:tc>
          <w:tcPr>
            <w:tcW w:w="1801" w:type="dxa"/>
          </w:tcPr>
          <w:p w:rsidR="003C6844" w:rsidRDefault="00523562" w:rsidP="00F55D03">
            <w:pPr>
              <w:jc w:val="right"/>
            </w:pPr>
            <w:r>
              <w:t xml:space="preserve">Таблица </w:t>
            </w:r>
            <w:r w:rsidR="003C6844">
              <w:t>32.2.13</w:t>
            </w:r>
          </w:p>
        </w:tc>
        <w:tc>
          <w:tcPr>
            <w:tcW w:w="326" w:type="dxa"/>
          </w:tcPr>
          <w:p w:rsidR="003C6844" w:rsidRPr="00493B2C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>
            <w:r w:rsidRPr="005F7D05">
              <w:t>ПО КОЭФФИЦИЕНТУ ФИЗИЧЕСКОЙ АКТИВНОСТИ</w:t>
            </w:r>
          </w:p>
        </w:tc>
      </w:tr>
      <w:tr w:rsidR="003C6844" w:rsidTr="00876641">
        <w:tc>
          <w:tcPr>
            <w:tcW w:w="1801" w:type="dxa"/>
          </w:tcPr>
          <w:p w:rsidR="003C6844" w:rsidRDefault="003C6844" w:rsidP="00F55D03">
            <w:pPr>
              <w:jc w:val="right"/>
            </w:pPr>
          </w:p>
        </w:tc>
        <w:tc>
          <w:tcPr>
            <w:tcW w:w="326" w:type="dxa"/>
          </w:tcPr>
          <w:p w:rsidR="003C6844" w:rsidRPr="00493B2C" w:rsidRDefault="003C6844" w:rsidP="00174C12"/>
        </w:tc>
        <w:tc>
          <w:tcPr>
            <w:tcW w:w="7620" w:type="dxa"/>
          </w:tcPr>
          <w:p w:rsidR="00DC0949" w:rsidRDefault="00DC0949" w:rsidP="005F7D05">
            <w:pPr>
              <w:rPr>
                <w:u w:val="single"/>
              </w:rPr>
            </w:pPr>
          </w:p>
          <w:p w:rsidR="003C6844" w:rsidRPr="00876641" w:rsidRDefault="003C6844" w:rsidP="005F7D05">
            <w:pPr>
              <w:rPr>
                <w:u w:val="single"/>
              </w:rPr>
            </w:pPr>
            <w:r w:rsidRPr="00876641">
              <w:rPr>
                <w:u w:val="single"/>
              </w:rPr>
              <w:t>ПОТРЕБЛЕНИЕ ПРОДУКТОВ ПИТАНИЯ В ВИДЕ ПРИГОТОВЛЕННЫХ БЛЮД</w:t>
            </w:r>
          </w:p>
          <w:p w:rsidR="003C6844" w:rsidRPr="00876641" w:rsidRDefault="003C6844" w:rsidP="005F7D05">
            <w:pPr>
              <w:rPr>
                <w:u w:val="single"/>
              </w:rPr>
            </w:pPr>
            <w:r w:rsidRPr="00876641">
              <w:rPr>
                <w:u w:val="single"/>
              </w:rPr>
              <w:t>(В ПЕРЕСЧЕТЕ НА СЫРОЙ ПРОДУКТ) И ГОТОВЫХ К УПОТРЕБЛЕНИЮ ПРОДУКТОВ В ДОМАШНЕМ И ОБЩЕСТВЕННОМ ПИТАНИИ ДЕТЬМИ В ВОЗРАСТЕ 3-13 ЛЕТ (ПО УКРУПНЕННЫМ ГРУППАМ)</w:t>
            </w:r>
          </w:p>
        </w:tc>
      </w:tr>
      <w:tr w:rsidR="003C6844" w:rsidTr="00876641">
        <w:tc>
          <w:tcPr>
            <w:tcW w:w="1801" w:type="dxa"/>
          </w:tcPr>
          <w:p w:rsidR="003C6844" w:rsidRDefault="00523562" w:rsidP="00F55D03">
            <w:pPr>
              <w:jc w:val="right"/>
            </w:pPr>
            <w:r>
              <w:t xml:space="preserve">Таблица </w:t>
            </w:r>
            <w:r w:rsidR="003C6844">
              <w:t>32.3.1</w:t>
            </w:r>
          </w:p>
        </w:tc>
        <w:tc>
          <w:tcPr>
            <w:tcW w:w="326" w:type="dxa"/>
          </w:tcPr>
          <w:p w:rsidR="003C6844" w:rsidRPr="00493B2C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>
            <w:r w:rsidRPr="005F7D05">
              <w:t>ПО ТИПУ НАСЕЛЕННЫХ ПУНКТОВ</w:t>
            </w:r>
          </w:p>
        </w:tc>
      </w:tr>
      <w:tr w:rsidR="003C6844" w:rsidTr="00876641">
        <w:tc>
          <w:tcPr>
            <w:tcW w:w="1801" w:type="dxa"/>
          </w:tcPr>
          <w:p w:rsidR="003C6844" w:rsidRDefault="003C6844" w:rsidP="00F55D03">
            <w:pPr>
              <w:jc w:val="right"/>
            </w:pPr>
          </w:p>
        </w:tc>
        <w:tc>
          <w:tcPr>
            <w:tcW w:w="326" w:type="dxa"/>
          </w:tcPr>
          <w:p w:rsidR="003C6844" w:rsidRDefault="003C6844" w:rsidP="00174C12"/>
        </w:tc>
        <w:tc>
          <w:tcPr>
            <w:tcW w:w="7620" w:type="dxa"/>
          </w:tcPr>
          <w:p w:rsidR="00DC0949" w:rsidRDefault="00DC0949">
            <w:pPr>
              <w:rPr>
                <w:u w:val="single"/>
              </w:rPr>
            </w:pPr>
          </w:p>
          <w:p w:rsidR="003C6844" w:rsidRPr="00876641" w:rsidRDefault="003C6844">
            <w:pPr>
              <w:rPr>
                <w:u w:val="single"/>
              </w:rPr>
            </w:pPr>
            <w:r w:rsidRPr="00876641">
              <w:rPr>
                <w:u w:val="single"/>
              </w:rPr>
              <w:t>ПОТРЕБЛЕНИЕ ПРОДУКТОВ ПИТАНИЯ В ВИДЕ ПРИГОТОВЛЕННЫХ БЛЮД (В ПЕРЕСЧЕТЕ НА СЫРОЙ ПРОДУКТ) И ГОТОВЫХ К УПОТРЕБЛЕНИЮ ПРОДУКТОВ В ДОМАШНЕМ И ОБЩЕСТВЕННОМ ПИТАНИИ ДЕТЬМИ В ВОЗРАСТЕ 3-17 ЛЕТ</w:t>
            </w:r>
          </w:p>
        </w:tc>
      </w:tr>
      <w:tr w:rsidR="003C6844" w:rsidTr="00876641">
        <w:tc>
          <w:tcPr>
            <w:tcW w:w="1801" w:type="dxa"/>
          </w:tcPr>
          <w:p w:rsidR="003C6844" w:rsidRDefault="00523562" w:rsidP="00F55D03">
            <w:pPr>
              <w:jc w:val="right"/>
            </w:pPr>
            <w:r>
              <w:t xml:space="preserve">Таблица </w:t>
            </w:r>
            <w:r w:rsidR="003C6844">
              <w:t>32.3.3</w:t>
            </w:r>
          </w:p>
        </w:tc>
        <w:tc>
          <w:tcPr>
            <w:tcW w:w="326" w:type="dxa"/>
          </w:tcPr>
          <w:p w:rsidR="003C6844" w:rsidRPr="00A30172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>
            <w:r>
              <w:t>ПО ТИПАМ СЕМЕЙ</w:t>
            </w:r>
          </w:p>
        </w:tc>
      </w:tr>
      <w:tr w:rsidR="00C7000F" w:rsidTr="00876641">
        <w:tc>
          <w:tcPr>
            <w:tcW w:w="1801" w:type="dxa"/>
          </w:tcPr>
          <w:p w:rsidR="00C7000F" w:rsidRDefault="00C7000F" w:rsidP="00F55D03">
            <w:pPr>
              <w:jc w:val="right"/>
            </w:pPr>
          </w:p>
        </w:tc>
        <w:tc>
          <w:tcPr>
            <w:tcW w:w="326" w:type="dxa"/>
          </w:tcPr>
          <w:p w:rsidR="00C7000F" w:rsidRPr="00B44F5F" w:rsidRDefault="00C7000F"/>
        </w:tc>
        <w:tc>
          <w:tcPr>
            <w:tcW w:w="7620" w:type="dxa"/>
          </w:tcPr>
          <w:p w:rsidR="00DC0949" w:rsidRDefault="00DC0949">
            <w:pPr>
              <w:rPr>
                <w:u w:val="single"/>
              </w:rPr>
            </w:pPr>
          </w:p>
          <w:p w:rsidR="00C7000F" w:rsidRPr="00876641" w:rsidRDefault="00C7000F">
            <w:pPr>
              <w:rPr>
                <w:u w:val="single"/>
              </w:rPr>
            </w:pPr>
            <w:bookmarkStart w:id="0" w:name="_GoBack"/>
            <w:bookmarkEnd w:id="0"/>
            <w:r w:rsidRPr="00876641">
              <w:rPr>
                <w:u w:val="single"/>
              </w:rPr>
              <w:t>ПОТРЕБЛЕНИЕ ПРОДУКТОВ ПИТАНИЯ В ВИДЕ ПРИГОТОВЛЕННЫХ БЛЮД (В ПЕРЕСЧЕТЕ НА СЫРОЙ ПРОДУКТ) И ГОТОВЫХ К УПОТРЕБЛЕНИЮ ПРОДУКТОВ В ДОМАШНЕМ И ОБЩЕСТВЕННОМ ПИТАНИИ ДЕТЬМИ В ВОЗРАСТЕ 3-13 ЛЕТ (ПО УКРУПНЕННЫМ ГРУППАМ)</w:t>
            </w:r>
          </w:p>
        </w:tc>
      </w:tr>
      <w:tr w:rsidR="003C6844" w:rsidTr="00876641">
        <w:tc>
          <w:tcPr>
            <w:tcW w:w="1801" w:type="dxa"/>
          </w:tcPr>
          <w:p w:rsidR="003C6844" w:rsidRDefault="00523562" w:rsidP="00F55D03">
            <w:pPr>
              <w:jc w:val="right"/>
            </w:pPr>
            <w:r>
              <w:t xml:space="preserve">Таблица </w:t>
            </w:r>
            <w:r w:rsidR="003C6844">
              <w:t>32.3.4</w:t>
            </w:r>
          </w:p>
        </w:tc>
        <w:tc>
          <w:tcPr>
            <w:tcW w:w="326" w:type="dxa"/>
          </w:tcPr>
          <w:p w:rsidR="003C6844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>
            <w:r w:rsidRPr="00B44F5F">
              <w:t>ПО 10-ПРОЦЕНТНЫМ (ДЕЦИЛЬНЫМ) ГРУППАМ</w:t>
            </w:r>
          </w:p>
        </w:tc>
      </w:tr>
      <w:tr w:rsidR="003C6844" w:rsidTr="00876641">
        <w:tc>
          <w:tcPr>
            <w:tcW w:w="1801" w:type="dxa"/>
          </w:tcPr>
          <w:p w:rsidR="003C6844" w:rsidRDefault="00523562" w:rsidP="00F55D03">
            <w:pPr>
              <w:jc w:val="right"/>
            </w:pPr>
            <w:r>
              <w:t xml:space="preserve">Таблица </w:t>
            </w:r>
            <w:r w:rsidR="003C6844">
              <w:t>32.3.5</w:t>
            </w:r>
          </w:p>
        </w:tc>
        <w:tc>
          <w:tcPr>
            <w:tcW w:w="326" w:type="dxa"/>
          </w:tcPr>
          <w:p w:rsidR="003C6844" w:rsidRPr="00A30172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 w:rsidP="00174C12">
            <w:r w:rsidRPr="00657790">
              <w:t>ПО 20-ПРОЦЕНТНЫМ (КВИНТИЛЬНЫМ) ГРУППАМ</w:t>
            </w:r>
          </w:p>
        </w:tc>
      </w:tr>
      <w:tr w:rsidR="003C6844" w:rsidTr="00876641">
        <w:tc>
          <w:tcPr>
            <w:tcW w:w="1801" w:type="dxa"/>
          </w:tcPr>
          <w:p w:rsidR="003C6844" w:rsidRDefault="00523562" w:rsidP="00F55D03">
            <w:pPr>
              <w:jc w:val="right"/>
            </w:pPr>
            <w:r>
              <w:t xml:space="preserve">Таблица </w:t>
            </w:r>
            <w:r w:rsidR="003C6844">
              <w:t>32.3.6</w:t>
            </w:r>
          </w:p>
        </w:tc>
        <w:tc>
          <w:tcPr>
            <w:tcW w:w="326" w:type="dxa"/>
          </w:tcPr>
          <w:p w:rsidR="003C6844" w:rsidRPr="00493B2C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 w:rsidP="00174C12">
            <w:r>
              <w:t>ПО ДОЛЕ РАСХОДОВ НА ПИТАНИЕ</w:t>
            </w:r>
          </w:p>
        </w:tc>
      </w:tr>
      <w:tr w:rsidR="003C6844" w:rsidTr="00876641">
        <w:tc>
          <w:tcPr>
            <w:tcW w:w="1801" w:type="dxa"/>
          </w:tcPr>
          <w:p w:rsidR="003C6844" w:rsidRDefault="00523562" w:rsidP="00F55D03">
            <w:pPr>
              <w:jc w:val="right"/>
            </w:pPr>
            <w:r>
              <w:t xml:space="preserve">Таблица </w:t>
            </w:r>
            <w:r w:rsidR="003C6844">
              <w:t>32.3.7</w:t>
            </w:r>
          </w:p>
        </w:tc>
        <w:tc>
          <w:tcPr>
            <w:tcW w:w="326" w:type="dxa"/>
          </w:tcPr>
          <w:p w:rsidR="003C6844" w:rsidRPr="00493B2C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>
            <w:r w:rsidRPr="00B44F5F">
              <w:t>ПО УЧАСТИЮ В ОБРАЗОВАТЕЛЬНОМ ПРОЦЕССЕ И ВИДАМ ПОСЕЩАЕМЫХ ОБРАЗОВАТЕЛЬНЫХ ОРГАНИЗАЦИЙ</w:t>
            </w:r>
          </w:p>
        </w:tc>
      </w:tr>
      <w:tr w:rsidR="003C6844" w:rsidTr="00876641">
        <w:tc>
          <w:tcPr>
            <w:tcW w:w="1801" w:type="dxa"/>
          </w:tcPr>
          <w:p w:rsidR="003C6844" w:rsidRDefault="00523562" w:rsidP="00F55D03">
            <w:pPr>
              <w:jc w:val="right"/>
            </w:pPr>
            <w:r>
              <w:t xml:space="preserve">Таблица </w:t>
            </w:r>
            <w:r w:rsidR="003C6844">
              <w:t>32.3.8</w:t>
            </w:r>
          </w:p>
        </w:tc>
        <w:tc>
          <w:tcPr>
            <w:tcW w:w="326" w:type="dxa"/>
          </w:tcPr>
          <w:p w:rsidR="003C6844" w:rsidRPr="00493B2C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>
            <w:r w:rsidRPr="00B44F5F">
              <w:t>ПО ОЦЕНКЕ СОСТОЯНИЯ ЗДОРОВЬЯ И НАЛИЧИЮ АЛИМЕНТАРНО-ЗАВИСИМЫХ ЗАБОЛЕВАНИЙ</w:t>
            </w:r>
          </w:p>
        </w:tc>
      </w:tr>
      <w:tr w:rsidR="003C6844" w:rsidTr="00876641">
        <w:tc>
          <w:tcPr>
            <w:tcW w:w="1801" w:type="dxa"/>
          </w:tcPr>
          <w:p w:rsidR="003C6844" w:rsidRDefault="00523562" w:rsidP="00F55D03">
            <w:pPr>
              <w:jc w:val="right"/>
            </w:pPr>
            <w:r>
              <w:t xml:space="preserve">Таблица </w:t>
            </w:r>
            <w:r w:rsidR="003C6844">
              <w:t>32.3.9</w:t>
            </w:r>
          </w:p>
        </w:tc>
        <w:tc>
          <w:tcPr>
            <w:tcW w:w="326" w:type="dxa"/>
          </w:tcPr>
          <w:p w:rsidR="003C6844" w:rsidRPr="00493B2C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>
            <w:r w:rsidRPr="00B44F5F">
              <w:t>ПО Z-СКОР ИНДЕКСА МАССЫ ТЕЛА</w:t>
            </w:r>
          </w:p>
        </w:tc>
      </w:tr>
      <w:tr w:rsidR="003C6844" w:rsidTr="00876641">
        <w:tc>
          <w:tcPr>
            <w:tcW w:w="1801" w:type="dxa"/>
          </w:tcPr>
          <w:p w:rsidR="003C6844" w:rsidRDefault="00523562" w:rsidP="00F55D03">
            <w:pPr>
              <w:jc w:val="right"/>
            </w:pPr>
            <w:r>
              <w:lastRenderedPageBreak/>
              <w:t xml:space="preserve">Таблица </w:t>
            </w:r>
            <w:r w:rsidR="003C6844">
              <w:t>32.3.10</w:t>
            </w:r>
          </w:p>
        </w:tc>
        <w:tc>
          <w:tcPr>
            <w:tcW w:w="326" w:type="dxa"/>
          </w:tcPr>
          <w:p w:rsidR="003C6844" w:rsidRPr="00493B2C" w:rsidRDefault="003C6844" w:rsidP="00174C12">
            <w:r w:rsidRPr="00B8305F">
              <w:t>–</w:t>
            </w:r>
          </w:p>
        </w:tc>
        <w:tc>
          <w:tcPr>
            <w:tcW w:w="7620" w:type="dxa"/>
          </w:tcPr>
          <w:p w:rsidR="003C6844" w:rsidRDefault="003C6844">
            <w:r w:rsidRPr="00B44F5F">
              <w:t>ПО ФИЗИЧЕСКОЙ АКТИВНОСТИ</w:t>
            </w:r>
          </w:p>
        </w:tc>
      </w:tr>
    </w:tbl>
    <w:p w:rsidR="00590833" w:rsidRDefault="00590833"/>
    <w:sectPr w:rsidR="00590833" w:rsidSect="0087664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233"/>
    <w:rsid w:val="000634A0"/>
    <w:rsid w:val="00166B2D"/>
    <w:rsid w:val="001B1D57"/>
    <w:rsid w:val="001D4FF9"/>
    <w:rsid w:val="002607DD"/>
    <w:rsid w:val="002B3FBC"/>
    <w:rsid w:val="00300233"/>
    <w:rsid w:val="003076E8"/>
    <w:rsid w:val="00352F86"/>
    <w:rsid w:val="003A5988"/>
    <w:rsid w:val="003B6EDE"/>
    <w:rsid w:val="003C6844"/>
    <w:rsid w:val="00435CE5"/>
    <w:rsid w:val="00437988"/>
    <w:rsid w:val="00493B2C"/>
    <w:rsid w:val="00523562"/>
    <w:rsid w:val="00590833"/>
    <w:rsid w:val="005B433A"/>
    <w:rsid w:val="005B47FE"/>
    <w:rsid w:val="005C6F42"/>
    <w:rsid w:val="005C7939"/>
    <w:rsid w:val="005F7D05"/>
    <w:rsid w:val="00624C48"/>
    <w:rsid w:val="00657790"/>
    <w:rsid w:val="00835773"/>
    <w:rsid w:val="00876641"/>
    <w:rsid w:val="008B3E88"/>
    <w:rsid w:val="00934E72"/>
    <w:rsid w:val="009556AB"/>
    <w:rsid w:val="009A0667"/>
    <w:rsid w:val="009C17B3"/>
    <w:rsid w:val="00A25A3B"/>
    <w:rsid w:val="00A30172"/>
    <w:rsid w:val="00B44F5F"/>
    <w:rsid w:val="00B54CD9"/>
    <w:rsid w:val="00B77CFD"/>
    <w:rsid w:val="00B8305F"/>
    <w:rsid w:val="00C27FBA"/>
    <w:rsid w:val="00C36960"/>
    <w:rsid w:val="00C7000F"/>
    <w:rsid w:val="00CC1201"/>
    <w:rsid w:val="00DC0949"/>
    <w:rsid w:val="00E339B8"/>
    <w:rsid w:val="00E615F1"/>
    <w:rsid w:val="00E71C5C"/>
    <w:rsid w:val="00F3082F"/>
    <w:rsid w:val="00F55D03"/>
    <w:rsid w:val="00F72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6B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6B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6</Pages>
  <Words>1743</Words>
  <Characters>9939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РОССТАТ</Company>
  <LinksUpToDate>false</LinksUpToDate>
  <CharactersWithSpaces>11659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Волжанина Анна Сергеевна</dc:creator>
  <cp:keywords/>
  <dc:description/>
  <cp:lastModifiedBy>Волжанина Анна Сергеевна</cp:lastModifiedBy>
  <cp:revision>39</cp:revision>
  <dcterms:created xsi:type="dcterms:W3CDTF">2024-12-16T06:20:00Z</dcterms:created>
  <dcterms:modified xsi:type="dcterms:W3CDTF">2024-12-17T06:39:00Z</dcterms:modified>
</cp:coreProperties>
</file>